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9D852" w14:textId="77777777" w:rsidR="00CA6F19" w:rsidRPr="00CA6F19" w:rsidRDefault="00CA6F19" w:rsidP="00CA6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6"/>
      </w:tblGrid>
      <w:tr w:rsidR="00CA6F19" w:rsidRPr="00A15B97" w14:paraId="14839728" w14:textId="77777777" w:rsidTr="00CA6F19">
        <w:trPr>
          <w:jc w:val="right"/>
        </w:trPr>
        <w:tc>
          <w:tcPr>
            <w:tcW w:w="4786" w:type="dxa"/>
          </w:tcPr>
          <w:p w14:paraId="1F4F2D45" w14:textId="73BC7C62" w:rsidR="00CA6F19" w:rsidRPr="00800C9E" w:rsidRDefault="00800C9E" w:rsidP="00AD410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0C9E">
              <w:rPr>
                <w:rFonts w:ascii="Times New Roman" w:hAnsi="Times New Roman"/>
                <w:sz w:val="18"/>
                <w:szCs w:val="18"/>
              </w:rPr>
              <w:t xml:space="preserve">Приложение </w:t>
            </w:r>
            <w:r w:rsidR="00AD4101">
              <w:rPr>
                <w:rFonts w:ascii="Times New Roman" w:hAnsi="Times New Roman"/>
                <w:sz w:val="18"/>
                <w:szCs w:val="18"/>
              </w:rPr>
              <w:t>2</w:t>
            </w:r>
          </w:p>
          <w:p w14:paraId="78784943" w14:textId="5E9CEE1A" w:rsidR="00800C9E" w:rsidRDefault="00800C9E" w:rsidP="00AD410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00C9E"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="00AD4101" w:rsidRPr="00AD4101">
              <w:rPr>
                <w:rFonts w:ascii="Times New Roman" w:hAnsi="Times New Roman"/>
                <w:sz w:val="18"/>
                <w:szCs w:val="18"/>
              </w:rPr>
              <w:t>Положени</w:t>
            </w:r>
            <w:r w:rsidR="00AD4101">
              <w:rPr>
                <w:rFonts w:ascii="Times New Roman" w:hAnsi="Times New Roman"/>
                <w:sz w:val="18"/>
                <w:szCs w:val="18"/>
              </w:rPr>
              <w:t>ю</w:t>
            </w:r>
            <w:r w:rsidR="00AD4101" w:rsidRPr="00AD4101">
              <w:rPr>
                <w:rFonts w:ascii="Times New Roman" w:hAnsi="Times New Roman"/>
                <w:sz w:val="18"/>
                <w:szCs w:val="18"/>
              </w:rPr>
              <w:t xml:space="preserve"> об эл</w:t>
            </w:r>
            <w:r w:rsidR="00AD4101">
              <w:rPr>
                <w:rFonts w:ascii="Times New Roman" w:hAnsi="Times New Roman"/>
                <w:sz w:val="18"/>
                <w:szCs w:val="18"/>
              </w:rPr>
              <w:t>ектронном</w:t>
            </w:r>
            <w:r w:rsidR="00AD4101" w:rsidRPr="00AD4101">
              <w:rPr>
                <w:rFonts w:ascii="Times New Roman" w:hAnsi="Times New Roman"/>
                <w:sz w:val="18"/>
                <w:szCs w:val="18"/>
              </w:rPr>
              <w:t xml:space="preserve"> документообороте</w:t>
            </w:r>
            <w:r w:rsidR="00AD410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D4101" w:rsidRPr="00AD4101">
              <w:rPr>
                <w:rFonts w:ascii="Times New Roman" w:hAnsi="Times New Roman"/>
                <w:sz w:val="18"/>
                <w:szCs w:val="18"/>
              </w:rPr>
              <w:t>в области бухгалтерского (бюджетного) учета</w:t>
            </w:r>
          </w:p>
          <w:p w14:paraId="5290B52E" w14:textId="2D43D200" w:rsidR="00AD4101" w:rsidRPr="00A15B97" w:rsidRDefault="00AD4101" w:rsidP="00AD41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утвержденного приказом от 31.05.2023 № 36/о</w:t>
            </w:r>
          </w:p>
        </w:tc>
      </w:tr>
    </w:tbl>
    <w:p w14:paraId="63893975" w14:textId="77777777" w:rsidR="00CA6F19" w:rsidRDefault="00CA6F19" w:rsidP="00312F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7EBD51" w14:textId="397BF595" w:rsidR="00692D57" w:rsidRDefault="00827331" w:rsidP="00CA6F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ДОКУМЕНТООБОРОТА</w:t>
      </w:r>
    </w:p>
    <w:tbl>
      <w:tblPr>
        <w:tblW w:w="140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1276"/>
        <w:gridCol w:w="2409"/>
        <w:gridCol w:w="1843"/>
        <w:gridCol w:w="1843"/>
        <w:gridCol w:w="2977"/>
      </w:tblGrid>
      <w:tr w:rsidR="00AD4101" w:rsidRPr="009600D0" w14:paraId="18DEAB80" w14:textId="77777777" w:rsidTr="00AD410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1E1D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N п/п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FD54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документов/информации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E3C1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Вид представления документа</w:t>
            </w:r>
          </w:p>
          <w:p w14:paraId="3F003DB9" w14:textId="74D05D4A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/информации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00DD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Срок направления информации/рассмотрения/согласования/</w:t>
            </w:r>
          </w:p>
          <w:p w14:paraId="074CA7BF" w14:textId="76095753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утверждения документа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5EE" w14:textId="0B703354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Бухгалтерская служба (уполномоченная организация)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60E2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информации </w:t>
            </w:r>
          </w:p>
        </w:tc>
      </w:tr>
      <w:tr w:rsidR="00AD4101" w:rsidRPr="009600D0" w14:paraId="3DE1882E" w14:textId="77777777" w:rsidTr="00AD410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0878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BB90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E4C2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D1B3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989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Срок обработки/</w:t>
            </w:r>
          </w:p>
          <w:p w14:paraId="6BB22895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представления/</w:t>
            </w:r>
          </w:p>
          <w:p w14:paraId="2D91501B" w14:textId="5A939B1A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преобразования информации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F44D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обработки информации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F54E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Кому и в какой срок направляется обработанная информация </w:t>
            </w:r>
          </w:p>
        </w:tc>
      </w:tr>
      <w:tr w:rsidR="00AD4101" w:rsidRPr="009600D0" w14:paraId="256B2F5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DFAA" w14:textId="1C03C6F1" w:rsidR="00AD4101" w:rsidRPr="009600D0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37F3" w14:textId="47C17B46" w:rsidR="00AD4101" w:rsidRPr="009600D0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52B8" w14:textId="5C3D21DC" w:rsidR="00AD4101" w:rsidRPr="009600D0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51A8" w14:textId="3048D774" w:rsidR="00AD4101" w:rsidRPr="009600D0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97EA" w14:textId="0A09D64D" w:rsidR="00AD4101" w:rsidRPr="009600D0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E03" w14:textId="366EF501" w:rsidR="00AD4101" w:rsidRPr="009600D0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3968" w14:textId="59BA0792" w:rsidR="00AD4101" w:rsidRPr="009600D0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AD4101" w:rsidRPr="009600D0" w14:paraId="743C5660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2EA9" w14:textId="01152CF6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E5B5" w14:textId="399A280F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Приказ о создании постоянно действующей комиссии по поступлению и выбытию активов (с изменениями и дополнениями)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E960" w14:textId="0C0FA5C3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E277" w14:textId="4F56D333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направление не позднее следующего рабочего дня со дня утверждения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0377" w14:textId="4FBA473B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BE48" w14:textId="6B5AFBF2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Внесение данных в Справочник «Документ-основание о создании комиссии»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7FAA" w14:textId="45190203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AD4101" w:rsidRPr="009600D0" w14:paraId="0DBB673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CF55" w14:textId="26B86B7F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E8D0" w14:textId="3F8D8909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Доверенность на получение товарно-материальных ценностей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6EF8" w14:textId="2E9DDDA2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Электронный либо бумажный носитель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форме М-2, М-2а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86E3" w14:textId="66C81621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1) формирование доверенности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системе ЭДО</w:t>
            </w: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следующего рабочего дня со дня принятия решения;</w:t>
            </w:r>
          </w:p>
          <w:p w14:paraId="2E694D81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2) направление средствами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системы ЭДО</w:t>
            </w: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следующего рабочего дня со дня подписания</w:t>
            </w:r>
          </w:p>
          <w:p w14:paraId="328CF058" w14:textId="18327BA8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формирование на бумажном носителе в день обращения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4A86" w14:textId="7543774A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BB51" w14:textId="384451DC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для сверки данных при отражении фактов хозяйственной жизни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D496" w14:textId="3005480E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AD4101" w:rsidRPr="009600D0" w14:paraId="5B5D6BF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DCFF" w14:textId="128988FC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A509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FA13" w14:textId="6E5B938C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097F">
              <w:rPr>
                <w:rFonts w:ascii="Times New Roman" w:hAnsi="Times New Roman" w:cs="Times New Roman"/>
                <w:sz w:val="18"/>
                <w:szCs w:val="18"/>
              </w:rPr>
              <w:t>Первичные документы, формирующие капитальные вложения в объекты нефинансовых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9E2A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737E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ED04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AB17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6CD8" w14:textId="77777777" w:rsidR="00AD4101" w:rsidRPr="009600D0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43FE475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6765" w14:textId="0A805EA2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A5097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58E2" w14:textId="42F0DDCF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097F">
              <w:rPr>
                <w:rFonts w:ascii="Times New Roman" w:hAnsi="Times New Roman" w:cs="Times New Roman"/>
                <w:sz w:val="18"/>
                <w:szCs w:val="18"/>
              </w:rPr>
              <w:t xml:space="preserve">Товарная накладная, акт выполненных работ, акт приемки законченного строительством объекта и иные </w:t>
            </w:r>
            <w:r w:rsidRPr="00A5097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документы, формирующие капитальные вложения в объекты нефинансовых активов) (при отсутствии функциональной возможности формирования и подписания электронной подписью документа передающей стороной)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58AC" w14:textId="0ADA6472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7A35" w14:textId="40364EE5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не позднее следующего рабочего дня со дня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поступления первичных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24FE" w14:textId="3A1FA34D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позднее следующего рабочего дня со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474A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 отражение факта хозяйственной жизни в учете;</w:t>
            </w:r>
          </w:p>
          <w:p w14:paraId="39A8BA86" w14:textId="665736B9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2) отражение в Карточке капитальных вложений (ф. 0509211);</w:t>
            </w:r>
          </w:p>
          <w:p w14:paraId="0E791BCA" w14:textId="5D226DED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формирование распоряжения о совершении платежей (при наличии поручения на оплату обязательства)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6AF7" w14:textId="08680ED8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 для принятия решения комиссией по поступлению и выбытию активов;</w:t>
            </w:r>
          </w:p>
          <w:p w14:paraId="572BBCFE" w14:textId="09C1CD41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2) </w:t>
            </w:r>
            <w:r w:rsidRPr="00A5097F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6" w:history="1">
              <w:r w:rsidRPr="00A5097F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A5097F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(0504071) </w:t>
            </w:r>
          </w:p>
        </w:tc>
      </w:tr>
      <w:tr w:rsidR="00AD4101" w:rsidRPr="009600D0" w14:paraId="5D5D186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0F79" w14:textId="1CC551D1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4F8D" w14:textId="794D00D2" w:rsidR="00AD4101" w:rsidRPr="00A5097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 о приемке (с приложением товарной накладной и иных документов) по контрактам/договорам, заключенным в результате электронных конкурентных процедур, извещения по которым размещены в ЕИС, формирующие капитальные вложения в объекты нефинансовых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AAA3" w14:textId="3157EF1F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электронные сведения из ЕИС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2107" w14:textId="157D35C8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подписания документа в ЕИС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3BC0" w14:textId="24F6D673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2 (двух) рабочих дней со дня получения документа в бухгалтерском учете/ в ГИИС «Электронный бюджет»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AA51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отражение в учете факта хозяйственной жизни;</w:t>
            </w:r>
          </w:p>
          <w:p w14:paraId="399FAE55" w14:textId="6B49C4CF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отражение в Карточке капитальных вложений (ф. 0509211);</w:t>
            </w:r>
          </w:p>
          <w:p w14:paraId="00FF03A7" w14:textId="02CCAE3E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формирование платежного поручения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71FA" w14:textId="2D225E92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для принятия Решения комиссией по поступлению и выбытию активов (ф. 0510441);</w:t>
            </w:r>
          </w:p>
          <w:p w14:paraId="523BDB68" w14:textId="7FDA834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7" w:history="1">
              <w:r w:rsidRPr="000F136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</w:t>
            </w:r>
          </w:p>
        </w:tc>
      </w:tr>
      <w:tr w:rsidR="00AD4101" w:rsidRPr="009600D0" w14:paraId="6FF990A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2DC6" w14:textId="37E79031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ACF1" w14:textId="50398578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Pr="00AE636F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Pr="00AE636F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признании объектов нефинансовых активов (ф. 0510441) при принятии к учету в связи с безвозмездным поступлением нефинансовых активов (с приложением выписки из ЕГРН - для объектов недвижимого имущества, для иных объектов, подлежащих регистрации в государственных реестрах - с приложением документа, подтверждающего указанную регистрацию и Актом приема-передачи объектов нефинансовых активов (ф. 0510448 либо ф. 0504101)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543" w14:textId="26E64BFC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269D" w14:textId="249EEE7F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формирование, подписание электронными подписями и направление бухгалтерию в системе ЭДО не позднее следующего рабочего дня за днем безвозмездного получения объектов нефинансовых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109A" w14:textId="58821A6A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документа в системе ЭДО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BE67" w14:textId="49F8E14F" w:rsidR="00AD4101" w:rsidRPr="00AE50D5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учете;</w:t>
            </w:r>
          </w:p>
          <w:p w14:paraId="75BB7E86" w14:textId="5369F32C" w:rsidR="00AD4101" w:rsidRPr="00AE50D5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в Карточке капитальных вложений (ф. 0509211);</w:t>
            </w:r>
          </w:p>
          <w:p w14:paraId="5C9D47D6" w14:textId="3F92EDFA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формирование Инвентарной </w:t>
            </w:r>
            <w:hyperlink r:id="rId9" w:history="1">
              <w:r w:rsidRPr="00A0434F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A043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(ф. 0504031, ф. 0509215) /Инвентарной </w:t>
            </w:r>
            <w:hyperlink r:id="rId10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 0504032, ф. 0509216);</w:t>
            </w:r>
          </w:p>
          <w:p w14:paraId="1084B2D9" w14:textId="07512CEC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формирование </w:t>
            </w:r>
            <w:hyperlink r:id="rId11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Описи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инвентарных карточек (ф. 0504033)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D4CB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2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0504071),</w:t>
            </w:r>
          </w:p>
          <w:p w14:paraId="4DCDEC93" w14:textId="3205B2FE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внутреннего использования ответственным лицом бухгалтерии</w:t>
            </w:r>
          </w:p>
        </w:tc>
      </w:tr>
      <w:tr w:rsidR="00AD4101" w:rsidRPr="009600D0" w14:paraId="618F6B3F" w14:textId="77777777" w:rsidTr="00AD4101">
        <w:trPr>
          <w:trHeight w:val="20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AB45" w14:textId="38D619CA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24F8" w14:textId="52D42C50" w:rsidR="00AD4101" w:rsidRPr="00A67A58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 w:history="1">
              <w:r w:rsidRPr="00A67A58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Pr="00A67A58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A67A58">
              <w:rPr>
                <w:rFonts w:ascii="Times New Roman" w:hAnsi="Times New Roman" w:cs="Times New Roman"/>
                <w:sz w:val="18"/>
                <w:szCs w:val="18"/>
              </w:rPr>
              <w:t xml:space="preserve"> 0510441) при принятии к учету в связи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приобретением, безвозмездным поступлением </w:t>
            </w:r>
            <w:r w:rsidRPr="00A67A58">
              <w:rPr>
                <w:rFonts w:ascii="Times New Roman" w:hAnsi="Times New Roman" w:cs="Times New Roman"/>
                <w:sz w:val="18"/>
                <w:szCs w:val="18"/>
              </w:rPr>
              <w:t>материальных запасов, в отношении которых устанавливается срок эксплуатации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8EAF" w14:textId="151D551B" w:rsidR="00AD4101" w:rsidRPr="00A67A58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A5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86F2" w14:textId="288AF8A7" w:rsidR="00AD4101" w:rsidRPr="00A67A58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формирование, подписание электронными подписями и направление бухгалтерию в системе ЭДО не позднее следующего рабочего дня за днем безвозмездного получения объектов нефинансовых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8D65" w14:textId="0CA74FB0" w:rsidR="00AD4101" w:rsidRPr="00A67A58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документа в системе ЭДО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3D65" w14:textId="754DE03B" w:rsidR="00AD4101" w:rsidRPr="00A67A58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A58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E188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5EB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Pr="00585EBF">
              <w:rPr>
                <w:rFonts w:ascii="Times New Roman" w:hAnsi="Times New Roman" w:cs="Times New Roman"/>
                <w:sz w:val="18"/>
                <w:szCs w:val="18"/>
              </w:rPr>
              <w:t xml:space="preserve">ля отражения в </w:t>
            </w:r>
            <w:hyperlink r:id="rId14" w:history="1">
              <w:r w:rsidRPr="00585EBF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585EBF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0504071), систематизации информации о материальных запасах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89A4680" w14:textId="6E3B8848" w:rsidR="00AD4101" w:rsidRPr="00585EBF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акт приемки материалов (материальных ценностей) (ф. 0504220)</w:t>
            </w:r>
          </w:p>
        </w:tc>
      </w:tr>
      <w:tr w:rsidR="00AD4101" w:rsidRPr="009600D0" w14:paraId="6E7AF18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DFE0" w14:textId="25398C03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62E6" w14:textId="720588B1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5" w:history="1">
              <w:r w:rsidRPr="00526F1B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0510441) при принятии к учету в связи с приобретением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скан-копий подтверждающих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3B91" w14:textId="16C723BE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0C0F" w14:textId="514213D7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формирование, подписание электронными подписями и направление бухгалтерию в системе ЭДО не позднее следующего рабочего дня за днем ввода объекта в эксплуатации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EB0D" w14:textId="6B8BD8C2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документа в системе ЭДО</w:t>
            </w: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33E7" w14:textId="61926E94" w:rsidR="00AD4101" w:rsidRPr="00AE50D5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учете;</w:t>
            </w:r>
          </w:p>
          <w:p w14:paraId="66E113F6" w14:textId="77777777" w:rsidR="00AD4101" w:rsidRPr="00AE50D5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в Карточке капитальных вложений (ф. 0509211);</w:t>
            </w:r>
          </w:p>
          <w:p w14:paraId="63C7A58C" w14:textId="1872C63D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формирование Инвентарной </w:t>
            </w:r>
            <w:hyperlink r:id="rId16" w:history="1">
              <w:r w:rsidRPr="00A0434F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A043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(ф. 0504031, ф. 0509215) /Инвентарной </w:t>
            </w:r>
            <w:hyperlink r:id="rId17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 0504032, ф. 0509216);</w:t>
            </w:r>
          </w:p>
          <w:p w14:paraId="4451244B" w14:textId="7D26DC40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формирование </w:t>
            </w:r>
            <w:hyperlink r:id="rId18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Описи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инвентарных карточек (ф. 0504033)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BE6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9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0504071),</w:t>
            </w:r>
          </w:p>
          <w:p w14:paraId="77EA3187" w14:textId="11B7B38A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внутреннего использования ответственным лицом бухгалтерии</w:t>
            </w:r>
          </w:p>
        </w:tc>
      </w:tr>
      <w:tr w:rsidR="00AD4101" w:rsidRPr="009600D0" w14:paraId="0B1B44F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144E" w14:textId="3E86CC44" w:rsidR="00AD4101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  <w:r w:rsidR="00C6645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AE56" w14:textId="11ADE3C5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0" w:history="1">
              <w:r w:rsidRPr="00526F1B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0510441) при принятии к учету в связи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реконструкцией (модернизацией) дооборудованием с приложением скан-копий подтверждающих документов, отражающих передачу объектов </w:t>
            </w:r>
            <w:r w:rsidRPr="00312F46">
              <w:rPr>
                <w:rFonts w:ascii="Times New Roman" w:hAnsi="Times New Roman" w:cs="Times New Roman"/>
                <w:sz w:val="18"/>
                <w:szCs w:val="18"/>
              </w:rPr>
              <w:t>Требование-накладная (ф. 0504204) или (ф. 0510451)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либо</w:t>
            </w:r>
            <w:r w:rsidRPr="00312F46">
              <w:rPr>
                <w:rFonts w:ascii="Times New Roman" w:hAnsi="Times New Roman" w:cs="Times New Roman"/>
                <w:sz w:val="18"/>
                <w:szCs w:val="18"/>
              </w:rPr>
              <w:t xml:space="preserve"> Накладная на внутреннее перемещение объектов нефинансовых активов (ф. 0504102) или (ф. 0510450); Акт о приеме-сдаче отремонтированных, реконструиро</w:t>
            </w:r>
            <w:r w:rsidRPr="00312F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ванных и модернизированных объектов основных средств (ф. 0504103);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2F46">
              <w:rPr>
                <w:rFonts w:ascii="Times New Roman" w:hAnsi="Times New Roman" w:cs="Times New Roman"/>
                <w:sz w:val="18"/>
                <w:szCs w:val="18"/>
              </w:rPr>
              <w:t>Акт о приеме-передаче нефинансовых активов (ф. 0510448)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(ф. 0504101)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53F8" w14:textId="357FEADC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6F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40BC" w14:textId="1709A19F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формирование, подписание электронными подписями и направление бухгалтерию в системе ЭДО не позднее следующего рабочего дня за днем принятия результатов работ по реконструкции (модернизации), дооборудовании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D386" w14:textId="579286CB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документа в системе ЭДО</w:t>
            </w: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0771" w14:textId="77777777" w:rsidR="00AD4101" w:rsidRPr="00AE50D5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учете;</w:t>
            </w:r>
          </w:p>
          <w:p w14:paraId="520C50E4" w14:textId="77777777" w:rsidR="00AD4101" w:rsidRPr="00AE50D5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в Карточке капитальных вложений (ф.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0509211);</w:t>
            </w:r>
          </w:p>
          <w:p w14:paraId="3D8828AC" w14:textId="7FBE35C6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формирование Инвентарной </w:t>
            </w:r>
            <w:hyperlink r:id="rId21" w:history="1">
              <w:r w:rsidRPr="00A0434F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A043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(ф. 0504031, ф. 0509215) /</w:t>
            </w:r>
          </w:p>
          <w:p w14:paraId="2B8D3344" w14:textId="02A77ECF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Инвентарной </w:t>
            </w:r>
            <w:hyperlink r:id="rId22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учета (ф.  0504032, ф. 0509216);</w:t>
            </w:r>
          </w:p>
          <w:p w14:paraId="6146A8EC" w14:textId="62F476F1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формирование </w:t>
            </w:r>
            <w:hyperlink r:id="rId23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Описи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инвентарных карточек (ф. 0504033)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E114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 для отражения в </w:t>
            </w:r>
            <w:hyperlink r:id="rId24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0504071),</w:t>
            </w:r>
          </w:p>
          <w:p w14:paraId="6ECB5F7E" w14:textId="795E9AD2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внутреннего использования ответственным лицом бухгалтерии</w:t>
            </w:r>
          </w:p>
        </w:tc>
      </w:tr>
      <w:tr w:rsidR="00AD4101" w:rsidRPr="009600D0" w14:paraId="2BFAE46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40FA" w14:textId="2DEFF9DC" w:rsidR="00AD4101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1.3.</w:t>
            </w:r>
            <w:r w:rsidR="00C6645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AE08" w14:textId="5749AA70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5" w:history="1">
              <w:r w:rsidRPr="00526F1B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0510441) при принятии к учету в связи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безвозмездным поступлением нефинансовых активов в результате дарения (пожертвования) от юридических и физических лиц с приложением подтверждающих документов: договор дарения (пожертвования), </w:t>
            </w:r>
            <w:r w:rsidRPr="00312F46">
              <w:rPr>
                <w:rFonts w:ascii="Times New Roman" w:hAnsi="Times New Roman" w:cs="Times New Roman"/>
                <w:sz w:val="18"/>
                <w:szCs w:val="18"/>
              </w:rPr>
              <w:t>Акт о приеме-передаче нефинансовых активов (ф. 0510448)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Решение комиссии об оценке по справедливой стоимости (при необходимости)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EB94" w14:textId="51FA0274" w:rsidR="00AD4101" w:rsidRPr="00526F1B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5046" w14:textId="317626CD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формирование, подписание электронными подписями и направление бухгалтерию в системе ЭДО не позднее следующего рабочего дня за днем поступления нефинансовых активов от дарителя (жертвователя)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4827" w14:textId="1D28BB9E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документа в системе ЭДО</w:t>
            </w: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54E5" w14:textId="77777777" w:rsidR="00AD4101" w:rsidRPr="00AE50D5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учете;</w:t>
            </w:r>
          </w:p>
          <w:p w14:paraId="5A6FAD61" w14:textId="77777777" w:rsidR="00AD4101" w:rsidRPr="00AE50D5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в Карточке капитальных вложений (ф.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0509211);</w:t>
            </w:r>
          </w:p>
          <w:p w14:paraId="095B5A6D" w14:textId="655D9C6C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формирование Инвентарной </w:t>
            </w:r>
            <w:hyperlink r:id="rId26" w:history="1">
              <w:r w:rsidRPr="00A0434F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A043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(ф. 0504031, ф. 0509215) /</w:t>
            </w:r>
          </w:p>
          <w:p w14:paraId="10A8C890" w14:textId="4FAC4C32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Инвентарной </w:t>
            </w:r>
            <w:hyperlink r:id="rId27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 0504032, ф. 0509216);</w:t>
            </w:r>
          </w:p>
          <w:p w14:paraId="5D29F834" w14:textId="3623024C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формирование </w:t>
            </w:r>
            <w:hyperlink r:id="rId28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Описи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инвентарных карточек (ф. 0504033)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EA1C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9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0504071),</w:t>
            </w:r>
          </w:p>
          <w:p w14:paraId="56F2A234" w14:textId="77777777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внутреннего использования ответственным лицом бухгалтерии</w:t>
            </w:r>
          </w:p>
          <w:p w14:paraId="2E23BC48" w14:textId="0F07B49C" w:rsidR="00AD4101" w:rsidRDefault="00AD4101" w:rsidP="0031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Приходный ордер на поставку материальных ценностей (нефинансовых активов) (ф. 0504207)</w:t>
            </w:r>
          </w:p>
        </w:tc>
      </w:tr>
      <w:tr w:rsidR="00AD4101" w:rsidRPr="009600D0" w14:paraId="4BA7D59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5E60" w14:textId="4970CB65" w:rsidR="00AD4101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  <w:r w:rsidR="00C6645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438C" w14:textId="6A83D798" w:rsidR="00AD4101" w:rsidRPr="00526F1B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" w:history="1">
              <w:r w:rsidRPr="00526F1B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0510441) при принятии к учету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случае возмещения ущерба в натуральной форме с приложением подтверждающих документов (Соглашение о возмещение ущерба, </w:t>
            </w:r>
            <w:r w:rsidRPr="00312F46">
              <w:rPr>
                <w:rFonts w:ascii="Times New Roman" w:hAnsi="Times New Roman" w:cs="Times New Roman"/>
                <w:sz w:val="18"/>
                <w:szCs w:val="18"/>
              </w:rPr>
              <w:t>Акт о приеме-передаче нефинансовых активов (ф. 0510448)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170A" w14:textId="183491A0" w:rsidR="00AD4101" w:rsidRPr="00526F1B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CD4" w14:textId="218FCB6E" w:rsidR="00AD4101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формирование, подписание электронными подписями и направление бухгалтерию в системе ЭДО не позднее следующего рабочего дня за днем поступления нефинансовых активов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0358" w14:textId="0D907B55" w:rsidR="00AD4101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документа в системе ЭДО</w:t>
            </w:r>
            <w:r w:rsidRPr="00526F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21C0" w14:textId="77777777" w:rsidR="00AD4101" w:rsidRPr="00AE50D5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учете;</w:t>
            </w:r>
          </w:p>
          <w:p w14:paraId="5093B397" w14:textId="77777777" w:rsidR="00AD4101" w:rsidRPr="00AE50D5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отражение в Карточке капитальных вложений (ф.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50D5">
              <w:rPr>
                <w:rFonts w:ascii="Times New Roman" w:hAnsi="Times New Roman" w:cs="Times New Roman"/>
                <w:sz w:val="18"/>
                <w:szCs w:val="18"/>
              </w:rPr>
              <w:t>0509211);</w:t>
            </w:r>
          </w:p>
          <w:p w14:paraId="4D5D96F9" w14:textId="612338FB" w:rsidR="00AD4101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формирование Инвентарной </w:t>
            </w:r>
            <w:hyperlink r:id="rId31" w:history="1">
              <w:r w:rsidRPr="00A0434F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A043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(ф. 0504031, ф. 0509215) /</w:t>
            </w:r>
          </w:p>
          <w:p w14:paraId="1A75B69C" w14:textId="566E7B5A" w:rsidR="00AD4101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Инвентарной </w:t>
            </w:r>
            <w:hyperlink r:id="rId32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 0504032, ф. 0509216);</w:t>
            </w:r>
          </w:p>
          <w:p w14:paraId="63FF1BDC" w14:textId="30EB4495" w:rsidR="00AD4101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формирование </w:t>
            </w:r>
            <w:hyperlink r:id="rId33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Описи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инвентарных карточек (ф. 0504033)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CDA9" w14:textId="77777777" w:rsidR="00AD4101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34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0504071),</w:t>
            </w:r>
          </w:p>
          <w:p w14:paraId="0288BBD1" w14:textId="77777777" w:rsidR="00AD4101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внутреннего использования ответственным лицом бухгалтерии</w:t>
            </w:r>
          </w:p>
          <w:p w14:paraId="4CDCBF68" w14:textId="5299F839" w:rsidR="00AD4101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Приходный ордер на поставку материальных ценностей (нефинансовых активов) (ф. 0504207)</w:t>
            </w:r>
          </w:p>
        </w:tc>
      </w:tr>
      <w:tr w:rsidR="00AD4101" w:rsidRPr="009600D0" w14:paraId="589F4AA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DBF6" w14:textId="7E285CBB" w:rsidR="00AD4101" w:rsidRPr="00FF4B08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4B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4D8D" w14:textId="44931422" w:rsidR="00AD4101" w:rsidRPr="00FF4B08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4B08">
              <w:rPr>
                <w:rFonts w:ascii="Times New Roman" w:hAnsi="Times New Roman" w:cs="Times New Roman"/>
                <w:sz w:val="18"/>
                <w:szCs w:val="18"/>
              </w:rPr>
              <w:t>Требование-накладная (ф. 0504204 либо ф. 0510451)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56C5" w14:textId="77777777" w:rsidR="00AD4101" w:rsidRPr="00FF4B08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B682" w14:textId="77777777" w:rsidR="00AD4101" w:rsidRPr="00FF4B08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3CA4" w14:textId="77777777" w:rsidR="00AD4101" w:rsidRPr="00FF4B08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5657" w14:textId="77777777" w:rsidR="00AD4101" w:rsidRPr="00FF4B08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1DA0" w14:textId="77777777" w:rsidR="00AD4101" w:rsidRPr="00FF4B08" w:rsidRDefault="00AD4101" w:rsidP="0045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AD4101" w:rsidRPr="009600D0" w14:paraId="6BFC1A2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E520" w14:textId="0AFB572D" w:rsidR="00AD4101" w:rsidRPr="00DA22C3" w:rsidRDefault="00AD4101" w:rsidP="00DA2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DA22C3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E838" w14:textId="7433B251" w:rsidR="00AD4101" w:rsidRPr="00DA22C3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A22C3">
              <w:rPr>
                <w:rFonts w:ascii="Times New Roman" w:hAnsi="Times New Roman" w:cs="Times New Roman"/>
                <w:sz w:val="18"/>
                <w:szCs w:val="18"/>
              </w:rPr>
              <w:t>Требование-накладная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DA22C3">
              <w:rPr>
                <w:rFonts w:ascii="Times New Roman" w:hAnsi="Times New Roman" w:cs="Times New Roman"/>
                <w:sz w:val="18"/>
                <w:szCs w:val="18"/>
              </w:rPr>
              <w:t xml:space="preserve"> 0504204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ф. 0510451) </w:t>
            </w:r>
            <w:r w:rsidRPr="00DA22C3">
              <w:rPr>
                <w:rFonts w:ascii="Times New Roman" w:hAnsi="Times New Roman" w:cs="Times New Roman"/>
                <w:sz w:val="18"/>
                <w:szCs w:val="18"/>
              </w:rPr>
              <w:t>при выдаче в эксплуатацию объектов основных 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указанием документа – основания передачи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A88B" w14:textId="77777777" w:rsidR="00AD4101" w:rsidRDefault="00AD4101" w:rsidP="00333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по ф. 0504102 (скан-копия)</w:t>
            </w:r>
          </w:p>
          <w:p w14:paraId="7D10D377" w14:textId="33D4BA1D" w:rsidR="00AD4101" w:rsidRPr="00DA22C3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по ф. 0510451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001B" w14:textId="23A2438E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0504204 не позднее 1 рабочего дня после поступления скана-копии в бухгалтерии</w:t>
            </w:r>
          </w:p>
          <w:p w14:paraId="098D83DB" w14:textId="770DCF45" w:rsidR="00AD4101" w:rsidRPr="00DA22C3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оформлении по ф. 0510451 в системе ЭДО не позднее следующего рабочего дня со дня принятия решения о передаче основных средств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DB2B" w14:textId="584708F5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получения скан-копии ф. 0504204</w:t>
            </w:r>
          </w:p>
          <w:p w14:paraId="71DAE5F1" w14:textId="46141542" w:rsidR="00AD4101" w:rsidRPr="00DA22C3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утверждения документа в системе ЭДО при оформлении ф. 0510451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C03F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1D9B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1D9B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  <w:p w14:paraId="0A806D06" w14:textId="1F780ADD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формирование  Инвентарной </w:t>
            </w:r>
            <w:hyperlink r:id="rId35" w:history="1">
              <w:r w:rsidRPr="00A0434F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A043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(ф. 0504031, ф. 0509215)/ Инвентарной </w:t>
            </w:r>
            <w:hyperlink r:id="rId36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 0504032, ф. 0509216);</w:t>
            </w:r>
          </w:p>
          <w:p w14:paraId="75B4399F" w14:textId="05AD75DF" w:rsidR="00AD4101" w:rsidRPr="004F1D9B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формирование </w:t>
            </w:r>
            <w:hyperlink r:id="rId37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Описи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инвентарных карточек (ф. 0504033)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8673" w14:textId="067A8C71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DA22C3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8" w:history="1">
              <w:r w:rsidRPr="00DA22C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DA22C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DA22C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  <w:p w14:paraId="37B0DB85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внутреннего использования ответственным лицом бухгалтерии</w:t>
            </w:r>
          </w:p>
          <w:p w14:paraId="1E137855" w14:textId="37FFACD7" w:rsidR="00AD4101" w:rsidRPr="00DA22C3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366CB8D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DD16" w14:textId="6BB18B07" w:rsidR="00AD4101" w:rsidRPr="00DA22C3" w:rsidRDefault="00AD4101" w:rsidP="004068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59DA" w14:textId="53E94F25" w:rsidR="00AD4101" w:rsidRPr="00406827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9" w:history="1">
              <w:r w:rsidRPr="00406827">
                <w:rPr>
                  <w:rFonts w:ascii="Times New Roman" w:hAnsi="Times New Roman" w:cs="Times New Roman"/>
                  <w:sz w:val="18"/>
                  <w:szCs w:val="18"/>
                </w:rPr>
                <w:t>Требование-накладная</w:t>
              </w:r>
            </w:hyperlink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22C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DA22C3">
              <w:rPr>
                <w:rFonts w:ascii="Times New Roman" w:hAnsi="Times New Roman" w:cs="Times New Roman"/>
                <w:sz w:val="18"/>
                <w:szCs w:val="18"/>
              </w:rPr>
              <w:t xml:space="preserve"> 0504204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ф. 0510451) </w:t>
            </w:r>
            <w:r w:rsidRPr="00406827">
              <w:rPr>
                <w:rFonts w:ascii="Times New Roman" w:hAnsi="Times New Roman" w:cs="Times New Roman"/>
                <w:sz w:val="18"/>
                <w:szCs w:val="18"/>
              </w:rPr>
              <w:t>при выдаче продуктов питания со склада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CAFA" w14:textId="77777777" w:rsidR="00AD4101" w:rsidRDefault="00AD4101" w:rsidP="00333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по ф. 0504102 (скан-копия)</w:t>
            </w:r>
          </w:p>
          <w:p w14:paraId="5FAA01BA" w14:textId="283A56BB" w:rsidR="00AD4101" w:rsidRPr="00406827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по ф. 0510451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21D8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0504204 не позднее 1 рабочего дня после поступления скана-копии в бухгалтерии</w:t>
            </w:r>
          </w:p>
          <w:p w14:paraId="181114FD" w14:textId="08E14964" w:rsidR="00AD4101" w:rsidRPr="00406827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0510451 в системе ЭДО не позднее дня принятия решения о выдаче продуктов со склада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FF81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получения скан-копии ф. 0504204</w:t>
            </w:r>
          </w:p>
          <w:p w14:paraId="6EE7CE64" w14:textId="66A6D54C" w:rsidR="00AD4101" w:rsidRPr="00406827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утверждения документа в системе ЭДО при оформлении ф. 0510451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677D" w14:textId="77777777" w:rsidR="00AD4101" w:rsidRPr="00406827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6827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4DE5BFCC" w14:textId="1A4E1A5D" w:rsidR="00AD4101" w:rsidRPr="00406827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2) отражение в Накопительной </w:t>
            </w:r>
            <w:hyperlink r:id="rId40" w:history="1">
              <w:r w:rsidRPr="00406827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 по приходу продуктов питания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 0504037), Оборотной </w:t>
            </w:r>
            <w:hyperlink r:id="rId41" w:history="1">
              <w:r w:rsidRPr="00406827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 по нефинансовым активам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 0504035)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DD7D" w14:textId="3E2A722A" w:rsidR="00AD4101" w:rsidRPr="00406827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42" w:history="1">
              <w:r w:rsidRPr="00406827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06827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5378DC8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EFD3" w14:textId="5B9275D3" w:rsidR="00AD4101" w:rsidRDefault="00AD4101" w:rsidP="00F1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7D8C" w14:textId="0ECB01FF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3" w:history="1">
              <w:r w:rsidRPr="00F16930">
                <w:rPr>
                  <w:rFonts w:ascii="Times New Roman" w:hAnsi="Times New Roman" w:cs="Times New Roman"/>
                  <w:sz w:val="18"/>
                  <w:szCs w:val="18"/>
                </w:rPr>
                <w:t>Требование-накладная</w:t>
              </w:r>
            </w:hyperlink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 0504204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ф. 0510451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>) при выдаче материальных ценностей со склада в подразделение (при создании основного средства хозяйственным способом)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8539" w14:textId="77777777" w:rsidR="00AD4101" w:rsidRDefault="00AD4101" w:rsidP="00333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по ф. 0504102 (скан-копия)</w:t>
            </w:r>
          </w:p>
          <w:p w14:paraId="54EC07A3" w14:textId="7314E825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по ф. 0510451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96A2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0504204 не позднее 1 рабочего дня после поступления скана-копии в бухгалтерии</w:t>
            </w:r>
          </w:p>
          <w:p w14:paraId="7DEDD665" w14:textId="59B9A31D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0510451 в системе ЭДО не позднее дня принятия решения о выдаче материальных запасов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F1F4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получения скан-копии ф. 0504204</w:t>
            </w:r>
          </w:p>
          <w:p w14:paraId="4408CD86" w14:textId="10EEFDDA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утверждения документа в системе ЭДО при оформлении ф. 0510451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71A3" w14:textId="28F4EA48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3988" w14:textId="00825C61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44" w:history="1">
              <w:r w:rsidRPr="00F16930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766B904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C12F" w14:textId="64DDCF4C" w:rsidR="00AD4101" w:rsidRDefault="00AD4101" w:rsidP="00F16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F03C" w14:textId="61533CF8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5" w:history="1">
              <w:r w:rsidRPr="00F16930">
                <w:rPr>
                  <w:rFonts w:ascii="Times New Roman" w:hAnsi="Times New Roman" w:cs="Times New Roman"/>
                  <w:sz w:val="18"/>
                  <w:szCs w:val="18"/>
                </w:rPr>
                <w:t>Требование-накладная</w:t>
              </w:r>
            </w:hyperlink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>0504204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ф. 0510451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) при внутреннем перемещении материальных запасов (внутри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учреждения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6E97" w14:textId="77777777" w:rsidR="00AD4101" w:rsidRDefault="00AD4101" w:rsidP="00333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по ф. 0504102 (скан-копия)</w:t>
            </w:r>
          </w:p>
          <w:p w14:paraId="1BD83168" w14:textId="751B6D6C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 по ф. 0510451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EF15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оформлении по ф. 0504204 не позднее 1 рабочего дня после поступления скана-копии в бухгалтерии</w:t>
            </w:r>
          </w:p>
          <w:p w14:paraId="4FEC2551" w14:textId="3B25DA74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оформлении по ф. 0510451 в системе ЭДО не позднее дня внутреннего перемещения материальных запасов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D428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рабочего дня после получения скан-копии ф. 0504204</w:t>
            </w:r>
          </w:p>
          <w:p w14:paraId="5D27E4B7" w14:textId="32E7CA3D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день утверждения документа в системе ЭДО при оформлении ф. 0510451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D55E" w14:textId="77777777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69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 отражение факта хозяйственной жизни в учете;</w:t>
            </w:r>
          </w:p>
          <w:p w14:paraId="5E7E33A5" w14:textId="52022A79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2) отражение в регистрах бухгалтерского 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21C0" w14:textId="6B3BEF18" w:rsidR="00AD4101" w:rsidRPr="00F16930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69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отражения в </w:t>
            </w:r>
            <w:hyperlink r:id="rId46" w:history="1">
              <w:r w:rsidRPr="00F16930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26BB27C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A680" w14:textId="74DFF050" w:rsidR="00AD4101" w:rsidRDefault="00AD4101" w:rsidP="00787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2C60" w14:textId="3DA9B7B1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7" w:history="1">
              <w:r w:rsidRPr="00787B08">
                <w:rPr>
                  <w:rFonts w:ascii="Times New Roman" w:hAnsi="Times New Roman" w:cs="Times New Roman"/>
                  <w:sz w:val="18"/>
                  <w:szCs w:val="18"/>
                </w:rPr>
                <w:t>Требование-накладная</w:t>
              </w:r>
            </w:hyperlink>
            <w:r w:rsidRPr="00787B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>0504204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ф. 0510451</w:t>
            </w:r>
            <w:r w:rsidRPr="00F16930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>при внутреннем перемещении горюче-смазочных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9149" w14:textId="77777777" w:rsidR="00AD4101" w:rsidRDefault="00AD4101" w:rsidP="00333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по ф. 0504102 (скан-копия)</w:t>
            </w:r>
          </w:p>
          <w:p w14:paraId="5AE4FAE0" w14:textId="4AEF8479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по ф. 0510451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6550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0504204 не позднее 1 рабочего дня после поступления скана-копии в бухгалтерии</w:t>
            </w:r>
          </w:p>
          <w:p w14:paraId="1D793E1E" w14:textId="12CF818D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0510451 в системе ЭДО не позднее дня внутреннего перемещения ГСМ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2EBE" w14:textId="5875ED4E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>ежемесячно, не позднее следующего рабочего дня после отражения в учете первичных документов, подтверждающих исполнение обязательства по расходам, формирующим фактическую стоимость приобретаемых материальных запасов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B0F6" w14:textId="77777777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5147281B" w14:textId="711AAF39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>2) отражение в регистрах бухгалтерского учета в целях систематизации информации на соответствующих счетах учета горюче-смазочных материалов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8208" w14:textId="553FA859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48" w:history="1">
              <w:r w:rsidRPr="00787B08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787B08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638C1A1B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3B01" w14:textId="4DD99CC3" w:rsidR="00AD4101" w:rsidRDefault="00AD4101" w:rsidP="00787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198D" w14:textId="22F648A7" w:rsidR="00AD4101" w:rsidRPr="009F2C32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2C32">
              <w:rPr>
                <w:rFonts w:ascii="Times New Roman" w:hAnsi="Times New Roman" w:cs="Times New Roman"/>
                <w:sz w:val="18"/>
                <w:szCs w:val="18"/>
              </w:rPr>
              <w:t>Накладная на внутреннее перемещение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2C32">
              <w:rPr>
                <w:rFonts w:ascii="Times New Roman" w:hAnsi="Times New Roman" w:cs="Times New Roman"/>
                <w:sz w:val="18"/>
                <w:szCs w:val="18"/>
              </w:rPr>
              <w:t>объектов нефинансовых активов</w:t>
            </w:r>
          </w:p>
          <w:p w14:paraId="23528FA6" w14:textId="6E7D41A2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2C3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 0504102 либо ф.</w:t>
            </w:r>
            <w:r w:rsidRPr="009F2C32">
              <w:rPr>
                <w:rFonts w:ascii="Times New Roman" w:hAnsi="Times New Roman" w:cs="Times New Roman"/>
                <w:sz w:val="18"/>
                <w:szCs w:val="18"/>
              </w:rPr>
              <w:t xml:space="preserve"> 0510450)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A883" w14:textId="1E1FB7EE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по ф. 0504102 (скан-копия)</w:t>
            </w:r>
          </w:p>
          <w:p w14:paraId="6E8C5B5B" w14:textId="1A73D9AF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по ф. 0510450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C7EC" w14:textId="4FECCF5D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0504102 не позднее 1 рабочего дня после поступления скана-копии в бухгалтерии</w:t>
            </w:r>
          </w:p>
          <w:p w14:paraId="1999AF6B" w14:textId="75FB6656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0510450 в системе ЭДО не позднее дня внутреннего перемещения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C032" w14:textId="3B379D80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получения скан-копии ф. 0504102</w:t>
            </w:r>
          </w:p>
          <w:p w14:paraId="58A92281" w14:textId="66357726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утверждения документа в системе ЭДО при оформлении ф. 0510450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D84F" w14:textId="5E634347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>) отражение факта хозяйственной жизни в учете;</w:t>
            </w:r>
          </w:p>
          <w:p w14:paraId="53C9D82F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 xml:space="preserve">2) отражение в регистрах бухгалтерского учета в целях систематизации информации на соответствующих счетах учета </w:t>
            </w:r>
          </w:p>
          <w:p w14:paraId="6B9D9118" w14:textId="063B6E45" w:rsidR="00AD4101" w:rsidRPr="00787B08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отражение в разделе 4 Инвентарной карточки (ф. 0504031, ф. 0509215)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2495" w14:textId="69DFF054" w:rsidR="00AD4101" w:rsidRPr="00787B08" w:rsidRDefault="00AD4101" w:rsidP="00787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49" w:history="1">
              <w:r w:rsidRPr="00787B08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787B08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787B08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0FA77AC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F220" w14:textId="63E68D99" w:rsidR="00AD4101" w:rsidRDefault="00AD4101" w:rsidP="00787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1.6.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99A7" w14:textId="76F668E9" w:rsidR="00AD4101" w:rsidRPr="009F2C32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 по принятию комиссией по поступлению и выбытию активов результатов работ по ремонту, реконструкции, дооборудования, модернизации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4D71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9C80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B573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CFDF" w14:textId="77777777" w:rsidR="00AD4101" w:rsidRDefault="00AD4101" w:rsidP="009F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88B5" w14:textId="77777777" w:rsidR="00AD4101" w:rsidRPr="00787B08" w:rsidRDefault="00AD4101" w:rsidP="00787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737A9B0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2B6F" w14:textId="212B50BE" w:rsidR="00AD4101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F135" w14:textId="062601AA" w:rsidR="00AD4101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о проведении работ по ремонту, реконструкции, дооборудовании, модернизации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4015" w14:textId="14B9C0A8" w:rsidR="00AD4101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21DF" w14:textId="3520BC62" w:rsidR="00AD4101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направление не позднее следующего рабочего дня со дня утверждения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9749" w14:textId="2C426C46" w:rsidR="00AD4101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78DB" w14:textId="2C28E51A" w:rsidR="00AD4101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 xml:space="preserve">Внесение данных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правочник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Типы решений</w:t>
            </w: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8EA" w14:textId="43849C19" w:rsidR="00AD4101" w:rsidRPr="00787B08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AD4101" w:rsidRPr="009600D0" w14:paraId="2DDDAB4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D31C" w14:textId="4DE7C70E" w:rsidR="00AD4101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1.6.2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88C1" w14:textId="06795E6A" w:rsidR="00AD4101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Дефектная ведомость (акт осмотра) (неунифицированная форма)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06E5" w14:textId="30C622C4" w:rsidR="00AD4101" w:rsidRPr="009600D0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образ (скан-копия)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604C" w14:textId="191BB9DA" w:rsidR="00AD4101" w:rsidRPr="009600D0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Направляется в составе Решения комиссии (ф. 0510441) в виде скана-копии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7B9F" w14:textId="712E06C2" w:rsidR="00AD4101" w:rsidRPr="009600D0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00D0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7C4B" w14:textId="4301E559" w:rsidR="00AD4101" w:rsidRPr="009600D0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Карточка капитальных вложений (ф. 0509211)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3B10" w14:textId="3687180B" w:rsidR="00AD4101" w:rsidRPr="009600D0" w:rsidRDefault="00AD4101" w:rsidP="009A2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 как основание проведения работ</w:t>
            </w:r>
          </w:p>
        </w:tc>
      </w:tr>
      <w:tr w:rsidR="00AD4101" w:rsidRPr="009600D0" w14:paraId="4A88A84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311A" w14:textId="6A59544B" w:rsidR="00AD4101" w:rsidRDefault="00AD4101" w:rsidP="00CD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BB7E" w14:textId="5A112776" w:rsidR="00AD4101" w:rsidRPr="00CD7548" w:rsidRDefault="00AD4101" w:rsidP="0067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0" w:history="1">
              <w:r w:rsidRPr="00CD7548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 о приеме-сдаче отремонтированных, реконструированных и модернизированных объектов основных средств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 0504103) при проведении ремонта, не изменяющего стоимость объекта основных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0E2D" w14:textId="3DC0A9BC" w:rsidR="00AD4101" w:rsidRPr="00CD7548" w:rsidRDefault="00AD4101" w:rsidP="00CD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CAAA" w14:textId="0AAA8AC7" w:rsidR="00AD4101" w:rsidRPr="00CD7548" w:rsidRDefault="00AD4101" w:rsidP="00CD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системе ЭДО 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>с приложением электронного образа (скан-копии) документа, подписанного исполнителем работ по  ремонту не позднее следующего рабочего дня 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CEE2" w14:textId="58E1AC3B" w:rsidR="00AD4101" w:rsidRPr="00CD7548" w:rsidRDefault="00AD4101" w:rsidP="00CD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36A3" w14:textId="77777777" w:rsidR="00AD4101" w:rsidRPr="00CD7548" w:rsidRDefault="00AD4101" w:rsidP="00CD7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3194A4F2" w14:textId="29E873F2" w:rsidR="00AD4101" w:rsidRPr="00CD7548" w:rsidRDefault="00AD4101" w:rsidP="00CD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2) отражение информации в Инвентарной </w:t>
            </w:r>
            <w:hyperlink r:id="rId51" w:history="1">
              <w:r w:rsidRPr="00CD7548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>0504031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0509215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)/Инвентарной </w:t>
            </w:r>
            <w:hyperlink r:id="rId52" w:history="1">
              <w:r w:rsidRPr="00CD7548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 0504032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ф.0509216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A0AC" w14:textId="65882D6E" w:rsidR="00AD4101" w:rsidRPr="00CD7548" w:rsidRDefault="00AD4101" w:rsidP="00CD7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53" w:history="1">
              <w:r w:rsidRPr="00CD7548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7548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70AE75B3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B2BE" w14:textId="2707F9A8" w:rsidR="00AD4101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F9CB" w14:textId="2491A376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4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 приеме-сдаче отремонтированных, реконструированных и модернизированных объектов основных средств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0504103) при проведении ремонта, реконструкции (модернизации), дооборудования, изменяющих стоимость объекта основных средств (при удорожании)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49E1" w14:textId="3E2B72EF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FB9B" w14:textId="386A57F5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подписанного исполнителем работ по модернизации, реконструкции не позднее рабочего дня, следующего за нем подписания акта выполненных работ по реконструкции, модернизации, дооборудованию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(ф. 0504103)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A270" w14:textId="6BA913FD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BFE1" w14:textId="77777777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0AE38380" w14:textId="3E1F5BA9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2) отражение информации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разделе 4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Инвентарной </w:t>
            </w:r>
            <w:hyperlink r:id="rId55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0504031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0509215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)/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Инвентарной </w:t>
            </w:r>
            <w:hyperlink r:id="rId56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0504032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0509216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E2A9" w14:textId="2D1EF122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57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55386CB0" w14:textId="4F32781B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2) для принятия </w:t>
            </w:r>
            <w:hyperlink r:id="rId58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0510441) </w:t>
            </w:r>
          </w:p>
        </w:tc>
      </w:tr>
      <w:tr w:rsidR="00AD4101" w:rsidRPr="009600D0" w14:paraId="4A967CA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CAC1" w14:textId="675C8EA9" w:rsidR="00AD4101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40D" w14:textId="01D66911" w:rsidR="00AD4101" w:rsidRPr="00F37123" w:rsidRDefault="00AD4101" w:rsidP="00333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Первичные документы, подтверждающие безвозмездное поступление нефинансовых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EC32" w14:textId="77777777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F32F" w14:textId="77777777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28C" w14:textId="77777777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2ECE" w14:textId="77777777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8F0B" w14:textId="77777777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68F9586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B484" w14:textId="1203DC62" w:rsidR="00AD4101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1F32" w14:textId="6B0772FA" w:rsidR="00AD4101" w:rsidRDefault="00AD4101" w:rsidP="00333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9" w:history="1">
              <w:r w:rsidRPr="003338E9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3338E9">
              <w:rPr>
                <w:rFonts w:ascii="Times New Roman" w:hAnsi="Times New Roman" w:cs="Times New Roman"/>
                <w:sz w:val="18"/>
                <w:szCs w:val="18"/>
              </w:rPr>
              <w:t xml:space="preserve"> о приеме-передаче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0504101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0510440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обязательным приложением следующих документов: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выписка из реестра имущества об объекте (группе объектов) имущества, по которым ведется реестр имущества;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выписка из ЕГРН;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копии инвентарных карточек;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 xml:space="preserve">копии карточек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капитальных вложений при передаче объектов незавершенного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технической документации, распоряжения учредителя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C067" w14:textId="211B5492" w:rsidR="00AD4101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 образ (скан-копия) ф. 0504101),</w:t>
            </w:r>
          </w:p>
          <w:p w14:paraId="27D1F0F0" w14:textId="70778DBE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0510448)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F916" w14:textId="4E912D75" w:rsidR="00AD4101" w:rsidRPr="00F37123" w:rsidRDefault="00AD4101" w:rsidP="00151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электронного документа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акта о приеме – передаче нефинансовых активов (ф. 0504101 /ф.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0510440) вместе с Решением (ф. 0510441)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ADF6" w14:textId="04BCC238" w:rsidR="00AD4101" w:rsidRPr="00F37123" w:rsidRDefault="00AD4101" w:rsidP="00151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CC6C" w14:textId="495A6E80" w:rsidR="00AD4101" w:rsidRPr="00151978" w:rsidRDefault="00AD4101" w:rsidP="00151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1E94F9A3" w14:textId="0A1E2EEB" w:rsidR="00AD4101" w:rsidRPr="00151978" w:rsidRDefault="00AD4101" w:rsidP="0015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2) формирование Карточки капитальных вложений (ф.0509211);</w:t>
            </w:r>
          </w:p>
          <w:p w14:paraId="3A8F833F" w14:textId="0350D81C" w:rsidR="00AD4101" w:rsidRPr="00F37123" w:rsidRDefault="00AD4101" w:rsidP="00151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60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(ф. 0504031/ ф.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0509215)/ Инвентарной </w:t>
            </w:r>
            <w:hyperlink r:id="rId61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0504032/ ф. 0509216)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06FA" w14:textId="77777777" w:rsidR="00AD4101" w:rsidRPr="00F37123" w:rsidRDefault="00AD4101" w:rsidP="00151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 для отражения в </w:t>
            </w:r>
            <w:hyperlink r:id="rId62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2EAAC94D" w14:textId="37F59729" w:rsidR="00AD4101" w:rsidRPr="00F37123" w:rsidRDefault="00AD4101" w:rsidP="00151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2) для принятия </w:t>
            </w:r>
            <w:hyperlink r:id="rId63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0510441)</w:t>
            </w:r>
          </w:p>
        </w:tc>
      </w:tr>
      <w:tr w:rsidR="00AD4101" w:rsidRPr="009600D0" w14:paraId="5EEB761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5356" w14:textId="2AA95B97" w:rsidR="00AD4101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DFE6" w14:textId="52C2031E" w:rsidR="00AD4101" w:rsidRPr="00151978" w:rsidRDefault="00AD4101" w:rsidP="00151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4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Накладная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на отпуск материалов (материальных ценностей) на сторону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0504205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0510458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530CFED" w14:textId="77777777" w:rsidR="00AD4101" w:rsidRPr="003338E9" w:rsidRDefault="00AD4101" w:rsidP="00333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9087" w14:textId="460FAE2B" w:rsidR="00AD4101" w:rsidRDefault="00AD4101" w:rsidP="004B7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ф. 0504205),</w:t>
            </w:r>
          </w:p>
          <w:p w14:paraId="6648DDC6" w14:textId="3613DD06" w:rsidR="00AD4101" w:rsidRDefault="00AD4101" w:rsidP="004B7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0510458)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82F2" w14:textId="4D7F1F55" w:rsidR="00AD4101" w:rsidRDefault="00AD4101" w:rsidP="004B7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оформлении по ф. 0504102 документ передается в бухгалтерию не позднее 1 рабочего дня после поступления скана-копии </w:t>
            </w:r>
          </w:p>
          <w:p w14:paraId="1470D178" w14:textId="5D25B4A1" w:rsidR="00AD4101" w:rsidRDefault="00AD4101" w:rsidP="004B7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оформлении по ф. 0510450 в системе ЭДО не позднее дня передачи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3A9D" w14:textId="04AED9A3" w:rsidR="00AD4101" w:rsidRPr="00F37123" w:rsidRDefault="00AD4101" w:rsidP="00F37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15" w14:textId="77777777" w:rsidR="00AD4101" w:rsidRPr="00151978" w:rsidRDefault="00AD4101" w:rsidP="004B7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6515D105" w14:textId="77777777" w:rsidR="00AD4101" w:rsidRDefault="00AD4101" w:rsidP="004B7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отражение в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65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(ф. 0504031/ ф. 0509215)/ Инвентарной </w:t>
            </w:r>
            <w:hyperlink r:id="rId66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0504032/ ф. 0509216)</w:t>
            </w:r>
          </w:p>
          <w:p w14:paraId="7D0574BE" w14:textId="28A2466D" w:rsidR="00AD4101" w:rsidRPr="00151978" w:rsidRDefault="00AD4101" w:rsidP="004B7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отражение в Карточке количественно-суммового учета материальных ценностей (ф. 0504041) для материальных запасов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60BA" w14:textId="77777777" w:rsidR="00AD4101" w:rsidRPr="00F37123" w:rsidRDefault="00AD4101" w:rsidP="004B7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67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555CA9D0" w14:textId="3830ADA2" w:rsidR="00AD4101" w:rsidRPr="00F37123" w:rsidRDefault="00AD4101" w:rsidP="004B7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2) для принятия </w:t>
            </w:r>
            <w:hyperlink r:id="rId68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0510441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D4101" w:rsidRPr="009600D0" w14:paraId="56A316C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9A6C" w14:textId="24462642" w:rsidR="00AD4101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0E8D" w14:textId="3DDD934A" w:rsidR="00AD4101" w:rsidRPr="00151978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Извещение (ф. 0504805) с прилагаемыми к нему документами, подтверждающими факт приемки-передачи объектов учета (актами о приеме-передаче, описями, реестрами, оправдательными документами поставщиков по централизованному снабжению, актами на недостачу и порчу ценностей или некомплектности предметов, выявленных при принятии ценностей, и другими документами) полученное от передающей стороны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415E" w14:textId="22CDEAFE" w:rsidR="00AD4101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8A57" w14:textId="1E0EEA05" w:rsidR="00AD4101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передается в бухгалтерию не позднее 1 рабочего дня после поступления скана-копии; </w:t>
            </w:r>
          </w:p>
          <w:p w14:paraId="55A178B6" w14:textId="627AE586" w:rsidR="00AD4101" w:rsidRDefault="00AD4101" w:rsidP="00D13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бухгалтерия направляет передающей стороне документ на бумажном носителе не позднее 2 (двух) рабочих дней со дня утверждения документа;</w:t>
            </w:r>
          </w:p>
          <w:p w14:paraId="4CA96FB1" w14:textId="1BF4FBD7" w:rsidR="00AD4101" w:rsidRDefault="00AD4101" w:rsidP="00F30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в случае разногласий с передающей стороной, бухгалтерия учреждения направляет Извещение (ф. 0504805) с приложенными копиями документов, составленных комиссией по поступлению и выбытию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4D44" w14:textId="311628A6" w:rsidR="00AD4101" w:rsidRPr="00F37123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0E49" w14:textId="22BF3C75" w:rsidR="00AD4101" w:rsidRPr="00151978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C8D9DBA" w14:textId="345B0443" w:rsidR="00AD4101" w:rsidRDefault="00AD4101" w:rsidP="007D2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отражение в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69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(ф. 0504031/ ф. 0509215)/ Инвентарной </w:t>
            </w:r>
            <w:hyperlink r:id="rId70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0504032/ ф. 0509216)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29B2542" w14:textId="259731B7" w:rsidR="00AD4101" w:rsidRPr="00151978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отражение в Карточке количественно-суммового учета материальных ценностей (ф. 0504041) для материальных запасов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87B9" w14:textId="77777777" w:rsidR="00AD4101" w:rsidRPr="00F37123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71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24F142F9" w14:textId="1C104B97" w:rsidR="00AD4101" w:rsidRPr="00F37123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2) для принятия </w:t>
            </w:r>
            <w:hyperlink r:id="rId72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0510441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D4101" w:rsidRPr="009600D0" w14:paraId="7D056B0B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54C6" w14:textId="6BD36554" w:rsidR="00AD4101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0AB" w14:textId="0CB1FADF" w:rsidR="00AD4101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Документы, подтверждающие передачу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182E" w14:textId="77777777" w:rsidR="00AD4101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6085" w14:textId="77777777" w:rsidR="00AD4101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1EBA" w14:textId="77777777" w:rsidR="00AD4101" w:rsidRPr="00F37123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98BE" w14:textId="77777777" w:rsidR="00AD4101" w:rsidRPr="00151978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7C54" w14:textId="77777777" w:rsidR="00AD4101" w:rsidRPr="00F37123" w:rsidRDefault="00AD4101" w:rsidP="007D2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0CC6D72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2F6C" w14:textId="51EA9621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1.8.1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1C85" w14:textId="7AD8C107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о передаче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1A22" w14:textId="60BA93D4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8131" w14:textId="65D5D8E2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утверждения руководителем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7808" w14:textId="47059157" w:rsidR="00AD4101" w:rsidRPr="00F37123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B707" w14:textId="35C4D463" w:rsidR="00AD4101" w:rsidRPr="00151978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6581" w14:textId="2183D62A" w:rsidR="00AD4101" w:rsidRPr="00F37123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подготовки документов о передаче нефинансовых активов</w:t>
            </w:r>
          </w:p>
        </w:tc>
      </w:tr>
      <w:tr w:rsidR="00AD4101" w:rsidRPr="009600D0" w14:paraId="0C0B5B4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5E78" w14:textId="01BE6FAA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26D1" w14:textId="173F0715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о проведении инвентаризации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2875" w14:textId="1166D7A9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15F4" w14:textId="7C6B9D4F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утверждения руководителем учреждения вместе с Решением о проведении инвентаризации (ф. 05100439)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2033" w14:textId="38E2492A" w:rsidR="00AD4101" w:rsidRPr="00F37123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4F38" w14:textId="5C1D90C5" w:rsidR="00AD4101" w:rsidRPr="00151978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F994" w14:textId="7547BE77" w:rsidR="00AD4101" w:rsidRPr="00F37123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подготовки документов о передаче нефинансовых активов</w:t>
            </w:r>
          </w:p>
        </w:tc>
      </w:tr>
      <w:tr w:rsidR="00AD4101" w:rsidRPr="009600D0" w14:paraId="42CCD0E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8070" w14:textId="6A176F99" w:rsidR="00AD4101" w:rsidRPr="001B40E5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1483" w14:textId="6822E59E" w:rsidR="00AD4101" w:rsidRPr="001B40E5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о проведении инвентаризации (ф. 0510439)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FA50" w14:textId="1A0523DE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CA52" w14:textId="401588E8" w:rsidR="00AD4101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Передается в бухгалтерию не позднее дня проведения инвентаризации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307A" w14:textId="12784430" w:rsidR="00AD4101" w:rsidRPr="00F37123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дня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проведения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BA9F" w14:textId="640E82C6" w:rsidR="00AD4101" w:rsidRPr="00151962" w:rsidRDefault="00AD4101" w:rsidP="00151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62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1962">
              <w:rPr>
                <w:rFonts w:ascii="Times New Roman" w:hAnsi="Times New Roman" w:cs="Times New Roman"/>
                <w:sz w:val="18"/>
                <w:szCs w:val="18"/>
              </w:rPr>
              <w:t>оформление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инвентаризационных описей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3ACE" w14:textId="43E00A23" w:rsidR="00AD4101" w:rsidRPr="00F37123" w:rsidRDefault="00AD4101" w:rsidP="003C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Инвентаризационные описи передаются инвентаризационной комиссии не позднее дня начала инвентаризации </w:t>
            </w:r>
          </w:p>
        </w:tc>
      </w:tr>
      <w:tr w:rsidR="00AD4101" w:rsidRPr="009600D0" w14:paraId="4C35AFF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E975" w14:textId="34FE96DC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7201" w14:textId="729EB188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Решения о проведении инвентаризации (ф. 0510447)</w:t>
            </w:r>
          </w:p>
          <w:p w14:paraId="2E18EC38" w14:textId="29776B07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8C8C" w14:textId="7900A141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B6EB" w14:textId="12782C29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Передается в бухгалтерию не позднее дня проведения инвентаризации до ее начала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C557" w14:textId="1C35FD13" w:rsidR="00AD4101" w:rsidRPr="00F37123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дня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87EC" w14:textId="31A571E4" w:rsidR="00AD4101" w:rsidRPr="00151962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975" w14:textId="7A9B44A5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3452428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7BC9" w14:textId="43B8AF07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B247" w14:textId="71D434A8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8C1">
              <w:rPr>
                <w:rFonts w:ascii="Times New Roman" w:hAnsi="Times New Roman" w:cs="Times New Roman"/>
                <w:sz w:val="18"/>
                <w:szCs w:val="18"/>
              </w:rPr>
              <w:t xml:space="preserve">Акт о результатах инвентаризации </w:t>
            </w:r>
            <w:hyperlink r:id="rId73" w:history="1">
              <w:r w:rsidRPr="008D28C1">
                <w:rPr>
                  <w:rFonts w:ascii="Times New Roman" w:hAnsi="Times New Roman" w:cs="Times New Roman"/>
                  <w:sz w:val="18"/>
                  <w:szCs w:val="18"/>
                </w:rPr>
                <w:t>(ф. 0504835)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4369" w14:textId="37B90206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EF15" w14:textId="5AD917A9" w:rsidR="00AD4101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подписания руководителем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26D7" w14:textId="14C2CADE" w:rsidR="00AD4101" w:rsidRPr="00F37123" w:rsidRDefault="00AD4101" w:rsidP="008D2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руководителем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ED35" w14:textId="4B20D365" w:rsidR="00AD4101" w:rsidRPr="00B73645" w:rsidRDefault="00AD4101" w:rsidP="00B73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645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оформления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915B" w14:textId="77777777" w:rsidR="00AD4101" w:rsidRPr="00F37123" w:rsidRDefault="00AD4101" w:rsidP="00B73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74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180FE1B3" w14:textId="15EEDBD3" w:rsidR="00AD4101" w:rsidRDefault="00AD4101" w:rsidP="00B73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2) для принятия </w:t>
            </w:r>
            <w:hyperlink r:id="rId75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прекращении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признании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активами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объектов нефинансовых актив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051044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0)</w:t>
            </w:r>
          </w:p>
        </w:tc>
      </w:tr>
      <w:tr w:rsidR="00AD4101" w:rsidRPr="009600D0" w14:paraId="49677933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1365" w14:textId="1541391F" w:rsidR="00AD410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4197" w14:textId="3E6C57E4" w:rsidR="00AD410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645">
              <w:rPr>
                <w:rFonts w:ascii="Times New Roman" w:hAnsi="Times New Roman" w:cs="Times New Roman"/>
                <w:sz w:val="18"/>
                <w:szCs w:val="18"/>
              </w:rPr>
              <w:t>Решение о прекращении признания активами объектов нефинансовых активов (</w:t>
            </w:r>
            <w:hyperlink r:id="rId76" w:history="1">
              <w:r w:rsidRPr="00B73645">
                <w:rPr>
                  <w:rFonts w:ascii="Times New Roman" w:hAnsi="Times New Roman" w:cs="Times New Roman"/>
                  <w:sz w:val="18"/>
                  <w:szCs w:val="18"/>
                </w:rPr>
                <w:t>ф. 0510440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>) с указанием причины выбытия «передача имущества»</w:t>
            </w:r>
          </w:p>
          <w:p w14:paraId="4E22EF38" w14:textId="77777777" w:rsidR="00AD4101" w:rsidRPr="008D28C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219A" w14:textId="0DB12753" w:rsidR="00AD410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CCE4" w14:textId="7BA61880" w:rsidR="00AD410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подписания руководителем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3F51" w14:textId="735B06B2" w:rsidR="00AD410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руководителем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37F8" w14:textId="77777777" w:rsidR="00AD410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3F9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  <w:p w14:paraId="1893FCC3" w14:textId="70412A3B" w:rsidR="00AD410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закрытие Инвентарной </w:t>
            </w:r>
            <w:hyperlink r:id="rId77" w:history="1">
              <w:r w:rsidRPr="00A0434F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A043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(ф. 0504031, ф. 0509215) /</w:t>
            </w:r>
          </w:p>
          <w:p w14:paraId="3C66D8C6" w14:textId="08799FA9" w:rsidR="00AD4101" w:rsidRPr="00083F90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Инвентарной </w:t>
            </w:r>
            <w:hyperlink r:id="rId78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 0504032, ф. 0509216)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A403" w14:textId="2D547B3C" w:rsidR="00AD4101" w:rsidRDefault="00AD4101" w:rsidP="0008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79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0509213);</w:t>
            </w:r>
          </w:p>
          <w:p w14:paraId="5096EF4F" w14:textId="1F16EB45" w:rsidR="00AD4101" w:rsidRPr="00F37123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r w:rsidRPr="00083F90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Инвентарном </w:t>
            </w:r>
            <w:hyperlink r:id="rId80" w:history="1">
              <w:r w:rsidRPr="00083F90">
                <w:rPr>
                  <w:rFonts w:ascii="Times New Roman" w:hAnsi="Times New Roman" w:cs="Times New Roman"/>
                  <w:sz w:val="18"/>
                  <w:szCs w:val="18"/>
                </w:rPr>
                <w:t>списке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нефинансовых активов (ф. 0504034) </w:t>
            </w:r>
          </w:p>
        </w:tc>
      </w:tr>
      <w:tr w:rsidR="00AD4101" w:rsidRPr="009600D0" w14:paraId="43C7155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51AF" w14:textId="63D6460D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60F1" w14:textId="3755D957" w:rsidR="00AD4101" w:rsidRPr="00B73645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1" w:history="1">
              <w:r w:rsidRPr="003338E9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3338E9">
              <w:rPr>
                <w:rFonts w:ascii="Times New Roman" w:hAnsi="Times New Roman" w:cs="Times New Roman"/>
                <w:sz w:val="18"/>
                <w:szCs w:val="18"/>
              </w:rPr>
              <w:t xml:space="preserve"> о приеме-передаче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0504101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0510440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обязательным приложением следующих документов: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вы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писка из реестра имущества об объекте (группе объектов) имущества, по которым ведется реестр имущества;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выписка из ЕГРН;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копии инвентарных карточек;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копии карточек капитальных вложений при передаче объектов незавершенного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технической документации, распоряжения учредителя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1A74" w14:textId="77777777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 образ (скан-копия) ф. 0504101),</w:t>
            </w:r>
          </w:p>
          <w:p w14:paraId="3DE1E806" w14:textId="1466A97D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 (ф. 0510448)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F883" w14:textId="4180CF9D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элек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тронного документа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о приеме – передаче нефинансовых активов (ф. 0504101 /ф. 0510440) вместе с Решением (ф. 0510441)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B6A5" w14:textId="5818ED56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DB7A" w14:textId="77777777" w:rsidR="00AD4101" w:rsidRPr="00151978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42BBBB12" w14:textId="2C28CB90" w:rsidR="00AD4101" w:rsidRPr="00083F90" w:rsidRDefault="00AD4101" w:rsidP="004C3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закрытие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82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(ф.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0504031/ ф. 0509215)/ Инвентарной </w:t>
            </w:r>
            <w:hyperlink r:id="rId83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0504032/ ф. 0509216)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874B" w14:textId="07F66006" w:rsidR="00AD4101" w:rsidRPr="00F37123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 для отражения в </w:t>
            </w:r>
            <w:hyperlink r:id="rId84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28C916C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5CA6" w14:textId="7475A3CA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19B4" w14:textId="378C7A2B" w:rsidR="00AD4101" w:rsidRPr="003338E9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Выбытие нефинансовых активов (списание основных средств в результате физического или морального износа)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9F72" w14:textId="77777777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BCF8" w14:textId="77777777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A546" w14:textId="77777777" w:rsidR="00AD4101" w:rsidRPr="00F37123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4BDE" w14:textId="77777777" w:rsidR="00AD4101" w:rsidRPr="00151978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4A88" w14:textId="77777777" w:rsidR="00AD4101" w:rsidRPr="00F37123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3A50D2E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6EEE" w14:textId="4C1280B8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7ECC" w14:textId="69AC5B63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Дефектная ведомость (см. р. 6.2. Графика документооборота), документы по инвентаризации (см. п.8.2 – 8.5 Графика документооборота)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3DC6" w14:textId="77777777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9344" w14:textId="77777777" w:rsidR="00AD4101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68C1" w14:textId="77777777" w:rsidR="00AD4101" w:rsidRPr="00F37123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72E8" w14:textId="77777777" w:rsidR="00AD4101" w:rsidRPr="00151978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E9FF" w14:textId="77777777" w:rsidR="00AD4101" w:rsidRPr="00F37123" w:rsidRDefault="00AD4101" w:rsidP="0006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40360D5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2B04" w14:textId="5DD05121" w:rsidR="00AD4101" w:rsidRDefault="00AD4101" w:rsidP="00F7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1DD6" w14:textId="34196F68" w:rsidR="00AD4101" w:rsidRDefault="00AD4101" w:rsidP="00F7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о прекращении признания активами объектов нефинансовых активов (ф. 0510440) (см. п.8.6 Графика документооборота) с указанием причины выбытия «подлежит списанию»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FBEC" w14:textId="04430E56" w:rsidR="00AD4101" w:rsidRDefault="00AD4101" w:rsidP="00F7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6E5F" w14:textId="75694C1F" w:rsidR="00AD4101" w:rsidRDefault="00AD4101" w:rsidP="00F7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в бухгалтерию не позднее рабочего дня после утверждения руководителем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A1EB" w14:textId="34C3E4E8" w:rsidR="00AD4101" w:rsidRPr="00F37123" w:rsidRDefault="00AD4101" w:rsidP="00F7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76EA" w14:textId="77777777" w:rsidR="00AD4101" w:rsidRPr="00151978" w:rsidRDefault="00AD4101" w:rsidP="00F7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6A9DA98F" w14:textId="36ABD8A8" w:rsidR="00AD4101" w:rsidRPr="00151978" w:rsidRDefault="00AD4101" w:rsidP="00F7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закрытие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85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(ф. 0504031/ ф. 0509215)/ Инвентарной </w:t>
            </w:r>
            <w:hyperlink r:id="rId86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0504032/ ф. 0509216)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895E" w14:textId="77777777" w:rsidR="00AD4101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87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0509213);</w:t>
            </w:r>
          </w:p>
          <w:p w14:paraId="3D7EB016" w14:textId="71E5A3FA" w:rsidR="00AD4101" w:rsidRPr="00F37123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r w:rsidRPr="00083F90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Инвентарном </w:t>
            </w:r>
            <w:hyperlink r:id="rId88" w:history="1">
              <w:r w:rsidRPr="00083F90">
                <w:rPr>
                  <w:rFonts w:ascii="Times New Roman" w:hAnsi="Times New Roman" w:cs="Times New Roman"/>
                  <w:sz w:val="18"/>
                  <w:szCs w:val="18"/>
                </w:rPr>
                <w:t>списке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нефинансовых активов (ф. 0504034)</w:t>
            </w:r>
          </w:p>
        </w:tc>
      </w:tr>
      <w:tr w:rsidR="00AD4101" w:rsidRPr="009600D0" w14:paraId="0384CC4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33DF" w14:textId="7BB4058F" w:rsidR="00AD4101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A393" w14:textId="1F023E19" w:rsidR="00AD4101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о списании объектов нефинансовых активов (кроме транспортных средств) (ф. 0504104/ ф. 0510454) с приложенными документами, обосновывающими списание; документ, подтверждающий согласование списания с собственником имущества (при необходимости)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B70E" w14:textId="1CFE6427" w:rsidR="00AD4101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ф. 0504104),</w:t>
            </w:r>
          </w:p>
          <w:p w14:paraId="474538D8" w14:textId="3D56FD65" w:rsidR="00AD4101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0510454)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91CE" w14:textId="6561BED5" w:rsidR="00AD4101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электронного документа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(ф. 0504104 /ф. 0510454) вместе с Решением (ф. 0510440)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73B7" w14:textId="3AD98510" w:rsidR="00AD4101" w:rsidRPr="00F37123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9958" w14:textId="77777777" w:rsidR="00AD4101" w:rsidRPr="00151978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1A2B0933" w14:textId="3B519957" w:rsidR="00AD4101" w:rsidRPr="00151978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закрытие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89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(ф. 0504031/ ф. 0509215)/ Инвентарной </w:t>
            </w:r>
            <w:hyperlink r:id="rId90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0504032/ ф. 0509216)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D9C5" w14:textId="77777777" w:rsidR="00AD4101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1) для отражения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0509213);</w:t>
            </w:r>
          </w:p>
          <w:p w14:paraId="000CBB94" w14:textId="4540C15A" w:rsidR="00AD4101" w:rsidRPr="00F37123" w:rsidRDefault="00AD4101" w:rsidP="00BA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4DA8D49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0805" w14:textId="7E3F37CD" w:rsidR="00AD4101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1.9.</w:t>
            </w:r>
            <w:r w:rsidR="00C6645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579E" w14:textId="2AFB9412" w:rsidR="00AD4101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о списании транспортного средства (ф. 0504105, ф. 0510456) с приложенными документами, обосновывающими списание; документ, подтверждающий согласование списания с собственником имущества (при необходимости)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4FF5" w14:textId="7F070236" w:rsidR="00AD4101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ф. 0504105),</w:t>
            </w:r>
          </w:p>
          <w:p w14:paraId="07A55532" w14:textId="79B31D09" w:rsidR="00AD4101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0510456)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21FF" w14:textId="12B5D965" w:rsidR="00AD4101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электронного документа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(ф. 0504105 /ф. 0510456) вместе с Решением (ф. 0510440)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0F4C" w14:textId="3CBB1059" w:rsidR="00AD4101" w:rsidRPr="00F37123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3D" w14:textId="77777777" w:rsidR="00AD4101" w:rsidRPr="00151978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45D2D251" w14:textId="5C5CDF37" w:rsidR="00AD4101" w:rsidRPr="00151978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закрытие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91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(ф. 0504031/ ф. 0509215)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4312" w14:textId="2837ACA4" w:rsidR="00AD4101" w:rsidRPr="00F37123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1) для отражения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</w:tc>
      </w:tr>
      <w:tr w:rsidR="00AD4101" w:rsidRPr="009600D0" w14:paraId="6657A26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941E" w14:textId="4BC98344" w:rsidR="00AD4101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  <w:r w:rsidR="00C664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FC85" w14:textId="5BD5FAD5" w:rsidR="00AD4101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о списании мягкого и хозяйственного инвентаря (ф. 0504413) с приложенными документами, обосновывающими списание; документ, подтверждающий согласование списания с собственником имущества (при необходимости)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8CA8" w14:textId="53C3296A" w:rsidR="00AD4101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образ (скан-копия) </w:t>
            </w:r>
          </w:p>
          <w:p w14:paraId="2B83C949" w14:textId="3A60CA16" w:rsidR="00AD4101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BC19" w14:textId="15AC80F8" w:rsidR="00AD4101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электронного документа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ф. 0504413) вместе с Решением (ф. 0510440)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FA49" w14:textId="67717636" w:rsidR="00AD4101" w:rsidRPr="00F37123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EA82" w14:textId="77777777" w:rsidR="00AD4101" w:rsidRPr="00151978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6A6C8428" w14:textId="696768D3" w:rsidR="00AD4101" w:rsidRPr="00151978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закрытие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92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группового учета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(ф. 050403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/ ф. 050921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D0DD" w14:textId="6B872344" w:rsidR="00AD4101" w:rsidRPr="00F37123" w:rsidRDefault="00AD4101" w:rsidP="00337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1) для отражения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</w:tc>
      </w:tr>
      <w:tr w:rsidR="00AD4101" w:rsidRPr="009600D0" w14:paraId="701DA92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88CC" w14:textId="6C3246D4" w:rsidR="00AD4101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  <w:r w:rsidR="00C6645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C929" w14:textId="4483DDFA" w:rsidR="00AD4101" w:rsidRDefault="00AD4101" w:rsidP="005B0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о списании исключенных объектов библиотечного фонда (ф. 0504144) с приложенными документами, обосновывающими списание; документ, подтверждающий согласование списания с собственником имущества (при необходимости)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85C0" w14:textId="77777777" w:rsidR="00AD4101" w:rsidRDefault="00AD4101" w:rsidP="005B0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образ (скан-копия) </w:t>
            </w:r>
          </w:p>
          <w:p w14:paraId="3C68CD69" w14:textId="77777777" w:rsidR="00AD4101" w:rsidRDefault="00AD4101" w:rsidP="005B0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1A27" w14:textId="387E124D" w:rsidR="00AD4101" w:rsidRDefault="00AD4101" w:rsidP="005B0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ф. 0504144 вместе с Решением (ф. 0510440)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FE71" w14:textId="572086D4" w:rsidR="00AD4101" w:rsidRPr="00F37123" w:rsidRDefault="00AD4101" w:rsidP="005B0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5759" w14:textId="77777777" w:rsidR="00AD4101" w:rsidRPr="00151978" w:rsidRDefault="00AD4101" w:rsidP="005B0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291214E3" w14:textId="00E0AD21" w:rsidR="00AD4101" w:rsidRPr="00151978" w:rsidRDefault="00AD4101" w:rsidP="005B0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закрытие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93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группового учета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(ф. 050403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/ ф. 050921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0828" w14:textId="465E7C84" w:rsidR="00AD4101" w:rsidRPr="00F37123" w:rsidRDefault="00AD4101" w:rsidP="005B0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1) для отражения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</w:tc>
      </w:tr>
      <w:tr w:rsidR="00AD4101" w:rsidRPr="009600D0" w14:paraId="30051C4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E9A3" w14:textId="694DD92E" w:rsidR="00AD4101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  <w:r w:rsidR="00C6645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FED6" w14:textId="10C3F044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6028">
              <w:rPr>
                <w:rFonts w:ascii="Times New Roman" w:hAnsi="Times New Roman" w:cs="Times New Roman"/>
                <w:sz w:val="18"/>
                <w:szCs w:val="18"/>
              </w:rPr>
              <w:t xml:space="preserve">Акт об утилизации (уничтожении) материальных ценностей </w:t>
            </w:r>
            <w:hyperlink r:id="rId94" w:history="1">
              <w:r w:rsidRPr="005B6028">
                <w:rPr>
                  <w:rFonts w:ascii="Times New Roman" w:hAnsi="Times New Roman" w:cs="Times New Roman"/>
                  <w:sz w:val="18"/>
                  <w:szCs w:val="18"/>
                </w:rPr>
                <w:t>(ф. 0510435)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DDE065B" w14:textId="012D3435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697D" w14:textId="14A81DF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BF0B" w14:textId="143BE8CE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бухгалтерию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ф. 0410435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8221" w14:textId="012FE2A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CEE7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</w:p>
          <w:p w14:paraId="0303EBD5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A2A" w14:textId="77777777" w:rsidR="00AD4101" w:rsidRPr="00C352D6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95" w:history="1">
              <w:r w:rsidRPr="00C352D6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0504071); Журнале операций по </w:t>
            </w:r>
            <w:proofErr w:type="spellStart"/>
            <w:r w:rsidRPr="00C352D6"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  <w:p w14:paraId="487AF490" w14:textId="75B44E18" w:rsidR="00AD4101" w:rsidRPr="00C352D6" w:rsidRDefault="00AD4101" w:rsidP="005B60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внутреннего пользования </w:t>
            </w:r>
          </w:p>
        </w:tc>
      </w:tr>
      <w:tr w:rsidR="00AD4101" w:rsidRPr="009600D0" w14:paraId="139B8663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85AF" w14:textId="44F23EE2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458B" w14:textId="35063B15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Выбытие нефинансовых активов (продажа)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3B27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EE21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15AF" w14:textId="7777777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B6F6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D3C8" w14:textId="77777777" w:rsidR="00AD4101" w:rsidRPr="00C352D6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208E606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725E" w14:textId="26ED10FB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7DF4" w14:textId="2DE4299A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о продаже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68E9" w14:textId="6371B25F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70C2" w14:textId="1BD4C72C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утверждения руководителем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5AB0" w14:textId="3A0FA99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EF00" w14:textId="05E9CFD0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9D68" w14:textId="75D61CC0" w:rsidR="00AD4101" w:rsidRPr="00C352D6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подготовки документов о передаче нефинансовых активов</w:t>
            </w:r>
          </w:p>
        </w:tc>
      </w:tr>
      <w:tr w:rsidR="00AD4101" w:rsidRPr="009600D0" w14:paraId="6149D17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0BD6" w14:textId="6F117E03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1.10.2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F345" w14:textId="38EE9FFC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Документы по инвентаризации (см. п.8.2 – 8.5 Графика документооборота)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B82E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901B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47FC" w14:textId="7777777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62FE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78F2" w14:textId="77777777" w:rsidR="00AD4101" w:rsidRPr="00C352D6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2028967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D51C" w14:textId="0BDAC5EF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9CD9" w14:textId="0102F010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645">
              <w:rPr>
                <w:rFonts w:ascii="Times New Roman" w:hAnsi="Times New Roman" w:cs="Times New Roman"/>
                <w:sz w:val="18"/>
                <w:szCs w:val="18"/>
              </w:rPr>
              <w:t>Решение о прекращении признания активами объектов нефинансовых активов (</w:t>
            </w:r>
            <w:hyperlink r:id="rId96" w:history="1">
              <w:r w:rsidRPr="00B73645">
                <w:rPr>
                  <w:rFonts w:ascii="Times New Roman" w:hAnsi="Times New Roman" w:cs="Times New Roman"/>
                  <w:sz w:val="18"/>
                  <w:szCs w:val="18"/>
                </w:rPr>
                <w:t>ф. 0510440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>) с указанием причины выбытия «продажа имущества» с приложенным согласованием собственника имущества</w:t>
            </w:r>
          </w:p>
          <w:p w14:paraId="672077CC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EB7D" w14:textId="15DC3B15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D1DC" w14:textId="7A154306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подписания руководителем учреждения (уполномоченным лицом) ЭЦП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B74F" w14:textId="3ED867AE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руководителем (уполномоченным лицом)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F335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3F9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  <w:p w14:paraId="40100581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закрытие Инвентарной </w:t>
            </w:r>
            <w:hyperlink r:id="rId97" w:history="1">
              <w:r w:rsidRPr="00A0434F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A043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(ф. 0504031, ф. 0509215) /</w:t>
            </w:r>
          </w:p>
          <w:p w14:paraId="58CB33C8" w14:textId="41B00A1E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Инвентарной </w:t>
            </w:r>
            <w:hyperlink r:id="rId98" w:history="1">
              <w:r w:rsidRPr="003958F8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 0504032, ф. 0509216)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FC17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99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0509213);</w:t>
            </w:r>
          </w:p>
          <w:p w14:paraId="068E6796" w14:textId="0453B402" w:rsidR="00AD4101" w:rsidRPr="00C352D6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r w:rsidRPr="00083F90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Инвентарном </w:t>
            </w:r>
            <w:hyperlink r:id="rId100" w:history="1">
              <w:r w:rsidRPr="00083F90">
                <w:rPr>
                  <w:rFonts w:ascii="Times New Roman" w:hAnsi="Times New Roman" w:cs="Times New Roman"/>
                  <w:sz w:val="18"/>
                  <w:szCs w:val="18"/>
                </w:rPr>
                <w:t>списке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нефинансовых активов (ф. 0504034) </w:t>
            </w:r>
          </w:p>
        </w:tc>
      </w:tr>
      <w:tr w:rsidR="00AD4101" w:rsidRPr="009600D0" w14:paraId="418499A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AD4E" w14:textId="7DE78CBC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7F46" w14:textId="01CA618E" w:rsidR="00AD4101" w:rsidRPr="00B73645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1" w:history="1">
              <w:r w:rsidRPr="003338E9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3338E9">
              <w:rPr>
                <w:rFonts w:ascii="Times New Roman" w:hAnsi="Times New Roman" w:cs="Times New Roman"/>
                <w:sz w:val="18"/>
                <w:szCs w:val="18"/>
              </w:rPr>
              <w:t xml:space="preserve"> о приеме-передаче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0504101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0510440</w:t>
            </w:r>
            <w:r w:rsidRPr="003338E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BD89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ф. 0504101),</w:t>
            </w:r>
          </w:p>
          <w:p w14:paraId="574080F2" w14:textId="29F21F38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0510448)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A372" w14:textId="48A467C8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электронного документа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о приеме – передаче нефинансовых активов (ф. 0504101 /ф. 0510440) вместе с Решением (ф. 0510441)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561A" w14:textId="183074D8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44C8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7944E7C7" w14:textId="7CFE7CFA" w:rsidR="00AD4101" w:rsidRPr="00083F90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закрытие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Инвентарной </w:t>
            </w:r>
            <w:hyperlink r:id="rId102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(ф. 0504031/ ф. 0509215)/ Инвентарной </w:t>
            </w:r>
            <w:hyperlink r:id="rId103" w:history="1">
              <w:r w:rsidRPr="00151978">
                <w:rPr>
                  <w:rFonts w:ascii="Times New Roman" w:hAnsi="Times New Roman" w:cs="Times New Roman"/>
                  <w:sz w:val="18"/>
                  <w:szCs w:val="18"/>
                </w:rPr>
                <w:t>карточк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</w:hyperlink>
            <w:r w:rsidRPr="00151978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(ф. 0504032/ ф. 0509216)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E928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04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0509213);</w:t>
            </w:r>
          </w:p>
          <w:p w14:paraId="637CB04E" w14:textId="131180AC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5B1F913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CFEE" w14:textId="557B570B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009F" w14:textId="36E61B3C" w:rsidR="00AD4101" w:rsidRPr="00016DC5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6DC5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оценке стоимости имущества, отчуждаемого не в пользу организаций бюджетной сферы </w:t>
            </w:r>
            <w:hyperlink r:id="rId105" w:history="1">
              <w:r w:rsidRPr="00016DC5">
                <w:rPr>
                  <w:rFonts w:ascii="Times New Roman" w:hAnsi="Times New Roman" w:cs="Times New Roman"/>
                  <w:sz w:val="18"/>
                  <w:szCs w:val="18"/>
                </w:rPr>
                <w:t>(ф. 0510442)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заключения экспертной организации (при необходимости)</w:t>
            </w:r>
          </w:p>
          <w:p w14:paraId="3712BB32" w14:textId="77777777" w:rsidR="00AD4101" w:rsidRPr="003338E9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D3A6" w14:textId="6202E682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42A5" w14:textId="6630D44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составе Решения (ф. 0510441) не позднее рабочего после утверждения Решения (ф. 0510441) руководителем учреждения (уполномоченным лицом) ЭЦП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CA6C" w14:textId="229157B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35D8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58CD86CC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19CC" w14:textId="2F6D9DD0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06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4F997CC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9163" w14:textId="2E545EC9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5516" w14:textId="0F4F94D2" w:rsidR="00AD4101" w:rsidRPr="00C111ED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7" w:history="1">
              <w:r w:rsidRPr="00C111ED">
                <w:rPr>
                  <w:rFonts w:ascii="Times New Roman" w:hAnsi="Times New Roman" w:cs="Times New Roman"/>
                  <w:sz w:val="18"/>
                  <w:szCs w:val="18"/>
                </w:rPr>
                <w:t>Накладная</w:t>
              </w:r>
            </w:hyperlink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на отпуск материалов (материальных ценностей) на сторону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0504205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0510458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>) при продаже нефинансовых активов с приложением договора купли-продажи нефинансовых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2ECE" w14:textId="460AB31C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ф. 0504205),</w:t>
            </w:r>
          </w:p>
          <w:p w14:paraId="462FE5E1" w14:textId="27C4AC9A" w:rsidR="00AD4101" w:rsidRPr="00C111ED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0510458)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9DF8" w14:textId="3F1E5D92" w:rsidR="00AD4101" w:rsidRPr="00C111ED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>1) не позднее следующего рабочего дня со дня наступления факта хозяйственной жизни;</w:t>
            </w:r>
          </w:p>
          <w:p w14:paraId="3692B6BD" w14:textId="065B5EE1" w:rsidR="00AD4101" w:rsidRPr="00C111ED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2) направление электронного образа (скан-копии)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рабочего 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дня со дня получения подписанного документа принимающей стороны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3C5B" w14:textId="328F66C0" w:rsidR="00AD4101" w:rsidRPr="00C111ED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2874" w14:textId="4265B349" w:rsidR="00AD4101" w:rsidRPr="00C111ED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3079" w14:textId="77777777" w:rsidR="00AD4101" w:rsidRDefault="00AD4101" w:rsidP="001E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08" w:history="1">
              <w:r w:rsidRPr="00C111ED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0504071), </w:t>
            </w:r>
          </w:p>
          <w:p w14:paraId="1FA9C93A" w14:textId="5E4EC2BD" w:rsidR="00AD4101" w:rsidRPr="00C111ED" w:rsidRDefault="00AD4101" w:rsidP="001E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2) закрытия Инвентарной </w:t>
            </w:r>
            <w:hyperlink r:id="rId109" w:history="1">
              <w:r w:rsidRPr="00C111ED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учета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0504031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0509215)</w:t>
            </w:r>
          </w:p>
        </w:tc>
      </w:tr>
      <w:tr w:rsidR="00AD4101" w:rsidRPr="009600D0" w14:paraId="5F16B26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00F" w14:textId="2197A523" w:rsidR="00AD4101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1.10.7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66E4" w14:textId="59BF1516" w:rsidR="00AD4101" w:rsidRPr="008F469C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0" w:history="1">
              <w:r w:rsidRPr="008F469C">
                <w:rPr>
                  <w:rFonts w:ascii="Times New Roman" w:hAnsi="Times New Roman" w:cs="Times New Roman"/>
                  <w:sz w:val="18"/>
                  <w:szCs w:val="18"/>
                </w:rPr>
                <w:t>Накладная</w:t>
              </w:r>
            </w:hyperlink>
            <w:r w:rsidRPr="008F469C">
              <w:rPr>
                <w:rFonts w:ascii="Times New Roman" w:hAnsi="Times New Roman" w:cs="Times New Roman"/>
                <w:sz w:val="18"/>
                <w:szCs w:val="18"/>
              </w:rPr>
              <w:t xml:space="preserve"> на отпуск материалов (материальных ценностей) на сторону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0504205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0510458</w:t>
            </w:r>
            <w:r w:rsidRPr="008F469C">
              <w:rPr>
                <w:rFonts w:ascii="Times New Roman" w:hAnsi="Times New Roman" w:cs="Times New Roman"/>
                <w:sz w:val="18"/>
                <w:szCs w:val="18"/>
              </w:rPr>
              <w:t>) при выбытии материальных запасов в результате продажи с приложением Договора купли-продажи материальных запасов (при отсутствии функциональной возможности подписания в электронном виде)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9AD8" w14:textId="77777777" w:rsidR="00AD4101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ф. 0504205),</w:t>
            </w:r>
          </w:p>
          <w:p w14:paraId="67919D79" w14:textId="25F12A29" w:rsidR="00AD4101" w:rsidRPr="008F469C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0510458)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9ACC" w14:textId="77777777" w:rsidR="00AD4101" w:rsidRPr="00C111ED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>1) не позднее следующего рабочего дня со дня наступления факта хозяйственной жизни;</w:t>
            </w:r>
          </w:p>
          <w:p w14:paraId="5853138E" w14:textId="3C8639D5" w:rsidR="00AD4101" w:rsidRPr="008F469C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2) направление электронного образа (скан-копии)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рабочего дня со дня получения подписанного документа принимающей стороны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6981" w14:textId="30F45D94" w:rsidR="00AD4101" w:rsidRPr="008F469C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69C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B5B5" w14:textId="77777777" w:rsidR="00AD4101" w:rsidRPr="008F469C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469C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79696B87" w14:textId="6165AA68" w:rsidR="00AD4101" w:rsidRPr="008F469C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69C">
              <w:rPr>
                <w:rFonts w:ascii="Times New Roman" w:hAnsi="Times New Roman" w:cs="Times New Roman"/>
                <w:sz w:val="18"/>
                <w:szCs w:val="18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08EF" w14:textId="156337D9" w:rsidR="00AD4101" w:rsidRPr="008F469C" w:rsidRDefault="00AD4101" w:rsidP="008F4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469C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11" w:history="1">
              <w:r w:rsidRPr="008F469C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8F469C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8F469C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7362D95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4AE4" w14:textId="0D0D01F5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ED56" w14:textId="48A0074C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Выбытие (списание)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867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36FC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37DC" w14:textId="7777777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B696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4CCC" w14:textId="7777777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16CC2F0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0E53" w14:textId="67AAE368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C98A" w14:textId="77777777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246E">
              <w:rPr>
                <w:rFonts w:ascii="Times New Roman" w:hAnsi="Times New Roman" w:cs="Times New Roman"/>
                <w:sz w:val="18"/>
                <w:szCs w:val="18"/>
              </w:rPr>
              <w:t xml:space="preserve">Акт о списании материальных запасов </w:t>
            </w:r>
            <w:hyperlink r:id="rId112" w:history="1">
              <w:r w:rsidRPr="004C246E">
                <w:rPr>
                  <w:rFonts w:ascii="Times New Roman" w:hAnsi="Times New Roman" w:cs="Times New Roman"/>
                  <w:sz w:val="18"/>
                  <w:szCs w:val="18"/>
                </w:rPr>
                <w:t>(ф. 0504230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/ф. 510460)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документов, если расходование материальных запасов производится на основании документов, утвержденных руководителем учреждения, а также отчетов ответственных лиц, Карточки учета имущества в личном пользовании (ф. 0509097).</w:t>
            </w:r>
          </w:p>
          <w:p w14:paraId="10A779D8" w14:textId="070483E9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Акт (ф. 0510460) формируется раздельно для объектов, требующих или не требующих уничтожения (утилизации).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049C" w14:textId="77777777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(ф. 0504230)</w:t>
            </w:r>
          </w:p>
          <w:p w14:paraId="2C842595" w14:textId="558F9BED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0510460)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A183" w14:textId="015DC957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электронного документа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ф. 0504230/0510460 вместе с Решением (ф. 0510440)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85E1" w14:textId="0A5D49E1" w:rsidR="00AD4101" w:rsidRPr="00F37123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E4A2" w14:textId="77777777" w:rsidR="00AD4101" w:rsidRPr="00151978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</w:p>
          <w:p w14:paraId="7016BD56" w14:textId="77777777" w:rsidR="00AD4101" w:rsidRPr="00151978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5A5" w14:textId="77777777" w:rsidR="00AD4101" w:rsidRPr="00C352D6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13" w:history="1">
              <w:r w:rsidRPr="00C352D6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0504071); Журнале операций по </w:t>
            </w:r>
            <w:proofErr w:type="spellStart"/>
            <w:r w:rsidRPr="00C352D6"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  <w:p w14:paraId="2EEEA258" w14:textId="77777777" w:rsidR="00AD4101" w:rsidRPr="00C352D6" w:rsidRDefault="00AD4101" w:rsidP="006C48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  <w:p w14:paraId="336A79B7" w14:textId="77777777" w:rsidR="00AD4101" w:rsidRPr="00F37123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5027393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8ABD" w14:textId="1E47F34A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474E" w14:textId="33FFE41E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4" w:history="1">
              <w:r w:rsidRPr="006C4855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6C4855">
              <w:rPr>
                <w:rFonts w:ascii="Times New Roman" w:hAnsi="Times New Roman" w:cs="Times New Roman"/>
                <w:sz w:val="18"/>
                <w:szCs w:val="18"/>
              </w:rPr>
              <w:t xml:space="preserve"> о списании материальных запасов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 xml:space="preserve"> 0504230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0510460</w:t>
            </w: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>) при списании израсходованных горюче-смазочных материалов на автотранспортные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83C4" w14:textId="77777777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(ф. 0504230)</w:t>
            </w:r>
          </w:p>
          <w:p w14:paraId="5B95F9DE" w14:textId="1DBBE03B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0510460)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B0B6" w14:textId="4B95EBBC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>формирование на основании путевых листов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Н</w:t>
            </w: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>аправление ежемесячно, не позднее следующего рабочего дня после отражения в учете первичных документов, подтверждающих исполнение обязательства по расходам, формирующим фактическую стоимость приобретаемых материальных запасов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F461" w14:textId="6AD58F9C" w:rsidR="00AD4101" w:rsidRPr="00F37123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4C62" w14:textId="77777777" w:rsidR="00AD4101" w:rsidRPr="006C4855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25CDF41F" w14:textId="19C6170F" w:rsidR="00AD4101" w:rsidRPr="00151978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>2) отражение в регистрах бухгалтерского учета в целях систематизации информации на соответствующих счетах учета горюче-смазочных материалов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1CA8" w14:textId="5F6F4A8D" w:rsidR="00AD4101" w:rsidRPr="00F37123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15" w:history="1">
              <w:r w:rsidRPr="006C4855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6C4855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6C4855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7E38275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229F" w14:textId="30B05947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17E0" w14:textId="77777777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о списании бланков строгой отчетности (ф. 0504816/ ф. 0510461) с приложением документов, подтверждающих использование, раздельно по объектам, требующим или не требующим уничтожения.</w:t>
            </w:r>
          </w:p>
          <w:p w14:paraId="20B2FF10" w14:textId="77777777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6C96" w14:textId="77777777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 (ф. 0504816)</w:t>
            </w:r>
          </w:p>
          <w:p w14:paraId="418D0F41" w14:textId="5EBD62A0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0510460)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FA7E" w14:textId="227D6D71" w:rsidR="00AD4101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 в системе ЭДО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электронного образа (скан-копии) документа,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электронного документа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рабочего дня, следующего за нем подписания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акта ф. 0504816/ ф. 0510461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4B3E" w14:textId="5EDB5992" w:rsidR="00AD4101" w:rsidRPr="00F37123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2802" w14:textId="77777777" w:rsidR="00AD4101" w:rsidRPr="00151978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</w:p>
          <w:p w14:paraId="2F4054AE" w14:textId="77777777" w:rsidR="00AD4101" w:rsidRPr="00151978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2C4" w14:textId="77777777" w:rsidR="00AD4101" w:rsidRPr="00C352D6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16" w:history="1">
              <w:r w:rsidRPr="00C352D6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0504071); Журнале операций по </w:t>
            </w:r>
            <w:proofErr w:type="spellStart"/>
            <w:r w:rsidRPr="00C352D6"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  <w:p w14:paraId="62525253" w14:textId="77777777" w:rsidR="00AD4101" w:rsidRPr="00C352D6" w:rsidRDefault="00AD4101" w:rsidP="006C48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52D6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  <w:p w14:paraId="51FD51CE" w14:textId="77777777" w:rsidR="00AD4101" w:rsidRPr="00F37123" w:rsidRDefault="00AD4101" w:rsidP="006C4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06D056E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A5E4" w14:textId="42FBDBCC" w:rsidR="00AD4101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E567" w14:textId="75944A21" w:rsidR="00AD4101" w:rsidRPr="00DA0563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7" w:history="1">
              <w:r w:rsidRPr="00DA0563">
                <w:rPr>
                  <w:rFonts w:ascii="Times New Roman" w:hAnsi="Times New Roman" w:cs="Times New Roman"/>
                  <w:sz w:val="18"/>
                  <w:szCs w:val="18"/>
                </w:rPr>
                <w:t>Меню-требование</w:t>
              </w:r>
            </w:hyperlink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 на выдачу продуктов питания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 0504202) </w:t>
            </w:r>
            <w:hyperlink r:id="rId118" w:history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ECEF" w14:textId="60710CB2" w:rsidR="00AD4101" w:rsidRPr="00DA0563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83CF" w14:textId="70DFEFF6" w:rsidR="00AD4101" w:rsidRPr="00DA0563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>е позднее следующего рабочего дня со дня наступления факта хозяйственной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91D2" w14:textId="5CD9D674" w:rsidR="00AD4101" w:rsidRPr="00DA0563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01A0" w14:textId="77777777" w:rsidR="00AD4101" w:rsidRPr="00DA0563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>1) подписание ответственным исполнителем уполномоченной организации;</w:t>
            </w:r>
          </w:p>
          <w:p w14:paraId="740BEBF2" w14:textId="571C16AA" w:rsidR="00AD4101" w:rsidRPr="00DA0563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>2) отражение факта хозяйственной жизни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52CB" w14:textId="3DD47824" w:rsidR="00AD4101" w:rsidRPr="00DA0563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сведений в Накопительной </w:t>
            </w:r>
            <w:hyperlink r:id="rId119" w:history="1">
              <w:r w:rsidRPr="00DA0563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 по расходу продуктов питания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 0504038), Оборотной </w:t>
            </w:r>
            <w:hyperlink r:id="rId120" w:history="1">
              <w:r w:rsidRPr="00DA0563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 по нефинансовым активам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 0504035), </w:t>
            </w:r>
            <w:hyperlink r:id="rId121" w:history="1">
              <w:r w:rsidRPr="00DA056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086787C5" w14:textId="33DB2A30" w:rsidR="00AD4101" w:rsidRPr="00DA0563" w:rsidRDefault="00AD4101" w:rsidP="00DA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A0563">
              <w:rPr>
                <w:rFonts w:ascii="Times New Roman" w:hAnsi="Times New Roman" w:cs="Times New Roman"/>
                <w:sz w:val="18"/>
                <w:szCs w:val="18"/>
              </w:rPr>
              <w:t>2) для передачи копии электронного документа на бумажном носителе лицу, ответственному за получение (выдачу, использование) продуктов питания</w:t>
            </w:r>
          </w:p>
        </w:tc>
      </w:tr>
      <w:tr w:rsidR="00AD4101" w:rsidRPr="009600D0" w14:paraId="77FD057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49D4" w14:textId="5B9CF30C" w:rsidR="00AD4101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FC85" w14:textId="42ACC3FD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Накопительная </w:t>
            </w:r>
            <w:hyperlink r:id="rId122" w:history="1">
              <w:r w:rsidRPr="00743222">
                <w:rPr>
                  <w:rFonts w:ascii="Times New Roman" w:hAnsi="Times New Roman" w:cs="Times New Roman"/>
                  <w:sz w:val="18"/>
                  <w:szCs w:val="18"/>
                </w:rPr>
                <w:t>ведомость</w:t>
              </w:r>
            </w:hyperlink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по приходу продуктов питания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0504037)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766A" w14:textId="26E30445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7A93" w14:textId="1DD6F806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жемесячно на 1 (первое) число месяца следующего за отчетным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1043" w14:textId="222D9C04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B11B" w14:textId="4AC71D1E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3FB0" w14:textId="2A7FA65A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23" w:history="1">
              <w:r w:rsidRPr="00743222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75B3382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84E5" w14:textId="3A612486" w:rsidR="00AD4101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EE40" w14:textId="4ED69A98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Накопительная </w:t>
            </w:r>
            <w:hyperlink r:id="rId124" w:history="1">
              <w:r w:rsidRPr="00743222">
                <w:rPr>
                  <w:rFonts w:ascii="Times New Roman" w:hAnsi="Times New Roman" w:cs="Times New Roman"/>
                  <w:sz w:val="18"/>
                  <w:szCs w:val="18"/>
                </w:rPr>
                <w:t>ведомость</w:t>
              </w:r>
            </w:hyperlink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по расходу продуктов питания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>0504038)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8B68" w14:textId="1F59E8B5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02B3" w14:textId="7B75ED4C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жемесячно на 1 (первое) число месяца следующего за отчетным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0548" w14:textId="0DF6E088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7D16" w14:textId="3ABF83FF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9E6B" w14:textId="51744CC0" w:rsidR="00AD4101" w:rsidRPr="00743222" w:rsidRDefault="00AD4101" w:rsidP="0074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25" w:history="1">
              <w:r w:rsidRPr="00743222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6F847E4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064F" w14:textId="72F7FECA" w:rsidR="00AD4101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1.11.</w:t>
            </w:r>
            <w:r w:rsidR="00C6645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46CB" w14:textId="77777777" w:rsidR="00AD4101" w:rsidRPr="009E10DD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 xml:space="preserve">Ведомость выдачи материальных ценностей на нужды учреждения </w:t>
            </w:r>
            <w:hyperlink r:id="rId126" w:history="1">
              <w:r w:rsidRPr="009E10DD">
                <w:rPr>
                  <w:rFonts w:ascii="Times New Roman" w:hAnsi="Times New Roman" w:cs="Times New Roman"/>
                  <w:sz w:val="18"/>
                  <w:szCs w:val="18"/>
                </w:rPr>
                <w:t>(ф. 0504210)</w:t>
              </w:r>
            </w:hyperlink>
          </w:p>
          <w:p w14:paraId="5F1FE3EE" w14:textId="77777777" w:rsidR="00AD4101" w:rsidRPr="00D571D8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F15A" w14:textId="3BF72931" w:rsidR="00AD4101" w:rsidRPr="00D571D8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F2E4" w14:textId="34384147" w:rsidR="00AD4101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е позднее следующего рабочего дня 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2406" w14:textId="091B3F8B" w:rsidR="00AD4101" w:rsidRPr="00D571D8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после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7EFA" w14:textId="77777777" w:rsidR="00AD4101" w:rsidRPr="00D571D8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0E47EEFF" w14:textId="3851219A" w:rsidR="00AD4101" w:rsidRPr="00D571D8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6701" w14:textId="1B82D043" w:rsidR="00AD4101" w:rsidRPr="00743222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27" w:history="1">
              <w:r w:rsidRPr="00743222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743222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5EC88E8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2BBC" w14:textId="23DF483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BA91" w14:textId="1C675028" w:rsidR="00AD4101" w:rsidRPr="00016DC5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Реклассификация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нефинансовых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38F4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D12A" w14:textId="77777777" w:rsidR="00AD4101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2105" w14:textId="7777777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87BF" w14:textId="77777777" w:rsidR="00AD4101" w:rsidRPr="00151978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7670" w14:textId="77777777" w:rsidR="00AD4101" w:rsidRPr="00F37123" w:rsidRDefault="00AD4101" w:rsidP="005B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3811C2B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697D" w14:textId="4BC30377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2DA7" w14:textId="5C6FA72F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645">
              <w:rPr>
                <w:rFonts w:ascii="Times New Roman" w:hAnsi="Times New Roman" w:cs="Times New Roman"/>
                <w:sz w:val="18"/>
                <w:szCs w:val="18"/>
              </w:rPr>
              <w:t>Решение о прекращении признания активами объектов нефинансовых активов (</w:t>
            </w:r>
            <w:hyperlink r:id="rId128" w:history="1">
              <w:r w:rsidRPr="00B73645">
                <w:rPr>
                  <w:rFonts w:ascii="Times New Roman" w:hAnsi="Times New Roman" w:cs="Times New Roman"/>
                  <w:sz w:val="18"/>
                  <w:szCs w:val="18"/>
                </w:rPr>
                <w:t>ф. 0510440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>) с указанием причины выбытия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реклассификация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с приложением документов, обосновывающих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реклассификацию</w:t>
            </w:r>
            <w:proofErr w:type="spellEnd"/>
          </w:p>
          <w:p w14:paraId="1869CDE2" w14:textId="77777777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485A" w14:textId="584EB116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5DDE" w14:textId="5DEC73BB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подписания руководителем учреждения (уполномоченным лицом) ЭЦП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B31D" w14:textId="2679EDCD" w:rsidR="00AD4101" w:rsidRPr="00F37123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руководителем (уполномоченным лицом)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A432" w14:textId="77777777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3F9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1978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  <w:p w14:paraId="7D3BDA04" w14:textId="543D72DB" w:rsidR="00AD4101" w:rsidRPr="00151978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5D23DE" w14:textId="0814CC51" w:rsidR="00AD4101" w:rsidRPr="00151978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510D" w14:textId="7690F699" w:rsidR="00AD4101" w:rsidRPr="00F37123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29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  <w:p w14:paraId="2835EEAA" w14:textId="546C29A1" w:rsidR="00AD4101" w:rsidRPr="00F37123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76FC5E3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4D4D" w14:textId="33AC076C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22D2" w14:textId="12CF1DB2" w:rsidR="00AD4101" w:rsidRPr="00B73645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</w:t>
            </w:r>
            <w:hyperlink r:id="rId130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на приемку материальных ценностей (нефинансовых активов)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(ф. 0504207)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D4D1" w14:textId="77777777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1A56" w14:textId="77777777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7509" w14:textId="77777777" w:rsidR="00AD4101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B070" w14:textId="77777777" w:rsidR="00AD4101" w:rsidRPr="00083F90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8E2F" w14:textId="77777777" w:rsidR="00AD4101" w:rsidRPr="00F37123" w:rsidRDefault="00AD4101" w:rsidP="00150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1042148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93E3" w14:textId="0DE9C8B4" w:rsidR="00AD4101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5FE8" w14:textId="40C87D35" w:rsidR="00AD4101" w:rsidRPr="001D063D" w:rsidRDefault="00AD4101" w:rsidP="0069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</w:t>
            </w:r>
            <w:hyperlink r:id="rId131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на приемку материальных ценностей (нефинансовых активов)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0504207) при принятии к учету нефинансовых активов, выявленных в результате инвентаризации с приложением документов по результатам инвентаризации (</w:t>
            </w:r>
            <w:hyperlink r:id="rId132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о результатах инвентаризации (ф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0504835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 ф. 0510463 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hyperlink r:id="rId133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Ведомость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расхождений по результатам инвентаризации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0504092) с указанием справедливой стоимости актива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240B" w14:textId="298F5FFD" w:rsidR="00AD4101" w:rsidRPr="001D063D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4B80" w14:textId="7306AD67" w:rsidR="00AD4101" w:rsidRPr="001D063D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>е позднее следующего рабочего дня со дня наступления факта хозяйственной жизни;</w:t>
            </w:r>
          </w:p>
          <w:p w14:paraId="7A909209" w14:textId="259E5A8B" w:rsidR="00AD4101" w:rsidRPr="001D063D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ормирование </w:t>
            </w:r>
            <w:hyperlink r:id="rId134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0510441) (</w:t>
            </w:r>
            <w:hyperlink r:id="rId135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 xml:space="preserve">п.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3.</w:t>
              </w:r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5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Графика документооборота)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B0AB" w14:textId="16BE7D3B" w:rsidR="00AD4101" w:rsidRPr="001D063D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00CD" w14:textId="77777777" w:rsidR="00AD4101" w:rsidRPr="001D063D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4746273E" w14:textId="77777777" w:rsidR="00AD4101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>2) отражение в регистре бухгалтерского учета в целях систематизации на соответствующих счетах учета капитальных вложений и материальных запасов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0BF89A8" w14:textId="1A8F041B" w:rsidR="00AD4101" w:rsidRPr="001D063D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формирование Карточки капитальных вложений (ф. 0509211) при применении счета 010600000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3903" w14:textId="1EBF2E43" w:rsidR="00AD4101" w:rsidRPr="001D063D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36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0F10BD7D" w14:textId="208AE699" w:rsidR="00AD4101" w:rsidRPr="001D063D" w:rsidRDefault="00AD4101" w:rsidP="001D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2) для принятия </w:t>
            </w:r>
            <w:hyperlink r:id="rId137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>0510441) (</w:t>
            </w:r>
            <w:hyperlink r:id="rId138" w:history="1"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 xml:space="preserve">п.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3.</w:t>
              </w:r>
              <w:r w:rsidRPr="001D063D">
                <w:rPr>
                  <w:rFonts w:ascii="Times New Roman" w:hAnsi="Times New Roman" w:cs="Times New Roman"/>
                  <w:sz w:val="18"/>
                  <w:szCs w:val="18"/>
                </w:rPr>
                <w:t>5</w:t>
              </w:r>
            </w:hyperlink>
            <w:r w:rsidRPr="001D063D">
              <w:rPr>
                <w:rFonts w:ascii="Times New Roman" w:hAnsi="Times New Roman" w:cs="Times New Roman"/>
                <w:sz w:val="18"/>
                <w:szCs w:val="18"/>
              </w:rPr>
              <w:t xml:space="preserve"> Графика документооборота)</w:t>
            </w:r>
          </w:p>
        </w:tc>
      </w:tr>
      <w:tr w:rsidR="00AD4101" w:rsidRPr="009600D0" w14:paraId="3B768DE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AC56" w14:textId="66E01612" w:rsidR="00AD4101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1A36" w14:textId="18BB189C" w:rsidR="00AD4101" w:rsidRPr="00EE5424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</w:t>
            </w:r>
            <w:hyperlink r:id="rId139" w:history="1"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на приемку материальных ценностей (нефинансовых активов)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0504207) при принятии к учету нефинансовых активов, поступивших при возмещении в натуральной форме ущерба, причиненного виновным лицом с приложением решения комиссии по поступлению и выбытию активов об оценке справедливой стоимости имущества, с приложением заявления виновного лица о возмещении ущерба в натуральной форме и технической документации (паспорта)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7469" w14:textId="1909896F" w:rsidR="00AD4101" w:rsidRPr="00EE5424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6802" w14:textId="31813941" w:rsidR="00AD4101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дня, следующего за днем принятия решения о возмещении ущерба в натуральной форме со дня наступления факта хозяйственной жизни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808BE2C" w14:textId="77777777" w:rsidR="00AD4101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формирование одностороннего Акта приема – передачи нефинансовых активов (ф. 0510448) комиссией по поступлению и выбытию активов</w:t>
            </w:r>
          </w:p>
          <w:p w14:paraId="5183AD78" w14:textId="73284BF3" w:rsidR="00AD4101" w:rsidRPr="00EE5424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3) Решение о признании нефинансовых активов (ф. 0510441)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8BFE" w14:textId="48AE9C29" w:rsidR="00AD4101" w:rsidRPr="00EE5424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06CC" w14:textId="77777777" w:rsidR="00AD4101" w:rsidRPr="00EE5424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4AF86BA9" w14:textId="04E2F286" w:rsidR="00AD4101" w:rsidRPr="00EE5424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2) по объектам стоимостью свыше 10000,00 рублей - отражение информации в Инвентарной </w:t>
            </w:r>
            <w:hyperlink r:id="rId140" w:history="1"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>0504031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 ф. 0509215 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)/Инвентарной </w:t>
            </w:r>
            <w:hyperlink r:id="rId141" w:history="1"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0504032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0509216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или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C7A2" w14:textId="3BC216A1" w:rsidR="00AD4101" w:rsidRPr="00EE5424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4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 для отражения в </w:t>
            </w:r>
            <w:hyperlink r:id="rId142" w:history="1"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0504071), </w:t>
            </w:r>
            <w:hyperlink r:id="rId143" w:history="1"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по </w:t>
            </w:r>
            <w:proofErr w:type="spellStart"/>
            <w:r w:rsidRPr="00EE5424"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счету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0509213);</w:t>
            </w:r>
          </w:p>
          <w:p w14:paraId="37470AD0" w14:textId="750565D9" w:rsidR="00AD4101" w:rsidRPr="00EE5424" w:rsidRDefault="00AD4101" w:rsidP="00EE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2) для формирования </w:t>
            </w:r>
            <w:hyperlink r:id="rId144" w:history="1"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0510441) нефинансовым активам, а в части материальных запасов - по которым устанавливается срок эксплуатации (см. </w:t>
            </w:r>
            <w:hyperlink r:id="rId145" w:history="1"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>п.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3.</w:t>
              </w:r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 xml:space="preserve"> 5</w:t>
              </w:r>
            </w:hyperlink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Графика документооборота)</w:t>
            </w:r>
          </w:p>
        </w:tc>
      </w:tr>
      <w:tr w:rsidR="00AD4101" w:rsidRPr="009600D0" w14:paraId="53576961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E017" w14:textId="60480AEF" w:rsidR="00AD4101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9112" w14:textId="4D21CCCC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</w:t>
            </w:r>
            <w:hyperlink r:id="rId146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на приемку материальных запасов (нефинансовых активов)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0504207) при приемке материальных ценностей, полученных в результате ликвидации (демонтажа, утилизации) основного средства с приложением решения комиссии по поступлению и выбытию активов об оценке справедливой стоимости объектов (при отсутствии функциональной возможности подписания в электронном виде)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EDB6" w14:textId="63C7657C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63D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3F2D" w14:textId="4F015F01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направление не позднее 1 (одного) рабочего дня 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7B2B" w14:textId="4794441E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138" w14:textId="1E0602B4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68AA" w14:textId="1C493041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47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0504071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EA24C57" w14:textId="58A160D3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2) для формирования </w:t>
            </w:r>
            <w:hyperlink r:id="rId148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о признании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0510441) по материальным запасам, в отношении которых устанавливается срок эксплуатации (см. </w:t>
            </w:r>
            <w:hyperlink r:id="rId149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п.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3.</w:t>
              </w:r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 xml:space="preserve"> 5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Графика документооборота)</w:t>
            </w:r>
          </w:p>
        </w:tc>
      </w:tr>
      <w:tr w:rsidR="00AD4101" w:rsidRPr="009600D0" w14:paraId="18EB79F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50E" w14:textId="735543AD" w:rsidR="00AD4101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DAAC" w14:textId="219D2FE0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50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Накладная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на внутреннее перемещение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0504102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0510450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(из одного структурного подразделения в другое, от одного материально ответственного лица другому)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AB14" w14:textId="77777777" w:rsidR="00AD4101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 (скан-копия) ф. 0504102</w:t>
            </w:r>
          </w:p>
          <w:p w14:paraId="6BE7A5CD" w14:textId="48CF23B6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по ф.0510450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92E6" w14:textId="4D99CF76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не позднее дня передачи из одного структурного подразделения другому, от одного ответственного лица другому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9FD1" w14:textId="2508A93C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CFC8" w14:textId="77777777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480DE03B" w14:textId="335AD069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2) внесение сведений о перемещении объекта нефинансовых активов в Инвентарную </w:t>
            </w:r>
            <w:hyperlink r:id="rId151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карточку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0504031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0509215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)/Инвентарную </w:t>
            </w:r>
            <w:hyperlink r:id="rId152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карточку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0504032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/ф. 0509216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7B37" w14:textId="517880F5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53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0504071),  в Оборотной </w:t>
            </w:r>
            <w:hyperlink r:id="rId154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по нефинансовым активам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0504035);</w:t>
            </w:r>
          </w:p>
          <w:p w14:paraId="575FFFF7" w14:textId="1BA91F00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Инвентарном </w:t>
            </w:r>
            <w:hyperlink r:id="rId155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списке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0504034) </w:t>
            </w:r>
          </w:p>
        </w:tc>
      </w:tr>
      <w:tr w:rsidR="00AD4101" w:rsidRPr="009600D0" w14:paraId="1B8A6CC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F204" w14:textId="3C0EA0F3" w:rsidR="00AD4101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1.15.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8AE" w14:textId="37B47387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Движение имущества, переданного в личное пользование для служебных целей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0B25" w14:textId="77777777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44F7" w14:textId="77777777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8B1C" w14:textId="77777777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7C41" w14:textId="77777777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7D3D" w14:textId="77777777" w:rsidR="00AD4101" w:rsidRPr="0020616B" w:rsidRDefault="00AD4101" w:rsidP="0020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23BCD0B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C661" w14:textId="21962E75" w:rsidR="00AD4101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5B32" w14:textId="0600BBD2" w:rsidR="00AD4101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823">
              <w:rPr>
                <w:rFonts w:ascii="Times New Roman" w:hAnsi="Times New Roman" w:cs="Times New Roman"/>
                <w:sz w:val="18"/>
                <w:szCs w:val="18"/>
              </w:rPr>
              <w:t xml:space="preserve">Акт приема-передачи объектов, полученных в личное пользование </w:t>
            </w:r>
            <w:hyperlink r:id="rId156" w:history="1">
              <w:r w:rsidRPr="00036823">
                <w:rPr>
                  <w:rFonts w:ascii="Times New Roman" w:hAnsi="Times New Roman" w:cs="Times New Roman"/>
                  <w:sz w:val="18"/>
                  <w:szCs w:val="18"/>
                </w:rPr>
                <w:t>(ф. 0510434)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D0D1" w14:textId="2C8C5738" w:rsidR="00AD4101" w:rsidRPr="0020616B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BC5E" w14:textId="597FCA84" w:rsidR="00AD4101" w:rsidRPr="0020616B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выдачи имущества работнику (сотруднику)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FCE4" w14:textId="220CECCA" w:rsidR="00AD4101" w:rsidRPr="0020616B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совершения хозяйственной 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CDCF" w14:textId="3376D712" w:rsidR="00AD4101" w:rsidRPr="0020616B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</w:p>
          <w:p w14:paraId="2E8D880D" w14:textId="2F2B8415" w:rsidR="00AD4101" w:rsidRPr="0020616B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B734" w14:textId="054D0EC7" w:rsidR="00AD4101" w:rsidRPr="00E633C9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57" w:history="1">
              <w:r w:rsidRPr="00E633C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0504071),  </w:t>
            </w:r>
            <w:hyperlink r:id="rId158" w:history="1">
              <w:r w:rsidRPr="00E633C9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по </w:t>
            </w:r>
            <w:proofErr w:type="spellStart"/>
            <w:r w:rsidRPr="00E633C9"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  <w:p w14:paraId="06A930AB" w14:textId="3BE95F95" w:rsidR="00AD4101" w:rsidRPr="0020616B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3C9">
              <w:rPr>
                <w:sz w:val="18"/>
                <w:szCs w:val="18"/>
              </w:rPr>
              <w:lastRenderedPageBreak/>
              <w:t>2)</w:t>
            </w: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59" w:history="1">
              <w:r w:rsidRPr="00E633C9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учета имущества в личном пользовании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>0509097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D4101" w:rsidRPr="009600D0" w14:paraId="2C0247A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11F7" w14:textId="065F32DD" w:rsidR="00AD4101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1.15.2.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8068" w14:textId="376259D2" w:rsidR="00AD4101" w:rsidRPr="00D36C94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6C94">
              <w:rPr>
                <w:rFonts w:ascii="Times New Roman" w:hAnsi="Times New Roman" w:cs="Times New Roman"/>
                <w:sz w:val="18"/>
                <w:szCs w:val="18"/>
              </w:rPr>
              <w:t xml:space="preserve">Карточка (книга) учета выдачи имущества в пользование </w:t>
            </w:r>
            <w:hyperlink r:id="rId160" w:history="1">
              <w:r w:rsidRPr="00D36C94">
                <w:rPr>
                  <w:rFonts w:ascii="Times New Roman" w:hAnsi="Times New Roman" w:cs="Times New Roman"/>
                  <w:sz w:val="18"/>
                  <w:szCs w:val="18"/>
                </w:rPr>
                <w:t>(ф. 0504206)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</w:t>
            </w:r>
            <w:r w:rsidRPr="00D36C94">
              <w:rPr>
                <w:rFonts w:ascii="Times New Roman" w:hAnsi="Times New Roman" w:cs="Times New Roman"/>
                <w:sz w:val="18"/>
                <w:szCs w:val="18"/>
              </w:rPr>
              <w:t xml:space="preserve">Карточка учета имущества в личном пользовании </w:t>
            </w:r>
            <w:hyperlink r:id="rId161" w:history="1">
              <w:r w:rsidRPr="00D36C94">
                <w:rPr>
                  <w:rFonts w:ascii="Times New Roman" w:hAnsi="Times New Roman" w:cs="Times New Roman"/>
                  <w:sz w:val="18"/>
                  <w:szCs w:val="18"/>
                </w:rPr>
                <w:t>(ф. 0509097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3FF1D74" w14:textId="77777777" w:rsidR="00AD4101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B150" w14:textId="5D864D61" w:rsidR="00AD4101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 (скан-копия) ф. 0504206</w:t>
            </w:r>
          </w:p>
          <w:p w14:paraId="3E1FDFF4" w14:textId="3FBEE385" w:rsidR="00AD4101" w:rsidRPr="0020616B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по ф.0509097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738C" w14:textId="739F8940" w:rsidR="00AD4101" w:rsidRPr="0020616B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выдачи имущества работнику (сотруднику)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D297" w14:textId="009088C5" w:rsidR="00AD4101" w:rsidRPr="0020616B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совершения хозяйственной 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2D3C" w14:textId="77777777" w:rsidR="00AD4101" w:rsidRPr="0020616B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7698D76D" w14:textId="69A56192" w:rsidR="00AD4101" w:rsidRPr="0020616B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Акта приема – передачи </w:t>
            </w:r>
            <w:r w:rsidRPr="00036823">
              <w:rPr>
                <w:rFonts w:ascii="Times New Roman" w:hAnsi="Times New Roman" w:cs="Times New Roman"/>
                <w:sz w:val="18"/>
                <w:szCs w:val="18"/>
              </w:rPr>
              <w:t>объектов, полученных в личное пользование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(ф. 0510434)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430D" w14:textId="410B5E39" w:rsidR="00AD4101" w:rsidRPr="00EE5424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62" w:history="1">
              <w:r w:rsidRPr="0020616B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 xml:space="preserve">0504071),  </w:t>
            </w:r>
            <w:hyperlink r:id="rId163" w:history="1">
              <w:r w:rsidRPr="00EE5424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по </w:t>
            </w:r>
            <w:proofErr w:type="spellStart"/>
            <w:r w:rsidRPr="00EE5424"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счету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E5424">
              <w:rPr>
                <w:rFonts w:ascii="Times New Roman" w:hAnsi="Times New Roman" w:cs="Times New Roman"/>
                <w:sz w:val="18"/>
                <w:szCs w:val="18"/>
              </w:rPr>
              <w:t xml:space="preserve"> 0509213)</w:t>
            </w:r>
          </w:p>
          <w:p w14:paraId="7B0572B5" w14:textId="3EF1104E" w:rsidR="00AD4101" w:rsidRPr="0020616B" w:rsidRDefault="00AD4101" w:rsidP="00036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8D6901" w14:textId="089D08F7" w:rsidR="00AD4101" w:rsidRPr="0020616B" w:rsidRDefault="00AD4101" w:rsidP="00D36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7950BD0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6BFB" w14:textId="5E1E5DC7" w:rsidR="00AD4101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1D01" w14:textId="38E71068" w:rsidR="00AD4101" w:rsidRPr="00D36C94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64" w:history="1">
              <w:r w:rsidRPr="00E633C9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приемки материалов (материальных ценностей)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0504220) </w:t>
            </w:r>
            <w:hyperlink r:id="rId165" w:history="1"/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при наличии количественного или качественного расхождения при приемке объектов нефинансовых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DB13" w14:textId="207D98D3" w:rsidR="00AD4101" w:rsidRPr="0020616B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 (скан-копия) (ф. 0504220)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AA9" w14:textId="1FFCB639" w:rsidR="00AD4101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выявления расхождения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AA0B" w14:textId="6810EB47" w:rsidR="00AD4101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729B" w14:textId="77777777" w:rsidR="00AD4101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61DC47E7" w14:textId="2B928651" w:rsidR="00AD4101" w:rsidRPr="0020616B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отражение в регистрах бухгалтерского учета в целях систематизации информации на соответствующих счетах учета нефинансовых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55F0" w14:textId="152BC441" w:rsidR="00AD4101" w:rsidRPr="00E633C9" w:rsidRDefault="00AD4101" w:rsidP="00E63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66" w:history="1">
              <w:r w:rsidRPr="00E633C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0504071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D4101" w:rsidRPr="009600D0" w14:paraId="6490629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10FC" w14:textId="05AB27B9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94FD" w14:textId="64FBE7F5" w:rsidR="00AD4101" w:rsidRPr="00E633C9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67" w:history="1">
              <w:r w:rsidRPr="00E633C9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приемки товаров, работ, услуг (ф. 0510452)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поставленных товаров, выполненных работ, оказанных услуг, предусмотренной договором, информация о котором не размещается в реестре контрактов на ЕИС, включая оформление количественного и (или) качественного расхождения, несоответствия ассортимента принимаемых материальных ценностей сопроводительным документам грузоотправителя (поставщика (подрядчика), и информации о транспортировке груза (например, сведений о целостности пломб и упаковок при транспортировке) возникающих в результате приемки товаров, работ, услуг с приложением подтверждающих документов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E9ED" w14:textId="5776CDCD" w:rsidR="00AD4101" w:rsidRPr="0020616B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E4F8" w14:textId="124E0383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выявления расхождения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970C" w14:textId="78846718" w:rsidR="00AD4101" w:rsidRPr="0020616B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616B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ED5F" w14:textId="77777777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562D792E" w14:textId="1C660D7C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отражение в регистрах бухгалтерского учета в целях систематизации информации на соответствующих счетах учета нефинансовых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C10A" w14:textId="12201BD3" w:rsidR="00AD4101" w:rsidRPr="00E633C9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68" w:history="1">
              <w:r w:rsidRPr="00E633C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633C9">
              <w:rPr>
                <w:rFonts w:ascii="Times New Roman" w:hAnsi="Times New Roman" w:cs="Times New Roman"/>
                <w:sz w:val="18"/>
                <w:szCs w:val="18"/>
              </w:rPr>
              <w:t xml:space="preserve"> 0504071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D4101" w:rsidRPr="009600D0" w14:paraId="17B6448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BBF3" w14:textId="5F199C9E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3836" w14:textId="185FD4CC" w:rsidR="00AD4101" w:rsidRPr="00E633C9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 кадастровой стоимости земельных участков и о ее изменении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F5FF" w14:textId="74B292F9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F8FA" w14:textId="01BD472F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не позднее 2 (двух) рабочих дней со дня внесения изменений сведений в Реестр федерального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156A" w14:textId="7105D4DD" w:rsidR="00AD4101" w:rsidRPr="0020616B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70AE" w14:textId="07C41514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8FA3" w14:textId="1E865B6A" w:rsidR="00AD4101" w:rsidRPr="00E633C9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69" w:history="1">
              <w:r w:rsidRPr="00C111ED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111ED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04BCBF3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1981" w14:textId="5DF6B6F0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3623" w14:textId="6927F402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Консервация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расконсервация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объекта основных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BAFE" w14:textId="77777777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796B" w14:textId="77777777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8495" w14:textId="77777777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08DE" w14:textId="77777777" w:rsidR="00AD4101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0416" w14:textId="77777777" w:rsidR="00AD4101" w:rsidRPr="00C111ED" w:rsidRDefault="00AD4101" w:rsidP="00C1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4D34013C" w14:textId="77777777" w:rsidTr="00AD4101">
        <w:trPr>
          <w:trHeight w:val="14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BCC8" w14:textId="72D98F12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04F1" w14:textId="718FA7BF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о консервации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расконсервации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объекта основных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34E0" w14:textId="2C1492AC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36F1" w14:textId="2C4B92B9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утверждения руководителем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557B" w14:textId="7C45437B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70BA" w14:textId="68F9BC51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1) отражение факта хозяйственной жизни в учете </w:t>
            </w:r>
          </w:p>
          <w:p w14:paraId="3D563DFB" w14:textId="242D5F85" w:rsidR="00AD4101" w:rsidRPr="00445120" w:rsidRDefault="00AD4101" w:rsidP="00445120"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Инвентарной </w:t>
            </w:r>
            <w:hyperlink r:id="rId170" w:history="1">
              <w:r w:rsidRPr="00445120">
                <w:rPr>
                  <w:rFonts w:ascii="Times New Roman" w:hAnsi="Times New Roman" w:cs="Times New Roman"/>
                  <w:sz w:val="18"/>
                  <w:szCs w:val="18"/>
                </w:rPr>
                <w:t>карточки</w:t>
              </w:r>
            </w:hyperlink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 (ф. 0504031/ ф. 0509215)/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880C" w14:textId="617744C5" w:rsidR="00AD4101" w:rsidRPr="00C111ED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71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75FA2A61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6E5" w14:textId="3E8B1458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EBD6" w14:textId="6BEFCAD4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72" w:history="1">
              <w:r w:rsidRPr="00445120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 о консервации (</w:t>
            </w:r>
            <w:proofErr w:type="spellStart"/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расконсервации</w:t>
            </w:r>
            <w:proofErr w:type="spellEnd"/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) объекта основных средств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0510433)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приложением документов, подтверждающих расходы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0DE6" w14:textId="1FEAD266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EC20" w14:textId="28590E9E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е позднее следующего рабочего дня со дня принятия решения о переводе объекта нефинансовых активов на консервацию (</w:t>
            </w:r>
            <w:proofErr w:type="spellStart"/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расконсервацию</w:t>
            </w:r>
            <w:proofErr w:type="spellEnd"/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2B59" w14:textId="6A06D042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утверждения руководителем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C5A7" w14:textId="1969813D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отражение информации в Инвентарной </w:t>
            </w:r>
            <w:hyperlink r:id="rId173" w:history="1">
              <w:r w:rsidRPr="00445120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0504031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0509215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)/Инвентарной </w:t>
            </w:r>
            <w:hyperlink r:id="rId174" w:history="1">
              <w:r w:rsidRPr="00445120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 группового учета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0504032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ф. 0509216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8D14" w14:textId="693B3339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AD4101" w:rsidRPr="009600D0" w14:paraId="29A2965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539A" w14:textId="0383CBAE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1CC8" w14:textId="77777777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75" w:history="1">
              <w:r w:rsidRPr="00445120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 приема-передачи объектов</w:t>
            </w:r>
          </w:p>
          <w:p w14:paraId="27B4F8C3" w14:textId="6F1CAD00" w:rsidR="00AD4101" w:rsidRPr="0044512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 0504101) при передаче объекта имущества в операционную аренду (имущественный </w:t>
            </w:r>
            <w:proofErr w:type="spellStart"/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), безвозмездное пользование с приложением договора операционной аренды (имущественного найма), договора безвозмездного пользования, относящегося к операционной аренде в случае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 xml:space="preserve"> если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учреждение </w:t>
            </w:r>
            <w:r w:rsidRPr="00445120">
              <w:rPr>
                <w:rFonts w:ascii="Times New Roman" w:hAnsi="Times New Roman" w:cs="Times New Roman"/>
                <w:sz w:val="18"/>
                <w:szCs w:val="18"/>
              </w:rPr>
              <w:t>является арендодателем (балансодержателем)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форма, разработанная учреждением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9096" w14:textId="77777777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7FB1" w14:textId="77777777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1013" w14:textId="77777777" w:rsidR="00AD4101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A61B" w14:textId="77777777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47BA" w14:textId="77777777" w:rsidR="00AD4101" w:rsidRPr="00445120" w:rsidRDefault="00AD4101" w:rsidP="0044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63321F8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49CA" w14:textId="5769A477" w:rsidR="00AD4101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9BAF" w14:textId="1EEB8701" w:rsidR="00AD4101" w:rsidRPr="00D46F8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76" w:history="1">
              <w:r w:rsidRPr="00D46F80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 приема-передачи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 0504101) при передаче объекта имущества в 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операционную аренду (имущественный </w:t>
            </w:r>
            <w:proofErr w:type="spellStart"/>
            <w:r w:rsidRPr="00D46F80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D46F80">
              <w:rPr>
                <w:rFonts w:ascii="Times New Roman" w:hAnsi="Times New Roman" w:cs="Times New Roman"/>
                <w:sz w:val="18"/>
                <w:szCs w:val="18"/>
              </w:rPr>
              <w:t>), безвозмездное пользование с приложением договора операционной аренды (имущественного найма), договора безвозмездного пользования, относящегося к операционной аренде, информации о справедливой стоимости для объекта учета аренды на льготных условиях (при отсутствии функциональной возможности подписания в электронном виде)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либо форма, разработанная учреждением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6B18" w14:textId="6C3DBD13" w:rsidR="00AD4101" w:rsidRPr="00D46F8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F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67A8" w14:textId="4205A158" w:rsidR="00AD4101" w:rsidRPr="00D46F8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одписание и направление принимающей стороне с приложением информации о 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справедливой стоимости для объекта учета аренды на льготных условиях не позднее следующего рабочего дня со дня наступления факта хозяйственной жизни;</w:t>
            </w:r>
          </w:p>
          <w:p w14:paraId="6F914198" w14:textId="5EC220EC" w:rsidR="00AD4101" w:rsidRPr="00D46F8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2)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бухгалтерию 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t>с приложением электронного образа (скан-копии) документа, подписанного принимающей стороной не позднее рабочего дня после получения подписанного документа принимающей стороной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0E84" w14:textId="1A1F1A56" w:rsidR="00AD4101" w:rsidRPr="00D46F8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F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позднее следующего рабочего дня со 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0AE4" w14:textId="77777777" w:rsidR="00AD4101" w:rsidRPr="00D46F8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6F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 отражение факта хозяйственной жизни в учете;</w:t>
            </w:r>
          </w:p>
          <w:p w14:paraId="7FBEA263" w14:textId="77777777" w:rsidR="00AD4101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6F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2) отражение в Инвентарной </w:t>
            </w:r>
            <w:hyperlink r:id="rId177" w:history="1">
              <w:r w:rsidRPr="00D46F80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 учета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 0504031)</w:t>
            </w:r>
          </w:p>
          <w:p w14:paraId="3A1CB013" w14:textId="7C5F6F74" w:rsidR="00AD4101" w:rsidRPr="00D46F8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A5BC" w14:textId="35A0FEE5" w:rsidR="00AD4101" w:rsidRPr="00D46F80" w:rsidRDefault="00AD4101" w:rsidP="00D4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6F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отражения в </w:t>
            </w:r>
            <w:hyperlink r:id="rId178" w:history="1">
              <w:r w:rsidRPr="00D46F80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0504071), </w:t>
            </w:r>
            <w:hyperlink r:id="rId179" w:history="1">
              <w:r w:rsidRPr="00D46F80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по </w:t>
            </w:r>
            <w:proofErr w:type="spellStart"/>
            <w:r w:rsidRPr="00D46F80"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 счету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D46F80">
              <w:rPr>
                <w:rFonts w:ascii="Times New Roman" w:hAnsi="Times New Roman" w:cs="Times New Roman"/>
                <w:sz w:val="18"/>
                <w:szCs w:val="18"/>
              </w:rPr>
              <w:t xml:space="preserve"> 0509213)</w:t>
            </w:r>
          </w:p>
        </w:tc>
      </w:tr>
      <w:tr w:rsidR="00AD4101" w:rsidRPr="009600D0" w14:paraId="3256835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8D1" w14:textId="7ECA7FFE" w:rsidR="00AD4101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1.20.2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B52F" w14:textId="6EB25387" w:rsidR="00AD4101" w:rsidRPr="00D46F80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Дополнительное соглашение о досрочном расторжении, об изменении условий договора операционной аренды/договора безвозмездного пользования, относящегося к операционной аренде (в качестве арендодателя (балансодержателя))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A0DF" w14:textId="601000D8" w:rsidR="00AD4101" w:rsidRPr="00D46F80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62C1" w14:textId="60FD41D2" w:rsidR="00AD4101" w:rsidRPr="00D46F80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не позднее следующего рабочего дня со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1919" w14:textId="32179E04" w:rsidR="00AD4101" w:rsidRPr="00D46F80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BE42" w14:textId="4F15D6E5" w:rsidR="00AD4101" w:rsidRPr="00D46F80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AC37" w14:textId="42EB6695" w:rsidR="00AD4101" w:rsidRPr="00D46F80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F052B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80" w:history="1">
              <w:r w:rsidRPr="003F052B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3F052B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3F052B">
              <w:rPr>
                <w:rFonts w:ascii="Times New Roman" w:hAnsi="Times New Roman" w:cs="Times New Roman"/>
                <w:sz w:val="18"/>
                <w:szCs w:val="18"/>
              </w:rPr>
              <w:t xml:space="preserve"> 0504071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D4101" w:rsidRPr="009600D0" w14:paraId="2B59F0C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D62" w14:textId="5E960373" w:rsidR="00AD4101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DAF2" w14:textId="0E00794E" w:rsidR="00AD4101" w:rsidRPr="006316D5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81" w:history="1">
              <w:r w:rsidRPr="006316D5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Pr="006316D5">
              <w:rPr>
                <w:rFonts w:ascii="Times New Roman" w:hAnsi="Times New Roman" w:cs="Times New Roman"/>
                <w:sz w:val="18"/>
                <w:szCs w:val="18"/>
              </w:rPr>
              <w:t xml:space="preserve"> о приеме-передаче объектов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 xml:space="preserve"> 0504101) при поступлении нефинансовых активов по договору аренды (имущественного найма), договору безвозмездного пользования, относящегося к операционной аренде или иной первичный документ, подтверждающий поступление нефинансовых активов с приложением договора аренды, безвозмездного пользования, с приложением информации о справедливой стоимости для объекта учета аренды на льготных условиях, полученной от передающей стороны (при отсутствии функциональной возможности подписания в электронном виде передающей стороной)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67AD" w14:textId="15CAE1E9" w:rsidR="00AD4101" w:rsidRPr="006316D5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543B" w14:textId="6027FDBF" w:rsidR="00AD4101" w:rsidRPr="006316D5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 xml:space="preserve">1) утверждение документ не </w:t>
            </w:r>
            <w:proofErr w:type="gramStart"/>
            <w:r w:rsidRPr="006316D5">
              <w:rPr>
                <w:rFonts w:ascii="Times New Roman" w:hAnsi="Times New Roman" w:cs="Times New Roman"/>
                <w:sz w:val="18"/>
                <w:szCs w:val="18"/>
              </w:rPr>
              <w:t>позднее  рабочего</w:t>
            </w:r>
            <w:proofErr w:type="gramEnd"/>
            <w:r w:rsidRPr="006316D5">
              <w:rPr>
                <w:rFonts w:ascii="Times New Roman" w:hAnsi="Times New Roman" w:cs="Times New Roman"/>
                <w:sz w:val="18"/>
                <w:szCs w:val="18"/>
              </w:rPr>
              <w:t xml:space="preserve"> дня со дня поступления документа от передающей стороны;</w:t>
            </w:r>
          </w:p>
          <w:p w14:paraId="19F65B46" w14:textId="6BCEFFC5" w:rsidR="00AD4101" w:rsidRPr="006316D5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>2) направление документ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решения комиссии по поступлению и выбытию активов о классификации объектов учета аренды не позднее следующего рабочего дня со дня оформления решения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D120" w14:textId="34EC688D" w:rsidR="00AD4101" w:rsidRPr="006316D5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FB8C" w14:textId="77777777" w:rsidR="00AD4101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  <w:p w14:paraId="3D9A9F0D" w14:textId="77777777" w:rsidR="00AD4101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формирование Карточки учета права пользования нефинансовым активом (ф. 0509214) </w:t>
            </w:r>
          </w:p>
          <w:p w14:paraId="65DC685A" w14:textId="6FD49913" w:rsidR="00AD4101" w:rsidRPr="006316D5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D728" w14:textId="69994BDE" w:rsidR="00AD4101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316D5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182" w:history="1">
              <w:r w:rsidRPr="006316D5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6316D5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0504071), Журнале операций по </w:t>
            </w:r>
            <w:proofErr w:type="spellStart"/>
            <w:r w:rsidRPr="006316D5"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6316D5"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9007ADC" w14:textId="504A2ED4" w:rsidR="00AD4101" w:rsidRPr="006316D5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внутреннего пользования</w:t>
            </w:r>
          </w:p>
          <w:p w14:paraId="539C3995" w14:textId="69C017EF" w:rsidR="00AD4101" w:rsidRPr="006316D5" w:rsidRDefault="00AD4101" w:rsidP="00631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2250ED63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D0B0" w14:textId="2D5A9922" w:rsidR="00AD4101" w:rsidRDefault="00AD4101" w:rsidP="00C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DD8E" w14:textId="6B3F6B6A" w:rsidR="00AD4101" w:rsidRPr="00C74FA3" w:rsidRDefault="00AD4101" w:rsidP="00C7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 xml:space="preserve">Оборотная </w:t>
            </w:r>
            <w:hyperlink r:id="rId183" w:history="1">
              <w:r w:rsidRPr="00C74FA3">
                <w:rPr>
                  <w:rFonts w:ascii="Times New Roman" w:hAnsi="Times New Roman" w:cs="Times New Roman"/>
                  <w:sz w:val="18"/>
                  <w:szCs w:val="18"/>
                </w:rPr>
                <w:t>ведомость</w:t>
              </w:r>
            </w:hyperlink>
            <w:r w:rsidRPr="00C74FA3">
              <w:rPr>
                <w:rFonts w:ascii="Times New Roman" w:hAnsi="Times New Roman" w:cs="Times New Roman"/>
                <w:sz w:val="18"/>
                <w:szCs w:val="18"/>
              </w:rPr>
              <w:t xml:space="preserve"> по нефинансовым активам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 xml:space="preserve"> 0504035)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1867" w14:textId="33566819" w:rsidR="00AD4101" w:rsidRPr="00C74FA3" w:rsidRDefault="00AD4101" w:rsidP="00C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9C2" w14:textId="14E44700" w:rsidR="00AD4101" w:rsidRPr="00C74FA3" w:rsidRDefault="00AD4101" w:rsidP="00C7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>формирование ежемесячно на 1-ое число месяца следующего за отчетным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85F0" w14:textId="399BC401" w:rsidR="00AD4101" w:rsidRPr="00C74FA3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4433" w14:textId="27BB1A0E" w:rsidR="00AD4101" w:rsidRPr="00C74FA3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DB2" w14:textId="6DEFB559" w:rsidR="00AD4101" w:rsidRPr="00C74FA3" w:rsidRDefault="00AD4101" w:rsidP="00C7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 xml:space="preserve">1) для направления ответственному лицу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учреждения</w:t>
            </w: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 xml:space="preserve"> по запросу;</w:t>
            </w:r>
          </w:p>
          <w:p w14:paraId="75A6FD50" w14:textId="67CE3C64" w:rsidR="00AD4101" w:rsidRPr="00C74FA3" w:rsidRDefault="00AD4101" w:rsidP="00C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 xml:space="preserve">2) сверка данных с данными Главной </w:t>
            </w:r>
            <w:hyperlink r:id="rId184" w:history="1">
              <w:r w:rsidRPr="00C74FA3">
                <w:rPr>
                  <w:rFonts w:ascii="Times New Roman" w:hAnsi="Times New Roman" w:cs="Times New Roman"/>
                  <w:sz w:val="18"/>
                  <w:szCs w:val="18"/>
                </w:rPr>
                <w:t>книги</w:t>
              </w:r>
            </w:hyperlink>
            <w:r w:rsidRPr="00C74FA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74FA3">
              <w:rPr>
                <w:rFonts w:ascii="Times New Roman" w:hAnsi="Times New Roman" w:cs="Times New Roman"/>
                <w:sz w:val="18"/>
                <w:szCs w:val="18"/>
              </w:rPr>
              <w:t xml:space="preserve"> 0504072)</w:t>
            </w:r>
          </w:p>
        </w:tc>
      </w:tr>
      <w:tr w:rsidR="00AD4101" w:rsidRPr="009600D0" w14:paraId="6C0D8CD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261E" w14:textId="3D073DBA" w:rsidR="00AD4101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0D7E" w14:textId="4D8BBA6C" w:rsidR="00AD4101" w:rsidRPr="009E10DD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Инвентарный </w:t>
            </w:r>
            <w:hyperlink r:id="rId185" w:history="1">
              <w:r w:rsidRPr="009E10DD">
                <w:rPr>
                  <w:rFonts w:ascii="Times New Roman" w:hAnsi="Times New Roman" w:cs="Times New Roman"/>
                  <w:sz w:val="18"/>
                  <w:szCs w:val="18"/>
                </w:rPr>
                <w:t>список</w:t>
              </w:r>
            </w:hyperlink>
            <w:r w:rsidRPr="009E10DD">
              <w:rPr>
                <w:rFonts w:ascii="Times New Roman" w:hAnsi="Times New Roman" w:cs="Times New Roman"/>
                <w:sz w:val="18"/>
                <w:szCs w:val="18"/>
              </w:rPr>
              <w:t xml:space="preserve">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 xml:space="preserve"> 0504034)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B1E" w14:textId="7A18274B" w:rsidR="00AD4101" w:rsidRPr="009E10DD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10F5" w14:textId="08FA3ECA" w:rsidR="00AD4101" w:rsidRPr="009E10DD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о мере отражения операций по принятию к учету нефинансовых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8A83" w14:textId="3156886A" w:rsidR="00AD4101" w:rsidRPr="009E10DD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6CB9" w14:textId="5FBC2120" w:rsidR="00AD4101" w:rsidRPr="009E10DD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A190" w14:textId="77777777" w:rsidR="00AD4101" w:rsidRPr="009E10DD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1) для внутреннего пользования;</w:t>
            </w:r>
          </w:p>
          <w:p w14:paraId="3DD9EAB2" w14:textId="4E21E573" w:rsidR="00AD4101" w:rsidRPr="009E10DD" w:rsidRDefault="00AD4101" w:rsidP="009E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 xml:space="preserve">2) для нанесения инвентарных номеров ответственным лицом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учреждения</w:t>
            </w:r>
          </w:p>
        </w:tc>
      </w:tr>
      <w:tr w:rsidR="00AD4101" w:rsidRPr="009600D0" w14:paraId="1CC3A90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36A9" w14:textId="4B8E36E0" w:rsidR="00AD4101" w:rsidRDefault="00AD4101" w:rsidP="00E62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17C8" w14:textId="77777777" w:rsidR="00AD4101" w:rsidRPr="00E62D1F" w:rsidRDefault="00AD4101" w:rsidP="00E62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86" w:history="1">
              <w:r w:rsidRPr="00E62D1F">
                <w:rPr>
                  <w:rFonts w:ascii="Times New Roman" w:hAnsi="Times New Roman" w:cs="Times New Roman"/>
                  <w:sz w:val="18"/>
                  <w:szCs w:val="18"/>
                </w:rPr>
                <w:t>Карточка</w:t>
              </w:r>
            </w:hyperlink>
            <w:r w:rsidRPr="00E62D1F">
              <w:rPr>
                <w:rFonts w:ascii="Times New Roman" w:hAnsi="Times New Roman" w:cs="Times New Roman"/>
                <w:sz w:val="18"/>
                <w:szCs w:val="18"/>
              </w:rPr>
              <w:t xml:space="preserve"> учета капитальных вложений (ф. 0509211)</w:t>
            </w:r>
          </w:p>
          <w:p w14:paraId="1F4BDFEB" w14:textId="7EAE520F" w:rsidR="00AD4101" w:rsidRPr="009E10DD" w:rsidRDefault="00AD4101" w:rsidP="00E62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94CF" w14:textId="4A838A9E" w:rsidR="00AD4101" w:rsidRPr="00D571D8" w:rsidRDefault="00AD4101" w:rsidP="00E62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8BBD" w14:textId="5BE29BCD" w:rsidR="00AD4101" w:rsidRDefault="00AD4101" w:rsidP="00E62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 xml:space="preserve">о мере отражения операций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формированию капитальных вложений в объекты основных средств, нематериальных, непроизведенных активов, материальных запасов, в отношении которых установлен срок эксплуатации, материальных запасов, изготовленных хозяйственным способом, прав пользования нематериальными активами, биологических активов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4DBA" w14:textId="7DB0C619" w:rsidR="00AD4101" w:rsidRPr="009E10DD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CBE2" w14:textId="01ACB78E" w:rsidR="00AD4101" w:rsidRPr="009E10DD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8BEB" w14:textId="280747C9" w:rsidR="00AD4101" w:rsidRPr="009E10DD" w:rsidRDefault="00AD4101" w:rsidP="00E62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1) для внутреннего пользования</w:t>
            </w:r>
          </w:p>
        </w:tc>
      </w:tr>
      <w:tr w:rsidR="00AD4101" w:rsidRPr="009600D0" w14:paraId="2EC69BC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0ED9" w14:textId="2722D8C6" w:rsidR="00AD4101" w:rsidRDefault="00AD4101" w:rsidP="00AD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6C23" w14:textId="77777777" w:rsidR="00AD4101" w:rsidRPr="00B9183F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83F">
              <w:rPr>
                <w:rFonts w:ascii="Times New Roman" w:hAnsi="Times New Roman" w:cs="Times New Roman"/>
                <w:sz w:val="18"/>
                <w:szCs w:val="18"/>
              </w:rPr>
              <w:t xml:space="preserve">Книга учета материальных ценностей </w:t>
            </w:r>
            <w:hyperlink r:id="rId187" w:history="1">
              <w:r w:rsidRPr="00B9183F">
                <w:rPr>
                  <w:rFonts w:ascii="Times New Roman" w:hAnsi="Times New Roman" w:cs="Times New Roman"/>
                  <w:sz w:val="18"/>
                  <w:szCs w:val="18"/>
                </w:rPr>
                <w:t>(ф. 0504042)</w:t>
              </w:r>
            </w:hyperlink>
            <w:r w:rsidRPr="00B918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6949A23" w14:textId="77777777" w:rsidR="00AD4101" w:rsidRPr="008F7300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D51F" w14:textId="388C18A4" w:rsidR="00AD4101" w:rsidRPr="00D571D8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F23B" w14:textId="719A2052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о мере отражения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ACB3" w14:textId="02EB2890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2711" w14:textId="127FCD05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A16C" w14:textId="4BE8EED7" w:rsidR="00AD4101" w:rsidRPr="008F7300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730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внутреннего пользования</w:t>
            </w:r>
          </w:p>
        </w:tc>
      </w:tr>
      <w:tr w:rsidR="00AD4101" w:rsidRPr="009600D0" w14:paraId="4A1CF6A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6EC2" w14:textId="63C41088" w:rsidR="00AD4101" w:rsidRDefault="00AD4101" w:rsidP="00AD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1A8F" w14:textId="77777777" w:rsidR="00AD4101" w:rsidRPr="00B9183F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83F">
              <w:rPr>
                <w:rFonts w:ascii="Times New Roman" w:hAnsi="Times New Roman" w:cs="Times New Roman"/>
                <w:sz w:val="18"/>
                <w:szCs w:val="18"/>
              </w:rPr>
              <w:t xml:space="preserve">Карточка учета материальных ценностей </w:t>
            </w:r>
            <w:hyperlink r:id="rId188" w:history="1">
              <w:r w:rsidRPr="00B9183F">
                <w:rPr>
                  <w:rFonts w:ascii="Times New Roman" w:hAnsi="Times New Roman" w:cs="Times New Roman"/>
                  <w:sz w:val="18"/>
                  <w:szCs w:val="18"/>
                </w:rPr>
                <w:t>(ф. 0504043)</w:t>
              </w:r>
            </w:hyperlink>
          </w:p>
          <w:p w14:paraId="3910E4DD" w14:textId="77777777" w:rsidR="00AD4101" w:rsidRPr="00B9183F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1BC1" w14:textId="3136A71C" w:rsidR="00AD4101" w:rsidRPr="00D571D8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9613" w14:textId="18B5B657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о мере отражения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D8D1" w14:textId="1E61BC37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7768" w14:textId="267E54D6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B46F" w14:textId="57895AD3" w:rsidR="00AD4101" w:rsidRPr="008F7300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730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внутреннего пользования</w:t>
            </w:r>
          </w:p>
        </w:tc>
      </w:tr>
      <w:tr w:rsidR="00AD4101" w:rsidRPr="009600D0" w14:paraId="7CEF702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069F" w14:textId="6CAD9EE6" w:rsidR="00AD4101" w:rsidRDefault="00AD4101" w:rsidP="00AD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B8EA" w14:textId="4795F0B6" w:rsidR="00AD4101" w:rsidRPr="00B9183F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83F">
              <w:rPr>
                <w:rFonts w:ascii="Times New Roman" w:hAnsi="Times New Roman" w:cs="Times New Roman"/>
                <w:sz w:val="18"/>
                <w:szCs w:val="18"/>
              </w:rPr>
              <w:t xml:space="preserve">Книга регистрации боя посуды </w:t>
            </w:r>
            <w:hyperlink r:id="rId189" w:history="1">
              <w:r w:rsidRPr="00B9183F">
                <w:rPr>
                  <w:rFonts w:ascii="Times New Roman" w:hAnsi="Times New Roman" w:cs="Times New Roman"/>
                  <w:sz w:val="18"/>
                  <w:szCs w:val="18"/>
                </w:rPr>
                <w:t>(ф. 0504044)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2769" w14:textId="0AD4F828" w:rsidR="00AD4101" w:rsidRPr="00D571D8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DEBC" w14:textId="2740D7DF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о мере отражения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5554" w14:textId="359AD9EA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4105" w14:textId="10A6A89F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3DED" w14:textId="649FA198" w:rsidR="00AD4101" w:rsidRPr="008F7300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730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внутреннего пользования</w:t>
            </w:r>
          </w:p>
        </w:tc>
      </w:tr>
      <w:tr w:rsidR="00AD4101" w:rsidRPr="009600D0" w14:paraId="0FDDF3F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A41" w14:textId="667461FC" w:rsidR="00AD4101" w:rsidRDefault="00AD4101" w:rsidP="00AD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A11A" w14:textId="501FAFE4" w:rsidR="00AD4101" w:rsidRPr="00B9183F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83F">
              <w:rPr>
                <w:rFonts w:ascii="Times New Roman" w:hAnsi="Times New Roman" w:cs="Times New Roman"/>
                <w:sz w:val="18"/>
                <w:szCs w:val="18"/>
              </w:rPr>
              <w:t>Книг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9183F">
              <w:rPr>
                <w:rFonts w:ascii="Times New Roman" w:hAnsi="Times New Roman" w:cs="Times New Roman"/>
                <w:sz w:val="18"/>
                <w:szCs w:val="18"/>
              </w:rPr>
              <w:t xml:space="preserve"> учета бланков строгой отчетности </w:t>
            </w:r>
            <w:hyperlink r:id="rId190" w:history="1">
              <w:r w:rsidRPr="00B9183F">
                <w:rPr>
                  <w:rFonts w:ascii="Times New Roman" w:hAnsi="Times New Roman" w:cs="Times New Roman"/>
                  <w:sz w:val="18"/>
                  <w:szCs w:val="18"/>
                </w:rPr>
                <w:t>(ф. 0504045)</w:t>
              </w:r>
            </w:hyperlink>
            <w:r w:rsidRPr="00B918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E7D" w14:textId="3FADD296" w:rsidR="00AD4101" w:rsidRPr="00D571D8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A8F7" w14:textId="0A748BFA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о мере отражения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E4CD" w14:textId="65514766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7273" w14:textId="7A2CF994" w:rsidR="00AD4101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87C8" w14:textId="2A6FA7B1" w:rsidR="00AD4101" w:rsidRPr="008F7300" w:rsidRDefault="00AD4101" w:rsidP="00B91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730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внутреннего пользования</w:t>
            </w:r>
          </w:p>
        </w:tc>
      </w:tr>
      <w:tr w:rsidR="00AD4101" w:rsidRPr="009600D0" w14:paraId="41750CEB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8DC8" w14:textId="7316EF25" w:rsidR="00AD4101" w:rsidRDefault="00AD4101" w:rsidP="00AD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7E51" w14:textId="77777777" w:rsidR="00AD4101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360AD">
              <w:rPr>
                <w:rFonts w:ascii="Times New Roman" w:hAnsi="Times New Roman" w:cs="Times New Roman"/>
                <w:sz w:val="18"/>
                <w:szCs w:val="18"/>
              </w:rPr>
              <w:t>Многографная</w:t>
            </w:r>
            <w:proofErr w:type="spellEnd"/>
            <w:r w:rsidRPr="007360AD">
              <w:rPr>
                <w:rFonts w:ascii="Times New Roman" w:hAnsi="Times New Roman" w:cs="Times New Roman"/>
                <w:sz w:val="18"/>
                <w:szCs w:val="18"/>
              </w:rPr>
              <w:t xml:space="preserve"> карточка </w:t>
            </w:r>
            <w:hyperlink r:id="rId191" w:history="1">
              <w:r w:rsidRPr="007360AD">
                <w:rPr>
                  <w:rFonts w:ascii="Times New Roman" w:hAnsi="Times New Roman" w:cs="Times New Roman"/>
                  <w:sz w:val="18"/>
                  <w:szCs w:val="18"/>
                </w:rPr>
                <w:t>(ф. 0504054)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602020D" w14:textId="77777777" w:rsidR="00AD4101" w:rsidRPr="00B9183F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385D" w14:textId="0A389208" w:rsidR="00AD4101" w:rsidRPr="00D571D8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3389" w14:textId="3746EAB0" w:rsidR="00AD4101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о мере отражения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EF5F" w14:textId="4B9B11A9" w:rsidR="00AD4101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C42F" w14:textId="79ED2D53" w:rsidR="00AD4101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3383" w14:textId="7D9ADCCD" w:rsidR="00AD4101" w:rsidRPr="007360AD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60AD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60AD">
              <w:rPr>
                <w:rFonts w:ascii="Times New Roman" w:hAnsi="Times New Roman" w:cs="Times New Roman"/>
                <w:sz w:val="18"/>
                <w:szCs w:val="18"/>
              </w:rPr>
              <w:t>Для внутреннего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пользования</w:t>
            </w:r>
          </w:p>
        </w:tc>
      </w:tr>
      <w:tr w:rsidR="00AD4101" w:rsidRPr="009600D0" w14:paraId="2C7F3EE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4680" w14:textId="4C6363FF" w:rsidR="00AD4101" w:rsidRDefault="00AD4101" w:rsidP="00AD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928E" w14:textId="6D9D2AAA" w:rsidR="00AD4101" w:rsidRPr="00D61DEF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1DEF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Инвентарная </w:t>
            </w:r>
            <w:hyperlink r:id="rId192" w:history="1">
              <w:r w:rsidRPr="00D61DEF">
                <w:rPr>
                  <w:rFonts w:ascii="Times New Roman" w:hAnsi="Times New Roman" w:cs="Times New Roman"/>
                  <w:sz w:val="18"/>
                  <w:szCs w:val="18"/>
                </w:rPr>
                <w:t>карточка</w:t>
              </w:r>
            </w:hyperlink>
            <w:r w:rsidRPr="00D61DEF">
              <w:rPr>
                <w:rFonts w:ascii="Times New Roman" w:hAnsi="Times New Roman" w:cs="Times New Roman"/>
                <w:sz w:val="18"/>
                <w:szCs w:val="18"/>
              </w:rPr>
              <w:t xml:space="preserve"> учета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0504031/ </w:t>
            </w:r>
            <w:r w:rsidRPr="00D61DEF">
              <w:rPr>
                <w:rFonts w:ascii="Times New Roman" w:hAnsi="Times New Roman" w:cs="Times New Roman"/>
                <w:sz w:val="18"/>
                <w:szCs w:val="18"/>
              </w:rPr>
              <w:t xml:space="preserve">ф. 0509215) </w:t>
            </w:r>
          </w:p>
          <w:p w14:paraId="3E8690B7" w14:textId="77777777" w:rsidR="00AD4101" w:rsidRPr="007360AD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CD3B" w14:textId="77777777" w:rsidR="00AD4101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(ф. 0504031)</w:t>
            </w:r>
          </w:p>
          <w:p w14:paraId="51832B91" w14:textId="7F2131A9" w:rsidR="00AD4101" w:rsidRPr="00D571D8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0510215)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3491" w14:textId="5C2E62B8" w:rsidR="00AD4101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о мере отражения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3DFD" w14:textId="37582597" w:rsidR="00AD4101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C004" w14:textId="4BA6DECE" w:rsidR="00AD4101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40A1" w14:textId="5BBE7394" w:rsidR="00AD4101" w:rsidRPr="007360AD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60AD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60AD">
              <w:rPr>
                <w:rFonts w:ascii="Times New Roman" w:hAnsi="Times New Roman" w:cs="Times New Roman"/>
                <w:sz w:val="18"/>
                <w:szCs w:val="18"/>
              </w:rPr>
              <w:t>Для внутреннего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пользования</w:t>
            </w:r>
          </w:p>
        </w:tc>
      </w:tr>
      <w:tr w:rsidR="00AD4101" w:rsidRPr="009600D0" w14:paraId="0FD3475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5D73" w14:textId="2405B16A" w:rsidR="00AD4101" w:rsidRDefault="00D0206D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5C8B" w14:textId="04F1CCD4" w:rsidR="00AD4101" w:rsidRPr="00D61DEF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1DEF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Инвентарная </w:t>
            </w:r>
            <w:hyperlink r:id="rId193" w:history="1">
              <w:r w:rsidRPr="00D61DEF">
                <w:rPr>
                  <w:rFonts w:ascii="Times New Roman" w:hAnsi="Times New Roman" w:cs="Times New Roman"/>
                  <w:sz w:val="18"/>
                  <w:szCs w:val="18"/>
                </w:rPr>
                <w:t>карточка</w:t>
              </w:r>
            </w:hyperlink>
            <w:r w:rsidRPr="00D61DEF">
              <w:rPr>
                <w:rFonts w:ascii="Times New Roman" w:hAnsi="Times New Roman" w:cs="Times New Roman"/>
                <w:sz w:val="18"/>
                <w:szCs w:val="18"/>
              </w:rPr>
              <w:t xml:space="preserve"> учета нефинансовых активов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0504032/ </w:t>
            </w:r>
            <w:r w:rsidRPr="00D61DEF">
              <w:rPr>
                <w:rFonts w:ascii="Times New Roman" w:hAnsi="Times New Roman" w:cs="Times New Roman"/>
                <w:sz w:val="18"/>
                <w:szCs w:val="18"/>
              </w:rPr>
              <w:t>ф. 050921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61DE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289A00A3" w14:textId="77777777" w:rsidR="00AD4101" w:rsidRPr="00D61DEF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8415" w14:textId="2C25279D" w:rsidR="00AD4101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(ф. 0504032)</w:t>
            </w:r>
          </w:p>
          <w:p w14:paraId="0EC3A72A" w14:textId="0A4068B8" w:rsidR="00AD4101" w:rsidRPr="00D571D8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(ф. 0510213)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AAA3" w14:textId="3A7ABF5F" w:rsidR="00AD4101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9E10DD">
              <w:rPr>
                <w:rFonts w:ascii="Times New Roman" w:hAnsi="Times New Roman" w:cs="Times New Roman"/>
                <w:sz w:val="18"/>
                <w:szCs w:val="18"/>
              </w:rPr>
              <w:t>о мере отражения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942C" w14:textId="03E8BFC0" w:rsidR="00AD4101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45B5" w14:textId="1310DB7B" w:rsidR="00AD4101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15E8" w14:textId="08C0B00A" w:rsidR="00AD4101" w:rsidRPr="007360AD" w:rsidRDefault="00AD4101" w:rsidP="00D61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60AD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60AD">
              <w:rPr>
                <w:rFonts w:ascii="Times New Roman" w:hAnsi="Times New Roman" w:cs="Times New Roman"/>
                <w:sz w:val="18"/>
                <w:szCs w:val="18"/>
              </w:rPr>
              <w:t>Для внутреннего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пользования</w:t>
            </w:r>
          </w:p>
        </w:tc>
      </w:tr>
      <w:tr w:rsidR="00AD4101" w:rsidRPr="009600D0" w14:paraId="3CCD8DA1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2748" w14:textId="045DB931" w:rsidR="00AD4101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C974" w14:textId="19BE6346" w:rsidR="00AD4101" w:rsidRPr="007360AD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о проведении инвентаризации, Решение о проведении инвентаризации (ф. 0510439), Изменение решения о проведении инвентаризации (ф. 057447), </w:t>
            </w:r>
            <w:r w:rsidRPr="008D28C1">
              <w:rPr>
                <w:rFonts w:ascii="Times New Roman" w:hAnsi="Times New Roman" w:cs="Times New Roman"/>
                <w:sz w:val="18"/>
                <w:szCs w:val="18"/>
              </w:rPr>
              <w:t xml:space="preserve">Акт о результатах инвентаризации </w:t>
            </w:r>
            <w:hyperlink r:id="rId194" w:history="1">
              <w:r w:rsidRPr="008D28C1">
                <w:rPr>
                  <w:rFonts w:ascii="Times New Roman" w:hAnsi="Times New Roman" w:cs="Times New Roman"/>
                  <w:sz w:val="18"/>
                  <w:szCs w:val="18"/>
                </w:rPr>
                <w:t>(ф. 0504835)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(см. п.8.1- 8.5 Графика документооборота)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BA2E" w14:textId="77777777" w:rsidR="00AD4101" w:rsidRPr="00D571D8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4F94" w14:textId="77777777" w:rsidR="00AD4101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8400" w14:textId="77777777" w:rsidR="00AD4101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E3B8" w14:textId="77777777" w:rsidR="00AD4101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DD16" w14:textId="77777777" w:rsidR="00AD4101" w:rsidRPr="007360AD" w:rsidRDefault="00AD4101" w:rsidP="00736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55963E93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4CCC" w14:textId="0EABB24F" w:rsidR="00AD4101" w:rsidRPr="00FF389C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E058" w14:textId="77777777" w:rsidR="00AD4101" w:rsidRPr="00FF389C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Инвентаризационная опись ценных бумаг </w:t>
            </w:r>
            <w:hyperlink r:id="rId195" w:history="1">
              <w:r w:rsidRPr="00FF389C">
                <w:rPr>
                  <w:rFonts w:ascii="Times New Roman" w:hAnsi="Times New Roman" w:cs="Times New Roman"/>
                  <w:sz w:val="18"/>
                  <w:szCs w:val="18"/>
                </w:rPr>
                <w:t>(ф. 0504081)</w:t>
              </w:r>
            </w:hyperlink>
          </w:p>
          <w:p w14:paraId="501EE448" w14:textId="77777777" w:rsidR="00AD4101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4DB6" w14:textId="6DDC2F4B" w:rsidR="00AD4101" w:rsidRPr="00D571D8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1AD4" w14:textId="5D4E6F3D" w:rsidR="00AD4101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 начала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5D94" w14:textId="17826C8B" w:rsidR="00AD4101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D567" w14:textId="2D62CE3D" w:rsidR="00AD4101" w:rsidRPr="00FF389C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93B4" w14:textId="7BAFDDF2" w:rsidR="00AD4101" w:rsidRPr="007360AD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96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24558E5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CAAB" w14:textId="2C5F17C5" w:rsidR="00AD4101" w:rsidRPr="00FF389C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483" w14:textId="4D8E9970" w:rsidR="00AD4101" w:rsidRPr="00FF389C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Инвентаризационная опись остатков на счетах учета денежных средств </w:t>
            </w:r>
            <w:hyperlink r:id="rId197" w:history="1">
              <w:r w:rsidRPr="00FF389C">
                <w:rPr>
                  <w:rFonts w:ascii="Times New Roman" w:hAnsi="Times New Roman" w:cs="Times New Roman"/>
                  <w:sz w:val="18"/>
                  <w:szCs w:val="18"/>
                </w:rPr>
                <w:t>(ф. 0504082)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673F" w14:textId="49B18573" w:rsidR="00AD4101" w:rsidRPr="00D571D8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A7F1" w14:textId="3A59736E" w:rsidR="00AD4101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 начала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AE23" w14:textId="75B3803B" w:rsidR="00AD4101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8135" w14:textId="024B3F5D" w:rsidR="00AD4101" w:rsidRPr="00FF389C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97E8" w14:textId="1BCA83DE" w:rsidR="00AD4101" w:rsidRPr="00F37123" w:rsidRDefault="00AD4101" w:rsidP="00FF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198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5D1E35E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D722" w14:textId="093E0AA9" w:rsidR="00AD4101" w:rsidRDefault="00AD4101" w:rsidP="00981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97AF" w14:textId="77777777" w:rsidR="00AD4101" w:rsidRPr="0098170C" w:rsidRDefault="00AD4101" w:rsidP="00981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170C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  <w:hyperlink r:id="rId199" w:history="1">
              <w:r w:rsidRPr="0098170C">
                <w:rPr>
                  <w:rFonts w:ascii="Times New Roman" w:hAnsi="Times New Roman" w:cs="Times New Roman"/>
                  <w:sz w:val="18"/>
                  <w:szCs w:val="18"/>
                </w:rPr>
                <w:t>(ф. 0504086)</w:t>
              </w:r>
            </w:hyperlink>
            <w:r w:rsidRPr="009817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FDD17C2" w14:textId="77777777" w:rsidR="00AD4101" w:rsidRPr="0098170C" w:rsidRDefault="00AD4101" w:rsidP="00981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67EF" w14:textId="5E910ACC" w:rsidR="00AD4101" w:rsidRPr="00D571D8" w:rsidRDefault="00AD4101" w:rsidP="00981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F225" w14:textId="7D582FD0" w:rsidR="00AD4101" w:rsidRDefault="00AD4101" w:rsidP="00981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 начала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12D" w14:textId="1DE3DE66" w:rsidR="00AD4101" w:rsidRDefault="00AD4101" w:rsidP="00981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F7D0" w14:textId="2CF43A99" w:rsidR="00AD4101" w:rsidRPr="00FF389C" w:rsidRDefault="00AD4101" w:rsidP="00981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AB16" w14:textId="733D8DA6" w:rsidR="00AD4101" w:rsidRPr="00F37123" w:rsidRDefault="00AD4101" w:rsidP="00981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00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1E9C71C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6FA7" w14:textId="21286E20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09C1" w14:textId="77777777" w:rsidR="00AD4101" w:rsidRPr="002D455F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Инвентаризационная опись (сличительная ведомость) по объектам нефинансовых активов </w:t>
            </w:r>
            <w:hyperlink r:id="rId201" w:history="1">
              <w:r w:rsidRPr="002D455F">
                <w:rPr>
                  <w:rFonts w:ascii="Times New Roman" w:hAnsi="Times New Roman" w:cs="Times New Roman"/>
                  <w:sz w:val="18"/>
                  <w:szCs w:val="18"/>
                </w:rPr>
                <w:t>(ф. 0504087)</w:t>
              </w:r>
            </w:hyperlink>
          </w:p>
          <w:p w14:paraId="2BC63DA0" w14:textId="77777777" w:rsidR="00AD4101" w:rsidRPr="0098170C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CF2F" w14:textId="0CF46B47" w:rsidR="00AD4101" w:rsidRPr="00D571D8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1883" w14:textId="17C447A8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 начала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4BA" w14:textId="213F10B0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7788" w14:textId="51955410" w:rsidR="00AD4101" w:rsidRPr="002D455F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>оформление результатов инвентаризации</w:t>
            </w:r>
          </w:p>
          <w:p w14:paraId="3E8304DE" w14:textId="2131B74F" w:rsidR="00AD4101" w:rsidRPr="002D455F" w:rsidRDefault="00AD4101" w:rsidP="002D45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AAAC" w14:textId="6098C3AD" w:rsidR="00AD4101" w:rsidRPr="002D455F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202" w:history="1">
              <w:r w:rsidRPr="002D455F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</w:t>
            </w:r>
          </w:p>
          <w:p w14:paraId="435E958F" w14:textId="594B0134" w:rsidR="00AD4101" w:rsidRPr="002D455F" w:rsidRDefault="00AD4101" w:rsidP="002D455F">
            <w:pPr>
              <w:rPr>
                <w:rFonts w:ascii="Times New Roman" w:hAnsi="Times New Roman" w:cs="Times New Roman"/>
              </w:rPr>
            </w:pP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оформления Решения о прекращении признания нефинансовых активов активами (ф. 05104410)</w:t>
            </w:r>
          </w:p>
        </w:tc>
      </w:tr>
      <w:tr w:rsidR="00AD4101" w:rsidRPr="009600D0" w14:paraId="6AF7D46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CEEB" w14:textId="01FFE128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10C8" w14:textId="77777777" w:rsidR="00AD4101" w:rsidRPr="002D455F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Инвентаризационная опись наличных денежных средств </w:t>
            </w:r>
            <w:hyperlink r:id="rId203" w:history="1">
              <w:r w:rsidRPr="002D455F">
                <w:rPr>
                  <w:rFonts w:ascii="Times New Roman" w:hAnsi="Times New Roman" w:cs="Times New Roman"/>
                  <w:sz w:val="18"/>
                  <w:szCs w:val="18"/>
                </w:rPr>
                <w:t>(ф. 0504088)</w:t>
              </w:r>
            </w:hyperlink>
          </w:p>
          <w:p w14:paraId="640D0CF9" w14:textId="77777777" w:rsidR="00AD4101" w:rsidRPr="002D455F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4D0A" w14:textId="23371C9B" w:rsidR="00AD4101" w:rsidRPr="00D571D8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3FBD" w14:textId="14513416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 начала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3A36" w14:textId="060D6051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0D46" w14:textId="4A34BBB2" w:rsidR="00AD4101" w:rsidRPr="002D455F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03D" w14:textId="64118550" w:rsidR="00AD4101" w:rsidRPr="002D455F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04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9600D0" w14:paraId="3B90913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B5EF" w14:textId="1333FB4A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6824" w14:textId="712168B6" w:rsidR="00AD4101" w:rsidRPr="002D455F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  <w:hyperlink r:id="rId205" w:history="1">
              <w:r w:rsidRPr="002D455F">
                <w:rPr>
                  <w:rFonts w:ascii="Times New Roman" w:hAnsi="Times New Roman" w:cs="Times New Roman"/>
                  <w:sz w:val="18"/>
                  <w:szCs w:val="18"/>
                </w:rPr>
                <w:t>(ф. 0504089)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267D" w14:textId="080A3937" w:rsidR="00AD4101" w:rsidRPr="00D571D8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6C64" w14:textId="0B41A556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 начала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0A8" w14:textId="286F6B61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CE7B" w14:textId="557730FE" w:rsidR="00AD4101" w:rsidRPr="00FF389C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98FC" w14:textId="77777777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) для отражения в </w:t>
            </w:r>
            <w:hyperlink r:id="rId206" w:history="1">
              <w:r w:rsidRPr="00F37123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F37123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1FB05C6" w14:textId="0B05709D" w:rsidR="00AD4101" w:rsidRDefault="00AD4101" w:rsidP="002D4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>для оформления Решени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 о списании задолженности, невостребованной кредиторами со счета __ </w:t>
            </w:r>
            <w:hyperlink r:id="rId207" w:history="1">
              <w:r w:rsidRPr="002D455F">
                <w:rPr>
                  <w:rFonts w:ascii="Times New Roman" w:hAnsi="Times New Roman" w:cs="Times New Roman"/>
                  <w:sz w:val="18"/>
                  <w:szCs w:val="18"/>
                </w:rPr>
                <w:t>(ф. 0510437)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174092B" w14:textId="16137026" w:rsidR="00AD4101" w:rsidRPr="00F37123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для оформления Решения о признании (восстановлении) сомнительной задолженности по доходам </w:t>
            </w:r>
            <w:hyperlink r:id="rId208" w:history="1">
              <w:r w:rsidRPr="002D455F">
                <w:rPr>
                  <w:rFonts w:ascii="Times New Roman" w:hAnsi="Times New Roman" w:cs="Times New Roman"/>
                  <w:sz w:val="18"/>
                  <w:szCs w:val="18"/>
                </w:rPr>
                <w:t>(ф. 0510445)</w:t>
              </w:r>
            </w:hyperlink>
          </w:p>
        </w:tc>
      </w:tr>
      <w:tr w:rsidR="00AD4101" w:rsidRPr="009600D0" w14:paraId="384C5B1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070E" w14:textId="351C019C" w:rsidR="00AD4101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FA5A" w14:textId="77777777" w:rsidR="00AD4101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Инвентаризационная опись расчетов по поступлениям </w:t>
            </w:r>
            <w:hyperlink r:id="rId209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(ф. 0504091)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B389A95" w14:textId="77777777" w:rsidR="00AD4101" w:rsidRPr="002D455F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0C13" w14:textId="0098A414" w:rsidR="00AD4101" w:rsidRPr="00D571D8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E3BC" w14:textId="7ADB42D8" w:rsidR="00AD4101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 начала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FCF" w14:textId="46ADE747" w:rsidR="00AD4101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3D35" w14:textId="188E6EDB" w:rsidR="00AD4101" w:rsidRPr="00FF389C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BC95" w14:textId="402D9E0D" w:rsidR="00AD4101" w:rsidRPr="00913C09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10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0504071);</w:t>
            </w:r>
          </w:p>
          <w:p w14:paraId="31152D05" w14:textId="3CAD672A" w:rsidR="00AD4101" w:rsidRPr="00913C09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2) для оформления Акта о признании безнадежной к взысканию задолженности по доходам </w:t>
            </w:r>
            <w:hyperlink r:id="rId211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(ф. 0510436)</w:t>
              </w:r>
            </w:hyperlink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050BFF43" w14:textId="47C2C2A3" w:rsidR="00AD4101" w:rsidRDefault="00AD4101" w:rsidP="0091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2D455F">
              <w:rPr>
                <w:rFonts w:ascii="Times New Roman" w:hAnsi="Times New Roman" w:cs="Times New Roman"/>
                <w:sz w:val="18"/>
                <w:szCs w:val="18"/>
              </w:rPr>
              <w:t xml:space="preserve">для оформления Решения о признании (восстановлении) сомнительной задолженности по доходам </w:t>
            </w:r>
            <w:hyperlink r:id="rId212" w:history="1">
              <w:r w:rsidRPr="002D455F">
                <w:rPr>
                  <w:rFonts w:ascii="Times New Roman" w:hAnsi="Times New Roman" w:cs="Times New Roman"/>
                  <w:sz w:val="18"/>
                  <w:szCs w:val="18"/>
                </w:rPr>
                <w:t>(ф. 0510445)</w:t>
              </w:r>
            </w:hyperlink>
          </w:p>
        </w:tc>
      </w:tr>
      <w:tr w:rsidR="00AD4101" w:rsidRPr="009600D0" w14:paraId="51C2063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9BEA" w14:textId="7660111B" w:rsidR="00AD4101" w:rsidRDefault="00AD4101" w:rsidP="00BE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9FB8" w14:textId="36F494B3" w:rsidR="00AD4101" w:rsidRPr="00BE51B1" w:rsidRDefault="00AD4101" w:rsidP="00BE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51B1">
              <w:rPr>
                <w:rFonts w:ascii="Times New Roman" w:hAnsi="Times New Roman" w:cs="Times New Roman"/>
                <w:sz w:val="18"/>
                <w:szCs w:val="18"/>
              </w:rPr>
              <w:t xml:space="preserve">Ведомость расхождений по результатам инвентаризации </w:t>
            </w:r>
            <w:hyperlink r:id="rId213" w:history="1">
              <w:r w:rsidRPr="00BE51B1">
                <w:rPr>
                  <w:rFonts w:ascii="Times New Roman" w:hAnsi="Times New Roman" w:cs="Times New Roman"/>
                  <w:sz w:val="18"/>
                  <w:szCs w:val="18"/>
                </w:rPr>
                <w:t>(ф. 0504092)</w:t>
              </w:r>
            </w:hyperlink>
          </w:p>
          <w:p w14:paraId="1D8550B4" w14:textId="77777777" w:rsidR="00AD4101" w:rsidRPr="00913C09" w:rsidRDefault="00AD4101" w:rsidP="00BE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55E8" w14:textId="2D6213ED" w:rsidR="00AD4101" w:rsidRPr="00D571D8" w:rsidRDefault="00AD4101" w:rsidP="00BE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1D8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72AF" w14:textId="73C74EE0" w:rsidR="00AD4101" w:rsidRDefault="00AD4101" w:rsidP="00BE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51B1">
              <w:rPr>
                <w:rFonts w:ascii="Times New Roman" w:hAnsi="Times New Roman" w:cs="Times New Roman"/>
                <w:sz w:val="18"/>
                <w:szCs w:val="18"/>
              </w:rPr>
              <w:t xml:space="preserve">В день окончания инвентаризации в качестве приложения к Акту о результатах инвентаризации </w:t>
            </w:r>
            <w:hyperlink r:id="rId214" w:history="1">
              <w:r w:rsidRPr="00BE51B1">
                <w:rPr>
                  <w:rFonts w:ascii="Times New Roman" w:hAnsi="Times New Roman" w:cs="Times New Roman"/>
                  <w:sz w:val="18"/>
                  <w:szCs w:val="18"/>
                </w:rPr>
                <w:t>(ф. 0504835)</w:t>
              </w:r>
            </w:hyperlink>
            <w:r w:rsidRPr="00BE51B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955D" w14:textId="124C34E6" w:rsidR="00AD4101" w:rsidRDefault="00AD4101" w:rsidP="00BE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D8B" w14:textId="10961ADF" w:rsidR="00AD4101" w:rsidRPr="00FF389C" w:rsidRDefault="00AD4101" w:rsidP="00BE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E8C0" w14:textId="5CA7986E" w:rsidR="00AD4101" w:rsidRPr="00913C09" w:rsidRDefault="00AD4101" w:rsidP="00BE5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15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</w:t>
            </w:r>
          </w:p>
        </w:tc>
      </w:tr>
      <w:tr w:rsidR="00AD4101" w:rsidRPr="009600D0" w14:paraId="0F7240C0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38BA" w14:textId="6132E754" w:rsidR="00AD4101" w:rsidRDefault="00AD4101" w:rsidP="00E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7A74" w14:textId="77777777" w:rsidR="00AD4101" w:rsidRPr="00ED2B09" w:rsidRDefault="00AD4101" w:rsidP="00E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2B09">
              <w:rPr>
                <w:rFonts w:ascii="Times New Roman" w:hAnsi="Times New Roman" w:cs="Times New Roman"/>
                <w:sz w:val="18"/>
                <w:szCs w:val="18"/>
              </w:rPr>
              <w:t xml:space="preserve">Акт о признании безнадежной к взысканию задолженности по доходам </w:t>
            </w:r>
            <w:hyperlink r:id="rId216" w:history="1">
              <w:r w:rsidRPr="00ED2B09">
                <w:rPr>
                  <w:rFonts w:ascii="Times New Roman" w:hAnsi="Times New Roman" w:cs="Times New Roman"/>
                  <w:sz w:val="18"/>
                  <w:szCs w:val="18"/>
                </w:rPr>
                <w:t>(ф. 0510436)</w:t>
              </w:r>
            </w:hyperlink>
            <w:r w:rsidRPr="00ED2B09">
              <w:rPr>
                <w:rFonts w:ascii="Times New Roman" w:hAnsi="Times New Roman" w:cs="Times New Roman"/>
                <w:sz w:val="18"/>
                <w:szCs w:val="18"/>
              </w:rPr>
              <w:t xml:space="preserve"> формируется на основании данных Инвентаризационной описи расчетов по поступлениям </w:t>
            </w:r>
            <w:hyperlink r:id="rId217" w:history="1">
              <w:r w:rsidRPr="00ED2B09">
                <w:rPr>
                  <w:rFonts w:ascii="Times New Roman" w:hAnsi="Times New Roman" w:cs="Times New Roman"/>
                  <w:sz w:val="18"/>
                  <w:szCs w:val="18"/>
                </w:rPr>
                <w:t>(ф. 0504091)</w:t>
              </w:r>
            </w:hyperlink>
          </w:p>
          <w:p w14:paraId="26D6FC22" w14:textId="2D8A7913" w:rsidR="00AD4101" w:rsidRPr="00BE51B1" w:rsidRDefault="00AD4101" w:rsidP="00E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445E" w14:textId="6E8CEE29" w:rsidR="00AD4101" w:rsidRPr="00D571D8" w:rsidRDefault="00AD4101" w:rsidP="00E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A111" w14:textId="200E8CB4" w:rsidR="00AD4101" w:rsidRPr="00BE51B1" w:rsidRDefault="00AD4101" w:rsidP="00E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дня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F5C8" w14:textId="78175E5C" w:rsidR="00AD4101" w:rsidRDefault="00AD4101" w:rsidP="00E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DFA2" w14:textId="338BF4DF" w:rsidR="00AD4101" w:rsidRPr="00FF389C" w:rsidRDefault="00AD4101" w:rsidP="00E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7EE2" w14:textId="77777777" w:rsidR="00AD4101" w:rsidRDefault="00AD4101" w:rsidP="00A964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18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  <w:p w14:paraId="28102BEF" w14:textId="0B0929C3" w:rsidR="00AD4101" w:rsidRPr="00913C09" w:rsidRDefault="00AD4101" w:rsidP="00E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формирования Решения о списании задолженности, невостребованной кредиторами со счета __ (ф. 0510437)</w:t>
            </w:r>
          </w:p>
        </w:tc>
      </w:tr>
      <w:tr w:rsidR="00AD4101" w:rsidRPr="009600D0" w14:paraId="521C9B3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F914" w14:textId="7DB047B8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58E6" w14:textId="3C720891" w:rsidR="00AD4101" w:rsidRPr="00ED2B09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A6E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списании задолженности, невостребованной кредиторами со счета __ </w:t>
            </w:r>
            <w:hyperlink r:id="rId219" w:history="1">
              <w:r w:rsidRPr="00614A6E">
                <w:rPr>
                  <w:rFonts w:ascii="Times New Roman" w:hAnsi="Times New Roman" w:cs="Times New Roman"/>
                  <w:sz w:val="18"/>
                  <w:szCs w:val="18"/>
                </w:rPr>
                <w:t>(ф. 0510437)</w:t>
              </w:r>
            </w:hyperlink>
            <w:r w:rsidRPr="00614A6E">
              <w:rPr>
                <w:rFonts w:ascii="Times New Roman" w:hAnsi="Times New Roman" w:cs="Times New Roman"/>
                <w:sz w:val="18"/>
                <w:szCs w:val="18"/>
              </w:rPr>
              <w:t xml:space="preserve"> формируется на основании Акта о результатах инвентаризации </w:t>
            </w:r>
            <w:hyperlink r:id="rId220" w:history="1">
              <w:r w:rsidRPr="00614A6E">
                <w:rPr>
                  <w:rFonts w:ascii="Times New Roman" w:hAnsi="Times New Roman" w:cs="Times New Roman"/>
                  <w:sz w:val="18"/>
                  <w:szCs w:val="18"/>
                </w:rPr>
                <w:t>(ф. 0504835)</w:t>
              </w:r>
            </w:hyperlink>
            <w:r w:rsidRPr="00614A6E">
              <w:rPr>
                <w:rFonts w:ascii="Times New Roman" w:hAnsi="Times New Roman" w:cs="Times New Roman"/>
                <w:sz w:val="18"/>
                <w:szCs w:val="18"/>
              </w:rPr>
              <w:t xml:space="preserve"> и данных </w:t>
            </w:r>
            <w:r w:rsidRPr="00614A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соответствующих инвентаризационных описей (Инвентаризационной описи расчетов с покупателями, поставщиками и прочими дебиторами и кредиторами </w:t>
            </w:r>
            <w:hyperlink r:id="rId221" w:history="1">
              <w:r w:rsidRPr="00614A6E">
                <w:rPr>
                  <w:rFonts w:ascii="Times New Roman" w:hAnsi="Times New Roman" w:cs="Times New Roman"/>
                  <w:sz w:val="18"/>
                  <w:szCs w:val="18"/>
                </w:rPr>
                <w:t>(ф. 0504089)</w:t>
              </w:r>
            </w:hyperlink>
            <w:r w:rsidRPr="00614A6E">
              <w:rPr>
                <w:rFonts w:ascii="Times New Roman" w:hAnsi="Times New Roman" w:cs="Times New Roman"/>
                <w:sz w:val="18"/>
                <w:szCs w:val="18"/>
              </w:rPr>
              <w:t xml:space="preserve">, Инвентаризационной описи задолженности по кредитам, займам (ссудам) </w:t>
            </w:r>
            <w:hyperlink r:id="rId222" w:history="1">
              <w:r w:rsidRPr="00614A6E">
                <w:rPr>
                  <w:rFonts w:ascii="Times New Roman" w:hAnsi="Times New Roman" w:cs="Times New Roman"/>
                  <w:sz w:val="18"/>
                  <w:szCs w:val="18"/>
                </w:rPr>
                <w:t>(ф. 0504083)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3F33" w14:textId="596E4C53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6138" w14:textId="7772E038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дня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91E5" w14:textId="562BCDCC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208" w14:textId="6982E9D1" w:rsidR="00AD4101" w:rsidRPr="00FF389C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E69F" w14:textId="77777777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23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  <w:p w14:paraId="6574EFB3" w14:textId="0D383B61" w:rsidR="00AD4101" w:rsidRPr="00913C09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69F43B5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DCE0" w14:textId="4C4B3A47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71BC" w14:textId="77777777" w:rsidR="00AD4101" w:rsidRPr="00614A6E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A6E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признании (восстановлении) сомнительной задолженности по доходам </w:t>
            </w:r>
            <w:hyperlink r:id="rId224" w:history="1">
              <w:r w:rsidRPr="00614A6E">
                <w:rPr>
                  <w:rFonts w:ascii="Times New Roman" w:hAnsi="Times New Roman" w:cs="Times New Roman"/>
                  <w:sz w:val="18"/>
                  <w:szCs w:val="18"/>
                </w:rPr>
                <w:t>(ф. 0510445)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A6E">
              <w:rPr>
                <w:rFonts w:ascii="Times New Roman" w:hAnsi="Times New Roman" w:cs="Times New Roman"/>
                <w:sz w:val="18"/>
                <w:szCs w:val="18"/>
              </w:rPr>
              <w:t xml:space="preserve">формируется на основании данных Инвентаризационной описи расчетов по поступлениям </w:t>
            </w:r>
            <w:hyperlink r:id="rId225" w:history="1">
              <w:r w:rsidRPr="00614A6E">
                <w:rPr>
                  <w:rFonts w:ascii="Times New Roman" w:hAnsi="Times New Roman" w:cs="Times New Roman"/>
                  <w:sz w:val="18"/>
                  <w:szCs w:val="18"/>
                </w:rPr>
                <w:t>(ф. 0504091)</w:t>
              </w:r>
            </w:hyperlink>
          </w:p>
          <w:p w14:paraId="08A47796" w14:textId="380D1D7A" w:rsidR="00AD4101" w:rsidRPr="00614A6E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32B2" w14:textId="377EF057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A929" w14:textId="1BD71432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дня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D5DF" w14:textId="05DC1E4B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C240" w14:textId="6882CEDA" w:rsidR="00AD4101" w:rsidRPr="00FF389C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70B2" w14:textId="6461EF75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26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  <w:p w14:paraId="565DDD00" w14:textId="7AF1640E" w:rsidR="00AD4101" w:rsidRPr="00913C09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3072CA20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59AA" w14:textId="26298B02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87BA" w14:textId="77777777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A6E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восстановлении кредиторской задолженности </w:t>
            </w:r>
            <w:hyperlink r:id="rId227" w:history="1">
              <w:r w:rsidRPr="00614A6E">
                <w:rPr>
                  <w:rFonts w:ascii="Times New Roman" w:hAnsi="Times New Roman" w:cs="Times New Roman"/>
                  <w:sz w:val="18"/>
                  <w:szCs w:val="18"/>
                </w:rPr>
                <w:t>(ф. 0510446)</w:t>
              </w:r>
            </w:hyperlink>
            <w:r w:rsidRPr="00614A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формируется на основании представленных Заявителем документов, подтверждающих право требования в отношении задолженности учреждения</w:t>
            </w:r>
          </w:p>
          <w:p w14:paraId="6C1EAFA1" w14:textId="3C07BD97" w:rsidR="00AD4101" w:rsidRPr="00614A6E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7BB4E2" w14:textId="77777777" w:rsidR="00AD4101" w:rsidRPr="00614A6E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B83A" w14:textId="2DE4220D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2F95" w14:textId="23FB169B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дня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FAB6" w14:textId="56580939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0F8D" w14:textId="0A66C13A" w:rsidR="00AD4101" w:rsidRPr="00FF389C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88AB" w14:textId="77777777" w:rsidR="00AD4101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28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Журнале операций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счету (ф. 0509213)</w:t>
            </w:r>
          </w:p>
          <w:p w14:paraId="43E48298" w14:textId="77777777" w:rsidR="00AD4101" w:rsidRPr="00913C09" w:rsidRDefault="00AD4101" w:rsidP="00614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72813A3B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9D66" w14:textId="37469A51" w:rsidR="00AD4101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27FF" w14:textId="2E51876C" w:rsidR="00AD4101" w:rsidRPr="00614A6E" w:rsidRDefault="00AD4101" w:rsidP="00FC7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7D1E">
              <w:rPr>
                <w:rFonts w:ascii="Times New Roman" w:hAnsi="Times New Roman" w:cs="Times New Roman"/>
                <w:sz w:val="18"/>
                <w:szCs w:val="18"/>
              </w:rPr>
              <w:t xml:space="preserve">Акт о результатах инвентаризации наличных денежных средств </w:t>
            </w:r>
            <w:hyperlink r:id="rId229" w:history="1">
              <w:r w:rsidRPr="00FC7D1E">
                <w:rPr>
                  <w:rFonts w:ascii="Times New Roman" w:hAnsi="Times New Roman" w:cs="Times New Roman"/>
                  <w:sz w:val="18"/>
                  <w:szCs w:val="18"/>
                </w:rPr>
                <w:t>(ф. 0510836)</w:t>
              </w:r>
            </w:hyperlink>
            <w:r w:rsidRPr="00FC7D1E">
              <w:rPr>
                <w:rFonts w:ascii="Times New Roman" w:hAnsi="Times New Roman" w:cs="Times New Roman"/>
                <w:sz w:val="18"/>
                <w:szCs w:val="18"/>
              </w:rPr>
              <w:t xml:space="preserve"> формируется на основании данных Инвентаризационной описи наличных денежных средств </w:t>
            </w:r>
            <w:hyperlink r:id="rId230" w:history="1">
              <w:r w:rsidRPr="00FC7D1E">
                <w:rPr>
                  <w:rFonts w:ascii="Times New Roman" w:hAnsi="Times New Roman" w:cs="Times New Roman"/>
                  <w:sz w:val="18"/>
                  <w:szCs w:val="18"/>
                </w:rPr>
                <w:t>(ф. 0504088)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925D" w14:textId="7E6C45C4" w:rsidR="00AD4101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B487" w14:textId="1ABD6372" w:rsidR="00AD4101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Передается в бухгалтерию не позднее рабочего дня после дня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2CF3" w14:textId="1096C731" w:rsidR="00AD4101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окончания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3972" w14:textId="03644E7D" w:rsidR="00AD4101" w:rsidRPr="00FF389C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389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результатов инвентаризации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BC14" w14:textId="7252CA76" w:rsidR="00AD4101" w:rsidRPr="00913C09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31" w:history="1">
              <w:r w:rsidRPr="00913C09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13C09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 0504071)</w:t>
            </w:r>
          </w:p>
        </w:tc>
      </w:tr>
      <w:tr w:rsidR="00AD4101" w:rsidRPr="009600D0" w14:paraId="03E0561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51F8" w14:textId="1BA9410D" w:rsidR="00AD4101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6493" w14:textId="79300594" w:rsidR="00AD4101" w:rsidRPr="00FC7D1E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Акт сверки дебиторской и кредиторской задолженности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B91" w14:textId="327FFA9D" w:rsidR="00AD4101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либо бумажный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76D0" w14:textId="4B52130C" w:rsidR="00AD4101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не позднее 3 рабочего дня месяца следующего за отчетным кварталом либо в сроки, установленные контрактом (договором)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E6B3" w14:textId="7FE94E15" w:rsidR="00AD4101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661A" w14:textId="146411C6" w:rsidR="00AD4101" w:rsidRPr="00FF389C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сформированный Акт сверки задолженности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BDB3" w14:textId="4E1EB4B3" w:rsidR="00AD4101" w:rsidRPr="00913C09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сверки данных бухгалтерского учета с данными контрагента</w:t>
            </w:r>
          </w:p>
        </w:tc>
      </w:tr>
      <w:tr w:rsidR="00AD4101" w:rsidRPr="009600D0" w14:paraId="69F8922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CD78" w14:textId="70ED2D33" w:rsidR="00AD4101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75A" w14:textId="45F2FEB0" w:rsidR="00AD4101" w:rsidRPr="00FC7D1E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кассовый </w:t>
            </w:r>
            <w:hyperlink r:id="rId232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0310001)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4E04" w14:textId="77777777" w:rsidR="00AD4101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C3E6" w14:textId="77777777" w:rsidR="00AD4101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FA2" w14:textId="77777777" w:rsidR="00AD4101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3378" w14:textId="77777777" w:rsidR="00AD4101" w:rsidRPr="00FF389C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3F5D" w14:textId="77777777" w:rsidR="00AD4101" w:rsidRPr="00913C09" w:rsidRDefault="00AD4101" w:rsidP="00937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16D824C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14B2" w14:textId="551C3299" w:rsidR="00AD4101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E4BA" w14:textId="19C57E91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кассовый </w:t>
            </w:r>
            <w:hyperlink r:id="rId233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0310001) при поступлении денежных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8EE4" w14:textId="0CE085E9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E861" w14:textId="3D4EBFA7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1) формирование, подписание электронными подписями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системе ЭДО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из документов-оснований поступления денежных документов (товарная накладная и иные документы поставщика) и 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в день формирования документа;</w:t>
            </w:r>
          </w:p>
          <w:p w14:paraId="393C9F17" w14:textId="1B5B3FFA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2) подписание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руководителем учреждения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электронными подписями не позднее дня поступления денежных документов и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системе ЭДО в бухгалтерию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дня подписания документа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A3B0" w14:textId="45ED5211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одномоментно после подписания документа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52DE" w14:textId="77777777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0EB954E8" w14:textId="12088D1E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2) отражение в </w:t>
            </w:r>
            <w:hyperlink r:id="rId234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учета средств и расчетов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0504051)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3147" w14:textId="21B8ACE0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35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регистрации приходных и расходных кассовых ордеров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>0504093);</w:t>
            </w:r>
          </w:p>
          <w:p w14:paraId="7A6033DA" w14:textId="6F87F973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36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76FB0412" w14:textId="2C2DF91D" w:rsidR="00AD4101" w:rsidRPr="003437DB" w:rsidRDefault="00AD4101" w:rsidP="00343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3) для отражения в Кассовой </w:t>
            </w:r>
            <w:hyperlink r:id="rId237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книге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0504514) </w:t>
            </w:r>
          </w:p>
        </w:tc>
      </w:tr>
      <w:tr w:rsidR="00AD4101" w:rsidRPr="009600D0" w14:paraId="7B7B2B2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025" w14:textId="69C92957" w:rsidR="00AD4101" w:rsidRDefault="00D0206D" w:rsidP="0014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0FF7" w14:textId="699D07D4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кассовый </w:t>
            </w:r>
            <w:hyperlink r:id="rId238" w:history="1">
              <w:r w:rsidRPr="001473EC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0310001) при поступлении денежных документов, выявленных в результате инвентаризации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0C2C" w14:textId="187B87FE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E11B" w14:textId="22DF577C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1) формирование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системе ЭДО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на основании </w:t>
            </w:r>
            <w:hyperlink r:id="rId239" w:history="1">
              <w:r w:rsidRPr="001473EC">
                <w:rPr>
                  <w:rFonts w:ascii="Times New Roman" w:hAnsi="Times New Roman" w:cs="Times New Roman"/>
                  <w:sz w:val="18"/>
                  <w:szCs w:val="18"/>
                </w:rPr>
                <w:t>Акта</w:t>
              </w:r>
            </w:hyperlink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о результатах инвентаризации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0504835), подписание главным бухгалтером (уполномоченным лицом) и 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кассиру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в день формирования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ПКО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0310001);</w:t>
            </w:r>
          </w:p>
          <w:p w14:paraId="478DA79C" w14:textId="71C435A7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2) подписание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ЭЦП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в день получения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ПКО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0310001) и 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дня подписания документа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системе ЭДО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FA4E" w14:textId="2C149E3F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одномоментно после подписания документа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кассиром в системе ЭДО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76DB" w14:textId="77777777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7BA0514F" w14:textId="3FB702AA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2) отражение в </w:t>
            </w:r>
            <w:hyperlink r:id="rId240" w:history="1">
              <w:r w:rsidRPr="001473EC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учета средств и расчетов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0504051)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1ED7" w14:textId="60916496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41" w:history="1">
              <w:r w:rsidRPr="001473EC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регистрации приходных и расходных кассовых ордеров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0504093);</w:t>
            </w:r>
          </w:p>
          <w:p w14:paraId="441AE151" w14:textId="46D571F3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42" w:history="1">
              <w:r w:rsidRPr="001473EC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505C2EC5" w14:textId="45E6C139" w:rsidR="00AD4101" w:rsidRPr="001473EC" w:rsidRDefault="00AD4101" w:rsidP="0014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3) для отражения в Кассовой </w:t>
            </w:r>
            <w:hyperlink r:id="rId243" w:history="1">
              <w:r w:rsidRPr="001473EC">
                <w:rPr>
                  <w:rFonts w:ascii="Times New Roman" w:hAnsi="Times New Roman" w:cs="Times New Roman"/>
                  <w:sz w:val="18"/>
                  <w:szCs w:val="18"/>
                </w:rPr>
                <w:t>книге</w:t>
              </w:r>
            </w:hyperlink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1473EC">
              <w:rPr>
                <w:rFonts w:ascii="Times New Roman" w:hAnsi="Times New Roman" w:cs="Times New Roman"/>
                <w:sz w:val="18"/>
                <w:szCs w:val="18"/>
              </w:rPr>
              <w:t xml:space="preserve"> 0504514)</w:t>
            </w:r>
          </w:p>
        </w:tc>
      </w:tr>
      <w:tr w:rsidR="00AD4101" w:rsidRPr="009600D0" w14:paraId="7111F5D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DD97" w14:textId="6C643C0E" w:rsidR="00AD4101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B47D" w14:textId="4A09C8DE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4" w:history="1">
              <w:r w:rsidRPr="00225233">
                <w:rPr>
                  <w:rFonts w:ascii="Times New Roman" w:hAnsi="Times New Roman" w:cs="Times New Roman"/>
                  <w:sz w:val="18"/>
                  <w:szCs w:val="18"/>
                </w:rPr>
                <w:t>Заявка-обоснование</w:t>
              </w:r>
            </w:hyperlink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закупки товаров, работ, услуг малого объема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0504518) по денежным документам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A5D5" w14:textId="70388DDB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84EA" w14:textId="3C2A0C2F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формирование, подписание и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системе ЭДО 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по мере необходимости получения денежных документов в подотчет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D653" w14:textId="694F36F6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одномоментно после подписания документа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системе ЭДО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115C" w14:textId="2CDF259E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Расходного кассового </w:t>
            </w:r>
            <w:hyperlink r:id="rId245" w:history="1">
              <w:r w:rsidRPr="00225233">
                <w:rPr>
                  <w:rFonts w:ascii="Times New Roman" w:hAnsi="Times New Roman" w:cs="Times New Roman"/>
                  <w:sz w:val="18"/>
                  <w:szCs w:val="18"/>
                </w:rPr>
                <w:t>ордера</w:t>
              </w:r>
            </w:hyperlink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0310002)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CA92" w14:textId="625E6969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для подписания Расходного кассового </w:t>
            </w:r>
            <w:hyperlink r:id="rId246" w:history="1">
              <w:r w:rsidRPr="00225233">
                <w:rPr>
                  <w:rFonts w:ascii="Times New Roman" w:hAnsi="Times New Roman" w:cs="Times New Roman"/>
                  <w:sz w:val="18"/>
                  <w:szCs w:val="18"/>
                </w:rPr>
                <w:t>ордера</w:t>
              </w:r>
            </w:hyperlink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0310002)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кассиром, руководителем учреждения (уполномоченным лицом)</w:t>
            </w:r>
          </w:p>
        </w:tc>
      </w:tr>
      <w:tr w:rsidR="00AD4101" w:rsidRPr="009600D0" w14:paraId="7E19F8B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369C" w14:textId="28FC234C" w:rsidR="00AD4101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DC2E" w14:textId="369D219E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Расходный кассовый </w:t>
            </w:r>
            <w:hyperlink r:id="rId247" w:history="1">
              <w:r w:rsidRPr="00225233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0310002) при выдаче денежных документов из кассы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8760" w14:textId="77777777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283E" w14:textId="77777777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3C7A" w14:textId="77777777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0503" w14:textId="77777777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251F" w14:textId="77777777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101" w:rsidRPr="009600D0" w14:paraId="0FA0FBB0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9D73" w14:textId="7C72CECA" w:rsidR="00AD4101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F15C" w14:textId="3D9CB243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Расходный кассовый </w:t>
            </w:r>
            <w:hyperlink r:id="rId248" w:history="1">
              <w:r w:rsidRPr="00225233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(фондовый)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0310002) при выдаче денежных документов из кассы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6F7" w14:textId="6C5BF50E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198B" w14:textId="4D8D1148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1) формирование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системе ЭДО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в день получения заявления на получение (выдачу) денежных документов из кассы;</w:t>
            </w:r>
          </w:p>
          <w:p w14:paraId="70419BEC" w14:textId="3F4F5170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2) подписание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ЭЦП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и направление на подписание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руководителю учреждения (уполномоченному лицу), кассиру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в день его формирования;</w:t>
            </w:r>
          </w:p>
          <w:p w14:paraId="20078FF1" w14:textId="60F404E3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>3) подписание ответственными лицами и получателем денежных документов с прикреплением электронного образа (скан-копии) документа, содержащего подпись получателя денежных документов;</w:t>
            </w:r>
          </w:p>
          <w:p w14:paraId="1C0B0A38" w14:textId="5615C6C4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4)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кассиром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79CA" w14:textId="4CF3D693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одномоментно после подписания документа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кассиром в системе ЭДО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7AD5" w14:textId="5284970E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1) проверка наличия электронного образа (скан-копии) подписанного Расходного кассового </w:t>
            </w:r>
            <w:hyperlink r:id="rId249" w:history="1">
              <w:r w:rsidRPr="00225233">
                <w:rPr>
                  <w:rFonts w:ascii="Times New Roman" w:hAnsi="Times New Roman" w:cs="Times New Roman"/>
                  <w:sz w:val="18"/>
                  <w:szCs w:val="18"/>
                </w:rPr>
                <w:t>ордера</w:t>
              </w:r>
            </w:hyperlink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0310002);</w:t>
            </w:r>
          </w:p>
          <w:p w14:paraId="30002A67" w14:textId="77777777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>2) отражение факта хозяйственной жизни в учете;</w:t>
            </w:r>
          </w:p>
          <w:p w14:paraId="30B00889" w14:textId="4CAC4669" w:rsidR="00AD4101" w:rsidRPr="00225233" w:rsidRDefault="00AD4101" w:rsidP="0022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3) отражение в </w:t>
            </w:r>
            <w:hyperlink r:id="rId250" w:history="1">
              <w:r w:rsidRPr="00225233">
                <w:rPr>
                  <w:rFonts w:ascii="Times New Roman" w:hAnsi="Times New Roman" w:cs="Times New Roman"/>
                  <w:sz w:val="18"/>
                  <w:szCs w:val="18"/>
                </w:rPr>
                <w:t>Карточке</w:t>
              </w:r>
            </w:hyperlink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учета средств и расчетов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25233">
              <w:rPr>
                <w:rFonts w:ascii="Times New Roman" w:hAnsi="Times New Roman" w:cs="Times New Roman"/>
                <w:sz w:val="18"/>
                <w:szCs w:val="18"/>
              </w:rPr>
              <w:t xml:space="preserve"> 0504051)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9CD8" w14:textId="77777777" w:rsidR="00AD4101" w:rsidRPr="003437DB" w:rsidRDefault="00AD4101" w:rsidP="00FB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51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регистрации приходных и расходных кассовых ордеров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>0504093);</w:t>
            </w:r>
          </w:p>
          <w:p w14:paraId="1FA8E06A" w14:textId="77777777" w:rsidR="00AD4101" w:rsidRPr="003437DB" w:rsidRDefault="00AD4101" w:rsidP="00FB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52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6C44348D" w14:textId="2CB60319" w:rsidR="00AD4101" w:rsidRPr="00225233" w:rsidRDefault="00AD4101" w:rsidP="00FB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3) для отражения в Кассовой </w:t>
            </w:r>
            <w:hyperlink r:id="rId253" w:history="1">
              <w:r w:rsidRPr="003437DB">
                <w:rPr>
                  <w:rFonts w:ascii="Times New Roman" w:hAnsi="Times New Roman" w:cs="Times New Roman"/>
                  <w:sz w:val="18"/>
                  <w:szCs w:val="18"/>
                </w:rPr>
                <w:t>книге</w:t>
              </w:r>
            </w:hyperlink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3437DB">
              <w:rPr>
                <w:rFonts w:ascii="Times New Roman" w:hAnsi="Times New Roman" w:cs="Times New Roman"/>
                <w:sz w:val="18"/>
                <w:szCs w:val="18"/>
              </w:rPr>
              <w:t xml:space="preserve"> 0504514)</w:t>
            </w:r>
          </w:p>
        </w:tc>
      </w:tr>
      <w:tr w:rsidR="00AD4101" w:rsidRPr="009600D0" w14:paraId="41D874A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F0BD" w14:textId="44E3A08C" w:rsidR="00AD4101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6E55" w14:textId="45DCECF6" w:rsidR="00AD4101" w:rsidRPr="00E55235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кассовый </w:t>
            </w:r>
            <w:hyperlink r:id="rId254" w:history="1">
              <w:r w:rsidRPr="00E55235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(денежный)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0310001) при поступлении денежных средств в кассу учреждения со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1F5A" w14:textId="42450B1E" w:rsidR="00AD4101" w:rsidRPr="00E55235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460D" w14:textId="257D3DC7" w:rsidR="00AD4101" w:rsidRPr="00E55235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1) формирование, подписание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ЭЦП в системе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ЭДО 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proofErr w:type="gramEnd"/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в день формирования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ПКО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0310001);</w:t>
            </w:r>
          </w:p>
          <w:p w14:paraId="50489A5C" w14:textId="065F6760" w:rsidR="00AD4101" w:rsidRPr="00E55235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2) подписание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ЭЦП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кассиром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в день поступления денежных средств и 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дня подписания документа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системе ЭДО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CB3C" w14:textId="697316E9" w:rsidR="00AD4101" w:rsidRPr="00E55235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одномоментно после подписания документа уполномоченным лицом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B582" w14:textId="2A9743D9" w:rsidR="00AD4101" w:rsidRPr="00E55235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AD35" w14:textId="537873D6" w:rsidR="00AD4101" w:rsidRPr="00E55235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55" w:history="1">
              <w:r w:rsidRPr="00E55235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регистрации приходных и расходных кассовых ордеров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0504093);</w:t>
            </w:r>
          </w:p>
          <w:p w14:paraId="2D40DC76" w14:textId="77777777" w:rsidR="00AD4101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56" w:history="1">
              <w:r w:rsidRPr="00E55235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7E907AD" w14:textId="0A13F5A1" w:rsidR="00AD4101" w:rsidRPr="00E55235" w:rsidRDefault="00AD4101" w:rsidP="00E55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3) для отражения в Кассовой </w:t>
            </w:r>
            <w:hyperlink r:id="rId257" w:history="1">
              <w:r w:rsidRPr="00E55235">
                <w:rPr>
                  <w:rFonts w:ascii="Times New Roman" w:hAnsi="Times New Roman" w:cs="Times New Roman"/>
                  <w:sz w:val="18"/>
                  <w:szCs w:val="18"/>
                </w:rPr>
                <w:t>книге</w:t>
              </w:r>
            </w:hyperlink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55235">
              <w:rPr>
                <w:rFonts w:ascii="Times New Roman" w:hAnsi="Times New Roman" w:cs="Times New Roman"/>
                <w:sz w:val="18"/>
                <w:szCs w:val="18"/>
              </w:rPr>
              <w:t xml:space="preserve"> 0504514)</w:t>
            </w:r>
          </w:p>
        </w:tc>
      </w:tr>
      <w:tr w:rsidR="00AD4101" w:rsidRPr="009600D0" w14:paraId="0279D21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7F7F" w14:textId="200C8422" w:rsidR="00AD4101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04FA" w14:textId="46CCDA90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Приходный кассовый </w:t>
            </w:r>
            <w:hyperlink r:id="rId258" w:history="1">
              <w:r w:rsidRPr="00AF46A7">
                <w:rPr>
                  <w:rFonts w:ascii="Times New Roman" w:hAnsi="Times New Roman" w:cs="Times New Roman"/>
                  <w:sz w:val="18"/>
                  <w:szCs w:val="18"/>
                </w:rPr>
                <w:t>ордер</w:t>
              </w:r>
            </w:hyperlink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(денежный)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0310001) при поступлении денежных средств в кассу учреждения от физического лица (в том числе, от подотчетного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072A" w14:textId="7FE74FBA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9E02" w14:textId="40EC4705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>1) формирование из документов для постановки на учет денежных обязательств, подлежащих оплате наличными денежными средствами (</w:t>
            </w:r>
            <w:hyperlink r:id="rId259" w:history="1">
              <w:r w:rsidRPr="00AF46A7">
                <w:rPr>
                  <w:rFonts w:ascii="Times New Roman" w:hAnsi="Times New Roman" w:cs="Times New Roman"/>
                  <w:sz w:val="18"/>
                  <w:szCs w:val="18"/>
                </w:rPr>
                <w:t>Отчет</w:t>
              </w:r>
            </w:hyperlink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о расходах подотчетного лица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0504520), первичные доку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менты по начислению доходов и иные документы), подписание электронными подписями и 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кассу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в день формирования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ПКО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>0310001);</w:t>
            </w:r>
          </w:p>
          <w:p w14:paraId="2EBCB447" w14:textId="54FDEE5C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2) подписание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кассиром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в день поступления денежных средств;</w:t>
            </w:r>
          </w:p>
          <w:p w14:paraId="02B4A47D" w14:textId="56E08ECE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3)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кассиром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дня подписания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2873" w14:textId="50A1DCAF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7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одномоментно после подписания документа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кассиром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BBA9" w14:textId="506F49A5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17A8" w14:textId="3D5E9100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</w:t>
            </w:r>
            <w:hyperlink r:id="rId260" w:history="1">
              <w:r w:rsidRPr="00AF46A7">
                <w:rPr>
                  <w:rFonts w:ascii="Times New Roman" w:hAnsi="Times New Roman" w:cs="Times New Roman"/>
                  <w:sz w:val="18"/>
                  <w:szCs w:val="18"/>
                </w:rPr>
                <w:t>Журнале</w:t>
              </w:r>
            </w:hyperlink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регистрации приходных и расходных кассовых ордеров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0504093);</w:t>
            </w:r>
          </w:p>
          <w:p w14:paraId="52BD6444" w14:textId="37390262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61" w:history="1">
              <w:r w:rsidRPr="00AF46A7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70623435" w14:textId="77FC58FE" w:rsidR="00AD4101" w:rsidRPr="00AF46A7" w:rsidRDefault="00AD4101" w:rsidP="00AF4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3) для отражения в Кассовой </w:t>
            </w:r>
            <w:hyperlink r:id="rId262" w:history="1">
              <w:r w:rsidRPr="00AF46A7">
                <w:rPr>
                  <w:rFonts w:ascii="Times New Roman" w:hAnsi="Times New Roman" w:cs="Times New Roman"/>
                  <w:sz w:val="18"/>
                  <w:szCs w:val="18"/>
                </w:rPr>
                <w:t>книге</w:t>
              </w:r>
            </w:hyperlink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AF46A7">
              <w:rPr>
                <w:rFonts w:ascii="Times New Roman" w:hAnsi="Times New Roman" w:cs="Times New Roman"/>
                <w:sz w:val="18"/>
                <w:szCs w:val="18"/>
              </w:rPr>
              <w:t xml:space="preserve"> 0504514)</w:t>
            </w:r>
          </w:p>
        </w:tc>
      </w:tr>
      <w:tr w:rsidR="00AD4101" w:rsidRPr="009600D0" w14:paraId="5CDB3D3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2C86" w14:textId="11CF0A56" w:rsidR="00AD4101" w:rsidRDefault="00D0206D" w:rsidP="00CD5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EFB" w14:textId="4A5DDEC0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Кассовая </w:t>
            </w:r>
            <w:hyperlink r:id="rId263" w:history="1">
              <w:r w:rsidRPr="00CD55ED">
                <w:rPr>
                  <w:rFonts w:ascii="Times New Roman" w:hAnsi="Times New Roman" w:cs="Times New Roman"/>
                  <w:sz w:val="18"/>
                  <w:szCs w:val="18"/>
                </w:rPr>
                <w:t>книга</w:t>
              </w:r>
            </w:hyperlink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0504514)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2D24" w14:textId="4917DF08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E79" w14:textId="0B8D43DE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1) формирование ежедневно, начиная </w:t>
            </w:r>
            <w:proofErr w:type="gramStart"/>
            <w:r w:rsidRPr="00CD55ED">
              <w:rPr>
                <w:rFonts w:ascii="Times New Roman" w:hAnsi="Times New Roman" w:cs="Times New Roman"/>
                <w:sz w:val="18"/>
                <w:szCs w:val="18"/>
              </w:rPr>
              <w:t>со дня</w:t>
            </w:r>
            <w:proofErr w:type="gramEnd"/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на начало которого в кассе имеются наличные деньги и (или) в котором совершены операции с наличными деньгами;</w:t>
            </w:r>
          </w:p>
          <w:p w14:paraId="693C0641" w14:textId="2FB6087A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2) незамедлительно после подписания листа Кассовой </w:t>
            </w:r>
            <w:hyperlink r:id="rId264" w:history="1">
              <w:r w:rsidRPr="00CD55ED">
                <w:rPr>
                  <w:rFonts w:ascii="Times New Roman" w:hAnsi="Times New Roman" w:cs="Times New Roman"/>
                  <w:sz w:val="18"/>
                  <w:szCs w:val="18"/>
                </w:rPr>
                <w:t>книги</w:t>
              </w:r>
            </w:hyperlink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0504514) 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для сверки и подписания;</w:t>
            </w:r>
          </w:p>
          <w:p w14:paraId="5BEA78F8" w14:textId="7C7C11C4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3) не позднее 1 (первого) рабочего дня месяца, следующего за отчетным пронумеровывает, прошнуровывает копию электронной Кассовой </w:t>
            </w:r>
            <w:hyperlink r:id="rId265" w:history="1">
              <w:r w:rsidRPr="00CD55ED">
                <w:rPr>
                  <w:rFonts w:ascii="Times New Roman" w:hAnsi="Times New Roman" w:cs="Times New Roman"/>
                  <w:sz w:val="18"/>
                  <w:szCs w:val="18"/>
                </w:rPr>
                <w:t>книги</w:t>
              </w:r>
            </w:hyperlink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0504514) на бумажном носителе. В случае наличия кассовых документов, содержащих собственноручные подписи, такие кассовые документы прошиваются с копией листа электронной Кассовой </w:t>
            </w:r>
            <w:hyperlink r:id="rId266" w:history="1">
              <w:r w:rsidRPr="00CD55ED">
                <w:rPr>
                  <w:rFonts w:ascii="Times New Roman" w:hAnsi="Times New Roman" w:cs="Times New Roman"/>
                  <w:sz w:val="18"/>
                  <w:szCs w:val="18"/>
                </w:rPr>
                <w:t>книги</w:t>
              </w:r>
            </w:hyperlink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0504514) на бумажном носителе, оформленного за соответствующий рабочий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7E8B" w14:textId="78465B6B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FF46" w14:textId="77777777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>1) сверка с данными кассовых документов;</w:t>
            </w:r>
          </w:p>
          <w:p w14:paraId="05A6ED63" w14:textId="51BB01EF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2) подписание главным бухгалтером (уполномоченным лицом) листа Кассовой </w:t>
            </w:r>
            <w:hyperlink r:id="rId267" w:history="1">
              <w:r w:rsidRPr="00CD55ED">
                <w:rPr>
                  <w:rFonts w:ascii="Times New Roman" w:hAnsi="Times New Roman" w:cs="Times New Roman"/>
                  <w:sz w:val="18"/>
                  <w:szCs w:val="18"/>
                </w:rPr>
                <w:t>книги</w:t>
              </w:r>
            </w:hyperlink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0504514);</w:t>
            </w:r>
          </w:p>
          <w:p w14:paraId="51056772" w14:textId="13225107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заверение количества листов Кассовой </w:t>
            </w:r>
            <w:hyperlink r:id="rId268" w:history="1">
              <w:r w:rsidRPr="00CD55ED">
                <w:rPr>
                  <w:rFonts w:ascii="Times New Roman" w:hAnsi="Times New Roman" w:cs="Times New Roman"/>
                  <w:sz w:val="18"/>
                  <w:szCs w:val="18"/>
                </w:rPr>
                <w:t>книги</w:t>
              </w:r>
            </w:hyperlink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 xml:space="preserve"> 0504514)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6F28" w14:textId="268B2288" w:rsidR="00AD4101" w:rsidRPr="00CD55ED" w:rsidRDefault="00AD4101" w:rsidP="00CD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55ED">
              <w:rPr>
                <w:rFonts w:ascii="Times New Roman" w:hAnsi="Times New Roman" w:cs="Times New Roman"/>
                <w:sz w:val="18"/>
                <w:szCs w:val="18"/>
              </w:rPr>
              <w:t>для организации архивного хранения в сроки, установленные законодательством Российской Федерации</w:t>
            </w:r>
          </w:p>
        </w:tc>
      </w:tr>
      <w:tr w:rsidR="00AD4101" w:rsidRPr="009600D0" w14:paraId="3E2B1E9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D408" w14:textId="1E4AB585" w:rsidR="00AD4101" w:rsidRDefault="00D0206D" w:rsidP="002F7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EBA8" w14:textId="2DDD77B4" w:rsidR="00AD4101" w:rsidRPr="002F70AE" w:rsidRDefault="00AD4101" w:rsidP="002F7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9" w:history="1">
              <w:r w:rsidRPr="002F70AE">
                <w:rPr>
                  <w:rFonts w:ascii="Times New Roman" w:hAnsi="Times New Roman" w:cs="Times New Roman"/>
                  <w:sz w:val="18"/>
                  <w:szCs w:val="18"/>
                </w:rPr>
                <w:t>Журнал</w:t>
              </w:r>
            </w:hyperlink>
            <w:r w:rsidRPr="002F70AE">
              <w:rPr>
                <w:rFonts w:ascii="Times New Roman" w:hAnsi="Times New Roman" w:cs="Times New Roman"/>
                <w:sz w:val="18"/>
                <w:szCs w:val="18"/>
              </w:rPr>
              <w:t xml:space="preserve"> регистрации приходных и расходных кассовых ордеров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F70AE">
              <w:rPr>
                <w:rFonts w:ascii="Times New Roman" w:hAnsi="Times New Roman" w:cs="Times New Roman"/>
                <w:sz w:val="18"/>
                <w:szCs w:val="18"/>
              </w:rPr>
              <w:t xml:space="preserve"> 0504093)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F5F7" w14:textId="484FFC99" w:rsidR="00AD4101" w:rsidRPr="002F70AE" w:rsidRDefault="00AD4101" w:rsidP="002F7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70A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B2F6" w14:textId="779D5B13" w:rsidR="00AD4101" w:rsidRPr="002F70AE" w:rsidRDefault="00AD4101" w:rsidP="002F7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70AE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ежедневно одномоментно при формировании кассовых документов, </w:t>
            </w:r>
            <w:r w:rsidRPr="002F7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созданных в форме электронных документов с использованием электронного документооборота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5B25" w14:textId="7F19DC68" w:rsidR="00AD4101" w:rsidRPr="002F70AE" w:rsidRDefault="00AD4101" w:rsidP="002F7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7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4E71" w14:textId="275B3B3C" w:rsidR="00AD4101" w:rsidRPr="002F70AE" w:rsidRDefault="00AD4101" w:rsidP="002F7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70AE"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 в хронологическом порядке Приходных кассовых </w:t>
            </w:r>
            <w:hyperlink r:id="rId270" w:history="1">
              <w:r w:rsidRPr="002F70AE">
                <w:rPr>
                  <w:rFonts w:ascii="Times New Roman" w:hAnsi="Times New Roman" w:cs="Times New Roman"/>
                  <w:sz w:val="18"/>
                  <w:szCs w:val="18"/>
                </w:rPr>
                <w:t>ордеров</w:t>
              </w:r>
            </w:hyperlink>
            <w:r w:rsidRPr="002F70A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F70AE">
              <w:rPr>
                <w:rFonts w:ascii="Times New Roman" w:hAnsi="Times New Roman" w:cs="Times New Roman"/>
                <w:sz w:val="18"/>
                <w:szCs w:val="18"/>
              </w:rPr>
              <w:t xml:space="preserve"> 0310001) и Расходных кассовых </w:t>
            </w:r>
            <w:hyperlink r:id="rId271" w:history="1">
              <w:r w:rsidRPr="002F70AE">
                <w:rPr>
                  <w:rFonts w:ascii="Times New Roman" w:hAnsi="Times New Roman" w:cs="Times New Roman"/>
                  <w:sz w:val="18"/>
                  <w:szCs w:val="18"/>
                </w:rPr>
                <w:t>ордеров</w:t>
              </w:r>
            </w:hyperlink>
            <w:r w:rsidRPr="002F70A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F70AE">
              <w:rPr>
                <w:rFonts w:ascii="Times New Roman" w:hAnsi="Times New Roman" w:cs="Times New Roman"/>
                <w:sz w:val="18"/>
                <w:szCs w:val="18"/>
              </w:rPr>
              <w:t>0310002), созданных в форме электронных документов с использованием электронного документооборота и формирования информации об их статусах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2124" w14:textId="3B4F5C91" w:rsidR="00AD4101" w:rsidRPr="002F70AE" w:rsidRDefault="00AD4101" w:rsidP="002F7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7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внутреннего пользования</w:t>
            </w:r>
          </w:p>
        </w:tc>
      </w:tr>
      <w:tr w:rsidR="00AD4101" w:rsidRPr="009600D0" w14:paraId="47C18E8B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75F6" w14:textId="5AB1904A" w:rsidR="00AD4101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44A4" w14:textId="327645B7" w:rsidR="00AD4101" w:rsidRPr="002F70AE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(распоряжение, иной документ) о направлении работника в командировку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5948" w14:textId="3A4B81C3" w:rsidR="00AD4101" w:rsidRPr="002F70AE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080F" w14:textId="32909FF3" w:rsidR="00AD4101" w:rsidRPr="002F70AE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издания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41E" w14:textId="1CA6FD53" w:rsidR="00AD4101" w:rsidRPr="002F70AE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54CD" w14:textId="4D510F53" w:rsidR="00AD4101" w:rsidRPr="002F70AE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1544" w14:textId="39C5C981" w:rsidR="00AD4101" w:rsidRPr="002F70AE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AD4101" w:rsidRPr="00F732F4" w14:paraId="7B84D89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F91F" w14:textId="7C7FC7DF" w:rsidR="00AD4101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C9EA" w14:textId="13C2AAEE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2" w:history="1">
              <w:r w:rsidRPr="00F732F4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Pr="00F732F4">
              <w:rPr>
                <w:rFonts w:ascii="Times New Roman" w:hAnsi="Times New Roman" w:cs="Times New Roman"/>
                <w:sz w:val="18"/>
                <w:szCs w:val="18"/>
              </w:rPr>
              <w:t xml:space="preserve"> о командировании на территории Российской Федерации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 xml:space="preserve"> 0504512)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86D9" w14:textId="08EBDAE4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EDF3" w14:textId="6DD39711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формирование, подписание электронными подписями и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бухгалтерию </w:t>
            </w: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в день принятия решения о командировании сотрудника (работника)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E4C0" w14:textId="44124E25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B4D7" w14:textId="77777777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1) проверка отсутствия задолженности по ранее выданным подотчетным суммам;</w:t>
            </w:r>
          </w:p>
          <w:p w14:paraId="52C255F3" w14:textId="77777777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2) отражение в учете факта хозяйственной жизни;</w:t>
            </w:r>
          </w:p>
          <w:p w14:paraId="1ADD67D4" w14:textId="04682DD0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3) формирование платежных документов, в зависимости от выбранного способа выдачи денежных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3292" w14:textId="67CAB6D7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1) для направления на подписание сформированных платежных документов;</w:t>
            </w:r>
          </w:p>
          <w:p w14:paraId="3AE4EDD5" w14:textId="1B1B0253" w:rsidR="00AD4101" w:rsidRPr="00F732F4" w:rsidRDefault="00AD4101" w:rsidP="00F7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73" w:history="1">
              <w:r w:rsidRPr="00F732F4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F732F4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F732F4" w14:paraId="68180A2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91D5" w14:textId="4A0F4D97" w:rsidR="00AD4101" w:rsidRDefault="00D0206D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75BD" w14:textId="3FFEDD20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4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Изменение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Решения о командировании на территории Российской Федерации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0504513)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03B4" w14:textId="2E9165FF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F039" w14:textId="763ABE4D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формирование, подписание электронными подписями и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бухгалтерию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в день принятия решения об изменении Решения о командировании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B74" w14:textId="117B6C94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2F4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292" w14:textId="77777777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1) отражение в учете факта хозяйственной жизни;</w:t>
            </w:r>
          </w:p>
          <w:p w14:paraId="1472F6FA" w14:textId="467E9EC5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BC58" w14:textId="286D9322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1) для направления на подписание сформированных платежных документов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ответственными лицами учреждения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9799363" w14:textId="1C375E86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75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F732F4" w14:paraId="6BA2E07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9443" w14:textId="1F0090FA" w:rsidR="00AD4101" w:rsidRDefault="00D0206D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A2A3" w14:textId="50BEDFE9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6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Заявка-обоснование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закупки товаров, работ, услуг малого объема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0504518)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DA40" w14:textId="3EE8A6D4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094" w14:textId="162961E6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формирование, подписание электронными подписями и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бухгалтерию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в день принятия решения о закупке товаров, работ, услуг через подотчетное лицо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0940" w14:textId="4C1668BC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C047" w14:textId="77777777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1) проверка отсутствия задолженности по ранее выданным подотчетным суммам;</w:t>
            </w:r>
          </w:p>
          <w:p w14:paraId="6E291E4F" w14:textId="77777777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2) отражение в учете факта хозяйственной жизни;</w:t>
            </w:r>
          </w:p>
          <w:p w14:paraId="4289C78C" w14:textId="3A7CB795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3)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A4C5" w14:textId="04B92603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1) для направления на подписание сформированных платежных документов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ответственными лицами учреждения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AB923E5" w14:textId="08F849CF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77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F732F4" w14:paraId="4CD2146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6E5" w14:textId="24145BD4" w:rsidR="00AD4101" w:rsidRDefault="00D0206D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986D" w14:textId="6D6C9812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8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Отчет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о расходах подотчетного лица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0504520) с приложением электронных образов (скан-копий) подтверждающих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4D2E" w14:textId="52F8491D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B6E1" w14:textId="3F72839C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формирование, подписание электронными подписями и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бухгалтерию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в срок, установленный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учреждением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0A91" w14:textId="68AB7773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7303" w14:textId="77777777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114A2788" w14:textId="7FD2F3B5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5ABE" w14:textId="2AED9067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1) для направления на подписание сформированных платежных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ответственными лицами учреждения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2920BC1" w14:textId="4F61AF6A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2) для отражения в </w:t>
            </w:r>
            <w:hyperlink r:id="rId279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0504071);</w:t>
            </w:r>
          </w:p>
          <w:p w14:paraId="64DB517D" w14:textId="1D87D308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3) для отражения в </w:t>
            </w:r>
            <w:hyperlink r:id="rId280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дополнительных доходов физических лиц, облагаемых НДФЛ, страховыми взносами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0504094) </w:t>
            </w:r>
            <w:hyperlink r:id="rId281" w:history="1"/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(в случае оплаты расходов сверх установленных законодательством норм)</w:t>
            </w:r>
          </w:p>
        </w:tc>
      </w:tr>
      <w:tr w:rsidR="00AD4101" w:rsidRPr="00F732F4" w14:paraId="7CC85B1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EEEB" w14:textId="1792F4EA" w:rsidR="00AD4101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B1B" w14:textId="15AF1955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82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о компенсации расходов на оплату стоимости проезда и провоза багажа для лиц, работающих в районах Крайнего Севера и приравненных к ним местностях, и членов их семей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0504517)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1696" w14:textId="1AE9CAA9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5A32" w14:textId="34494813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формирование, подписание электронными подписями и направление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бухгалтерию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в срок, не превышающий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_____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до отъезда в отпуск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F687" w14:textId="2F8FB0EC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в части отражения в учете: не позднее следующего рабочего дня со дня утверждения документа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ответственными лицами учреждения;</w:t>
            </w:r>
          </w:p>
          <w:p w14:paraId="3B186135" w14:textId="79E0A6E1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в части формирования документов для выплаты (перечисления): не позднее чем за 3 (три) рабочих дня до отъезда в отпуск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0019" w14:textId="77777777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1) отражение в учете факта хозяйственной жизни;</w:t>
            </w:r>
          </w:p>
          <w:p w14:paraId="3156046C" w14:textId="4F638A62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C07F" w14:textId="1164BB41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1) для направления на подписание сформированных платежных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ответственными лицами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BF478BA" w14:textId="34F0A9A3" w:rsidR="00AD4101" w:rsidRPr="00E84807" w:rsidRDefault="00AD4101" w:rsidP="00E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2) для формирования </w:t>
            </w:r>
            <w:hyperlink r:id="rId283" w:history="1">
              <w:r w:rsidRPr="00E84807">
                <w:rPr>
                  <w:rFonts w:ascii="Times New Roman" w:hAnsi="Times New Roman" w:cs="Times New Roman"/>
                  <w:sz w:val="18"/>
                  <w:szCs w:val="18"/>
                </w:rPr>
                <w:t>Журнала</w:t>
              </w:r>
            </w:hyperlink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расчетов с подотчетными лицами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E84807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F732F4" w14:paraId="621EEC15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02FB" w14:textId="7854FE83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3BD1" w14:textId="0C3B410D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Правовые акты, устанавливающие сроки выплаты заработной платы,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порядок выплаты премий, материальной помощи, надбавок, размера оплаты за работу в выходной день и иных выплат, порядок удержаний из заработной платы (профсоюзные взносы и т.п.)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08D7" w14:textId="77B588DB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FDEB" w14:textId="0A503232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следующего рабочего дня со дня издания (поступления) правового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акта/внесения изменений в правовые акты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6216" w14:textId="0F31D6C4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C813" w14:textId="0608E3B7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принятие в работу в качестве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51D2" w14:textId="1E149409" w:rsidR="00AD4101" w:rsidRPr="00B152E0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AD4101" w:rsidRPr="00F732F4" w14:paraId="5C4545F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3517" w14:textId="379C937F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6064" w14:textId="2F8997D2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Штатное расписание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F884" w14:textId="28713BBF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B452" w14:textId="0609927C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в системе ЭДО не позднее следующего рабочего дня со дня издания приказа об утверждении штатного расписания/внесения изменений в штатное расписание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1A50" w14:textId="0C771189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75A2" w14:textId="68EA47AD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принято к учету штатное расписание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AA61" w14:textId="47FC27A4" w:rsidR="00AD4101" w:rsidRDefault="00AD4101" w:rsidP="00DB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AD4101" w:rsidRPr="00F732F4" w14:paraId="16B45E4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88F1" w14:textId="720049B1" w:rsidR="00AD4101" w:rsidRDefault="00AD4101" w:rsidP="00BB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8F57" w14:textId="40149EA7" w:rsidR="00AD4101" w:rsidRDefault="00AD4101" w:rsidP="00B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 приеме сотрудника (работника) на работу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E05C" w14:textId="032C4D11" w:rsidR="00AD4101" w:rsidRDefault="00AD4101" w:rsidP="00BB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0415" w14:textId="3F09757F" w:rsidR="00AD4101" w:rsidRDefault="00AD4101" w:rsidP="00B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приема сотрудника (работника) на работу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205B" w14:textId="7485334D" w:rsidR="00AD4101" w:rsidRDefault="00AD4101" w:rsidP="00B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F602" w14:textId="350E0F61" w:rsidR="00AD4101" w:rsidRDefault="00AD4101" w:rsidP="00B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принят к учету приказ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C032" w14:textId="77777777" w:rsidR="00AD4101" w:rsidRDefault="00AD4101" w:rsidP="00B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для осуществления расчета по оплате труда;</w:t>
            </w:r>
          </w:p>
          <w:p w14:paraId="24EF9859" w14:textId="26B95160" w:rsidR="00AD4101" w:rsidRDefault="00AD4101" w:rsidP="00B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для внесения информации в </w:t>
            </w:r>
            <w:hyperlink r:id="rId284" w:history="1">
              <w:r w:rsidRPr="00BB3B28">
                <w:rPr>
                  <w:rFonts w:ascii="Times New Roman" w:hAnsi="Times New Roman" w:cs="Times New Roman"/>
                  <w:sz w:val="18"/>
                  <w:szCs w:val="18"/>
                </w:rPr>
                <w:t>Карточку-справку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(ф. 0504417)</w:t>
            </w:r>
          </w:p>
        </w:tc>
      </w:tr>
      <w:tr w:rsidR="00AD4101" w:rsidRPr="00F732F4" w14:paraId="6F7E746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0BB8" w14:textId="41B51D90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74F9" w14:textId="36777ECF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об установлении (изменении) надбавок сотруднику (работнику)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96B8" w14:textId="5CFADD20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E729" w14:textId="2B22BA81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приема сотрудника (работника) на работу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926B" w14:textId="036E6208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F7C" w14:textId="4EC99055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принят к учету приказ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6E22" w14:textId="3915C20B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информации в Расчетной </w:t>
            </w:r>
            <w:hyperlink r:id="rId285" w:history="1">
              <w:r w:rsidRPr="000701C3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0504402);</w:t>
            </w:r>
          </w:p>
          <w:p w14:paraId="0BE1C63B" w14:textId="054D7060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2) для внесения информации в </w:t>
            </w:r>
            <w:hyperlink r:id="rId286" w:history="1">
              <w:r w:rsidRPr="000701C3">
                <w:rPr>
                  <w:rFonts w:ascii="Times New Roman" w:hAnsi="Times New Roman" w:cs="Times New Roman"/>
                  <w:sz w:val="18"/>
                  <w:szCs w:val="18"/>
                </w:rPr>
                <w:t>Карточку-справку</w:t>
              </w:r>
            </w:hyperlink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0504417)</w:t>
            </w:r>
          </w:p>
        </w:tc>
      </w:tr>
      <w:tr w:rsidR="00AD4101" w:rsidRPr="00F732F4" w14:paraId="1AB4641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39F8" w14:textId="0ABC17F8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C751" w14:textId="0FFC785B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Личная карточка работника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№ Т-2)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9E88" w14:textId="5FE38A9E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B732" w14:textId="3749AF88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приема сотрудника (работника) на работу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DC60" w14:textId="453A3596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451D" w14:textId="0979A4B9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FCFC" w14:textId="3E8B88CC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1) для внесения информации в </w:t>
            </w:r>
            <w:hyperlink r:id="rId287" w:history="1">
              <w:r w:rsidRPr="000701C3">
                <w:rPr>
                  <w:rFonts w:ascii="Times New Roman" w:hAnsi="Times New Roman" w:cs="Times New Roman"/>
                  <w:sz w:val="18"/>
                  <w:szCs w:val="18"/>
                </w:rPr>
                <w:t>Карточку-справку</w:t>
              </w:r>
            </w:hyperlink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(ф. 0504417);</w:t>
            </w:r>
          </w:p>
          <w:p w14:paraId="59653523" w14:textId="5C453992" w:rsidR="00AD4101" w:rsidRPr="000701C3" w:rsidRDefault="00AD4101" w:rsidP="000701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2) для формирования отчетности</w:t>
            </w:r>
          </w:p>
        </w:tc>
      </w:tr>
      <w:tr w:rsidR="00AD4101" w:rsidRPr="00F732F4" w14:paraId="443F476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ADB7" w14:textId="67C393D8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2217" w14:textId="55969775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Персональные данные, принимаемого на работу, сотрудника (работника) (паспортные данные, ИНН, СНИЛС и иные)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FC36" w14:textId="66D3D0FF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7FB5" w14:textId="634B1C0B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приема сотрудника (работника) на работу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D775" w14:textId="63AE4E22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481D" w14:textId="55FCFF53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формировании налоговой отчетности, сведений, направляемых в ЕСФ</w:t>
            </w:r>
          </w:p>
          <w:p w14:paraId="56707D0B" w14:textId="457B6332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564F" w14:textId="77777777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1) для формирования налоговой отчетности;</w:t>
            </w:r>
          </w:p>
          <w:p w14:paraId="1B350252" w14:textId="77777777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2) для контроля правильности предоставления вычетов, компенсационных выплат, расчетов пособий;</w:t>
            </w:r>
          </w:p>
          <w:p w14:paraId="3479EB29" w14:textId="34A2B3E6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3) для формирования сведений, направляемых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ЕСФ</w:t>
            </w:r>
          </w:p>
        </w:tc>
      </w:tr>
      <w:tr w:rsidR="00AD4101" w:rsidRPr="00F732F4" w14:paraId="539A1989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D1AA" w14:textId="28637545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36A2" w14:textId="27A54EB7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 сотрудника (работника) на предоставление налоговых вычетов с приложением документов, подтверждающих право на вычет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368C" w14:textId="7F5BFC7B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5B9F" w14:textId="06F1E709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заявления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5C17" w14:textId="678B42D1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D2A6" w14:textId="648F4814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расчете оплаты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DA2F" w14:textId="67CD26A4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обеспечения предоставления налоговых вычетов</w:t>
            </w:r>
          </w:p>
        </w:tc>
      </w:tr>
      <w:tr w:rsidR="00AD4101" w:rsidRPr="00F732F4" w14:paraId="3A7145A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AA73" w14:textId="02F82B63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780" w14:textId="4F6D00E7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сотрудника (работника) на удержание из заработной платы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0E9F" w14:textId="761F72F8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B6B7" w14:textId="7270990A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заявления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AD99" w14:textId="00385A9B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7ABB" w14:textId="3AAC0175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расчете оплаты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41F5" w14:textId="42D4C9B8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информации в Расчетной </w:t>
            </w:r>
            <w:hyperlink r:id="rId288" w:history="1">
              <w:r w:rsidRPr="000701C3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(ф. 0504402) и перечисления взносов и прочих удержаний получателям</w:t>
            </w:r>
          </w:p>
        </w:tc>
      </w:tr>
      <w:tr w:rsidR="00AD4101" w:rsidRPr="00F732F4" w14:paraId="3BCEFDB1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3EC" w14:textId="45B38AAE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6030" w14:textId="0BD09F7A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Заявление сотрудника (работника) на перечисление заработной платы на банковскую карту с указанием платежных реквизитов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7A49" w14:textId="79580EAF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158A" w14:textId="05E0710A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заявления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190F" w14:textId="1E5DEB94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26F3" w14:textId="1795567A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ввод информации для формирования реестра на перечисление оплаты труда на банковскую карту сотрудника (работника)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4974" w14:textId="29B7616D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1) для перечисления оплаты труда, иных выплат на банковские карты по указанным реквизитам;</w:t>
            </w:r>
          </w:p>
          <w:p w14:paraId="576AEB3A" w14:textId="7FC5DDC0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2) для направления реестра в кредитную организацию</w:t>
            </w:r>
          </w:p>
        </w:tc>
      </w:tr>
      <w:tr w:rsidR="00AD4101" w:rsidRPr="00F732F4" w14:paraId="7D8F195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03FD" w14:textId="7A22956B" w:rsidR="00AD4101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B2AA" w14:textId="724CD6C2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 переводе сотрудника (работника) на другую работу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C21F" w14:textId="5911A4AE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E4DE" w14:textId="2476B334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издания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A5CF" w14:textId="4ED63F15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D25D" w14:textId="0C3EFA00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расчете оплаты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FD4C" w14:textId="0BE9569C" w:rsidR="00AD4101" w:rsidRPr="000701C3" w:rsidRDefault="00AD4101" w:rsidP="0007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информации в Расчетной </w:t>
            </w:r>
            <w:hyperlink r:id="rId289" w:history="1">
              <w:r w:rsidRPr="000701C3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0701C3">
              <w:rPr>
                <w:rFonts w:ascii="Times New Roman" w:hAnsi="Times New Roman" w:cs="Times New Roman"/>
                <w:sz w:val="18"/>
                <w:szCs w:val="18"/>
              </w:rPr>
              <w:t xml:space="preserve"> 0504402)</w:t>
            </w:r>
          </w:p>
        </w:tc>
      </w:tr>
      <w:tr w:rsidR="00AD4101" w:rsidRPr="00F732F4" w14:paraId="2B71F23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DAB1" w14:textId="616CE4E2" w:rsidR="00AD4101" w:rsidRDefault="00AD4101" w:rsidP="00713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7F2F" w14:textId="4D90633A" w:rsidR="00AD4101" w:rsidRPr="00713ED5" w:rsidRDefault="00AD4101" w:rsidP="00713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3ED5"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 премировании сотрудников (работников)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38CD" w14:textId="0371BC9C" w:rsidR="00AD4101" w:rsidRPr="00713ED5" w:rsidRDefault="00AD4101" w:rsidP="00713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3ED5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F301" w14:textId="21AFC22B" w:rsidR="00AD4101" w:rsidRPr="00713ED5" w:rsidRDefault="00AD4101" w:rsidP="00713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3ED5">
              <w:rPr>
                <w:rFonts w:ascii="Times New Roman" w:hAnsi="Times New Roman" w:cs="Times New Roman"/>
                <w:sz w:val="18"/>
                <w:szCs w:val="18"/>
              </w:rPr>
              <w:t>направление не позднее следующего рабочего дня со дня издания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9101" w14:textId="3F1AACF5" w:rsidR="00AD4101" w:rsidRPr="00713ED5" w:rsidRDefault="00AD4101" w:rsidP="00713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3ED5">
              <w:rPr>
                <w:rFonts w:ascii="Times New Roman" w:hAnsi="Times New Roman" w:cs="Times New Roman"/>
                <w:sz w:val="18"/>
                <w:szCs w:val="18"/>
              </w:rPr>
              <w:t>не позднее 3 (трех) рабочих дней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A6AF" w14:textId="7D6A03D9" w:rsidR="00AD4101" w:rsidRPr="00713ED5" w:rsidRDefault="00AD4101" w:rsidP="00713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3ED5"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расчете оплаты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9BA8" w14:textId="470F51EC" w:rsidR="00AD4101" w:rsidRPr="00713ED5" w:rsidRDefault="00AD4101" w:rsidP="00713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3ED5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информации в Расчетной </w:t>
            </w:r>
            <w:hyperlink r:id="rId290" w:history="1">
              <w:r w:rsidRPr="00713ED5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713ED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713ED5">
              <w:rPr>
                <w:rFonts w:ascii="Times New Roman" w:hAnsi="Times New Roman" w:cs="Times New Roman"/>
                <w:sz w:val="18"/>
                <w:szCs w:val="18"/>
              </w:rPr>
              <w:t xml:space="preserve"> 0504402);</w:t>
            </w:r>
          </w:p>
          <w:p w14:paraId="453F60D0" w14:textId="7A441378" w:rsidR="00AD4101" w:rsidRPr="00713ED5" w:rsidRDefault="00AD4101" w:rsidP="00713E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3ED5">
              <w:rPr>
                <w:rFonts w:ascii="Times New Roman" w:hAnsi="Times New Roman" w:cs="Times New Roman"/>
                <w:sz w:val="18"/>
                <w:szCs w:val="18"/>
              </w:rPr>
              <w:t>2) для выплаты (перечисления) в сроки, установленные для выплаты заработной платы</w:t>
            </w:r>
          </w:p>
        </w:tc>
      </w:tr>
      <w:tr w:rsidR="00AD4101" w:rsidRPr="00F732F4" w14:paraId="26893E3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9BCA" w14:textId="6AC9CA44" w:rsidR="00AD4101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920A" w14:textId="07535514" w:rsidR="00AD4101" w:rsidRPr="00F64CF3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 прекращении (расторжении) трудового договора (служебного контракта) с сотрудником (работником) (увольнении) с указанием дней неотработанного отпуска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C43C" w14:textId="733EA24B" w:rsidR="00AD4101" w:rsidRPr="00F64CF3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1587" w14:textId="576382D3" w:rsidR="00AD4101" w:rsidRPr="00F64CF3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4 (четырех) рабочих дней до даты прекращения (расторжения) трудового договора  с сотрудником (работником), в исключительных случаях, в соответствии со </w:t>
            </w:r>
            <w:hyperlink r:id="rId291" w:history="1">
              <w:r w:rsidRPr="00F64CF3">
                <w:rPr>
                  <w:rFonts w:ascii="Times New Roman" w:hAnsi="Times New Roman" w:cs="Times New Roman"/>
                  <w:sz w:val="18"/>
                  <w:szCs w:val="18"/>
                </w:rPr>
                <w:t>ст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F64CF3">
                <w:rPr>
                  <w:rFonts w:ascii="Times New Roman" w:hAnsi="Times New Roman" w:cs="Times New Roman"/>
                  <w:sz w:val="18"/>
                  <w:szCs w:val="18"/>
                </w:rPr>
                <w:t xml:space="preserve"> 80</w:t>
              </w:r>
            </w:hyperlink>
            <w:r w:rsidRPr="00F64C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ТК РФ</w:t>
            </w: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>, срок может быть сокращен до 1 (одного)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804A" w14:textId="6BC627E4" w:rsidR="00AD4101" w:rsidRPr="00F64CF3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до даты увольнения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39C9" w14:textId="77777777" w:rsidR="00AD4101" w:rsidRPr="00F64CF3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>1) отражение информации при расчете оплаты труда;</w:t>
            </w:r>
          </w:p>
          <w:p w14:paraId="35C49271" w14:textId="3D111F0C" w:rsidR="00AD4101" w:rsidRPr="00F64CF3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>2) формирование справок о заработной плате (справки о доходах и суммах налога физического лица и иных справок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D01D" w14:textId="41EE1519" w:rsidR="00AD4101" w:rsidRPr="00F64CF3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Расчетной </w:t>
            </w:r>
            <w:hyperlink r:id="rId292" w:history="1">
              <w:r w:rsidRPr="00F64CF3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F64CF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 xml:space="preserve"> 0504402);</w:t>
            </w:r>
          </w:p>
          <w:p w14:paraId="5132D7AF" w14:textId="35609F11" w:rsidR="00AD4101" w:rsidRPr="00F64CF3" w:rsidRDefault="00AD4101" w:rsidP="00F64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CF3">
              <w:rPr>
                <w:rFonts w:ascii="Times New Roman" w:hAnsi="Times New Roman" w:cs="Times New Roman"/>
                <w:sz w:val="18"/>
                <w:szCs w:val="18"/>
              </w:rPr>
              <w:t>2) для выплаты (перечисления) заработной платы в сроки, установленные законодательством</w:t>
            </w:r>
          </w:p>
        </w:tc>
      </w:tr>
      <w:tr w:rsidR="00AD4101" w:rsidRPr="00F732F4" w14:paraId="04FF46AC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292C" w14:textId="772D79ED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4358" w14:textId="7B892852" w:rsidR="00AD4101" w:rsidRPr="00F64CF3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 привлечении сотрудника (работника) к работе в выходной день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F3F9" w14:textId="4CD875F3" w:rsidR="00AD4101" w:rsidRPr="00F64CF3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5115" w14:textId="7136AB32" w:rsidR="00AD4101" w:rsidRPr="00F64CF3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издания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C090" w14:textId="4D1C228E" w:rsidR="00AD4101" w:rsidRPr="00F64CF3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1AE4" w14:textId="4B668B89" w:rsidR="00AD4101" w:rsidRPr="00F64CF3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расчете оплаты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DA77" w14:textId="17D8F537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32185">
              <w:rPr>
                <w:rFonts w:ascii="Times New Roman" w:hAnsi="Times New Roman" w:cs="Times New Roman"/>
                <w:sz w:val="18"/>
                <w:szCs w:val="18"/>
              </w:rPr>
              <w:t xml:space="preserve">) для отражения в Расчетной </w:t>
            </w:r>
            <w:hyperlink r:id="rId293" w:history="1">
              <w:r w:rsidRPr="00832185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83218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 0504402);</w:t>
            </w:r>
          </w:p>
          <w:p w14:paraId="7E1BA113" w14:textId="2EB0F807" w:rsidR="00AD4101" w:rsidRPr="00F64CF3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выплаты (перечисления) в сроки, установленные для выплаты заработной платы</w:t>
            </w:r>
          </w:p>
        </w:tc>
      </w:tr>
      <w:tr w:rsidR="00AD4101" w:rsidRPr="00F732F4" w14:paraId="6DA7D19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EB80" w14:textId="3513DA14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6B17" w14:textId="3885B97E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 предоставлении отпуска сотруднику (работнику)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99B8" w14:textId="4CB5CC12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E26F" w14:textId="726D6757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___ рабочих дней до даты начала отпуска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95F3" w14:textId="0965D5A7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___ календарных дней до даты начала отпуска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3769" w14:textId="470E5A5D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начисление сумм оплаты ежегодного отпуска сотруднику (работнику)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71D0" w14:textId="5FE4E194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832185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294" w:history="1">
              <w:r w:rsidRPr="00832185">
                <w:rPr>
                  <w:rFonts w:ascii="Times New Roman" w:hAnsi="Times New Roman" w:cs="Times New Roman"/>
                  <w:sz w:val="18"/>
                  <w:szCs w:val="18"/>
                </w:rPr>
                <w:t>Записке-расчете</w:t>
              </w:r>
            </w:hyperlink>
            <w:r w:rsidRPr="00832185">
              <w:rPr>
                <w:rFonts w:ascii="Times New Roman" w:hAnsi="Times New Roman" w:cs="Times New Roman"/>
                <w:sz w:val="18"/>
                <w:szCs w:val="18"/>
              </w:rPr>
              <w:t xml:space="preserve"> об исчислении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среднего заработка при предоставлении отпуска, увольнении и других случаях (ф. 0504425) </w:t>
            </w:r>
            <w:hyperlink r:id="rId295" w:history="1"/>
            <w:r>
              <w:rPr>
                <w:rFonts w:ascii="Times New Roman" w:hAnsi="Times New Roman" w:cs="Times New Roman"/>
                <w:sz w:val="18"/>
                <w:szCs w:val="18"/>
              </w:rPr>
              <w:t>, в регистрах бухгалтерского учета;</w:t>
            </w:r>
          </w:p>
          <w:p w14:paraId="57799076" w14:textId="5E35AF9D" w:rsidR="00AD4101" w:rsidRDefault="00AD4101" w:rsidP="00832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2) для выплаты (перечисления) в сроки, установленные законодательством РФ</w:t>
            </w:r>
          </w:p>
        </w:tc>
      </w:tr>
      <w:tr w:rsidR="00AD4101" w:rsidRPr="00F732F4" w14:paraId="5330D242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CF85" w14:textId="7DA73501" w:rsidR="00AD4101" w:rsidRDefault="00AD4101" w:rsidP="002346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CE3" w14:textId="1543AF8F" w:rsidR="00AD4101" w:rsidRPr="00234613" w:rsidRDefault="00AD4101" w:rsidP="0023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4613"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об отзыве из отпуска сотрудника (работника)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2B73" w14:textId="46BA1D7D" w:rsidR="00AD4101" w:rsidRPr="00234613" w:rsidRDefault="00AD4101" w:rsidP="002346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34613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D178" w14:textId="5E635E6C" w:rsidR="00AD4101" w:rsidRPr="00234613" w:rsidRDefault="00AD4101" w:rsidP="0023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461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издания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42D6" w14:textId="5E8D9B60" w:rsidR="00AD4101" w:rsidRPr="00234613" w:rsidRDefault="00AD4101" w:rsidP="0023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4613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D0C0" w14:textId="798E91EE" w:rsidR="00AD4101" w:rsidRPr="00234613" w:rsidRDefault="00AD4101" w:rsidP="0023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4613"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расчете оплаты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3AC2" w14:textId="6C0C5C87" w:rsidR="00AD4101" w:rsidRPr="00234613" w:rsidRDefault="00AD4101" w:rsidP="0023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4613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Расчетной </w:t>
            </w:r>
            <w:hyperlink r:id="rId296" w:history="1">
              <w:r w:rsidRPr="00234613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23461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234613">
              <w:rPr>
                <w:rFonts w:ascii="Times New Roman" w:hAnsi="Times New Roman" w:cs="Times New Roman"/>
                <w:sz w:val="18"/>
                <w:szCs w:val="18"/>
              </w:rPr>
              <w:t xml:space="preserve"> 0504402)</w:t>
            </w:r>
          </w:p>
        </w:tc>
      </w:tr>
      <w:tr w:rsidR="00AD4101" w:rsidRPr="00F732F4" w14:paraId="08B9B27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6267" w14:textId="5EA6ADCB" w:rsidR="00AD4101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C2D1" w14:textId="0632A058" w:rsidR="00AD4101" w:rsidRPr="00234613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 необходимости выплаты денежной компенсации за задержку выплаты заработной платы или другой выплаты сотруднику (работнику)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9B0B" w14:textId="6A4A903F" w:rsidR="00AD4101" w:rsidRPr="00234613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9417" w14:textId="498CADAF" w:rsidR="00AD4101" w:rsidRPr="00234613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издания распорядительного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A69E" w14:textId="71D2013F" w:rsidR="00AD4101" w:rsidRPr="00234613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D6D0" w14:textId="2086D489" w:rsidR="00AD4101" w:rsidRPr="00234613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расчете оплаты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B41E" w14:textId="49E3317C" w:rsidR="00AD4101" w:rsidRPr="00234613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Расчетной </w:t>
            </w:r>
            <w:hyperlink r:id="rId297" w:history="1">
              <w:r w:rsidRPr="00600115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(ф. 0504402) и выплаты (перечисления) в сроки, установленные для выплаты заработной платы</w:t>
            </w:r>
          </w:p>
        </w:tc>
      </w:tr>
      <w:tr w:rsidR="00AD4101" w:rsidRPr="00F732F4" w14:paraId="355E56A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B92E" w14:textId="3B468FAD" w:rsidR="00AD4101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E90F" w14:textId="55A1C265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Листок нетрудоспособности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F6E2" w14:textId="02482D13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490B" w14:textId="0646FCCE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981" w14:textId="19DD89AC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в части расчета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ПВНТ</w:t>
            </w: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 за первые 3 (три) календарных дня - не позднее следующего рабочего дня со дня отражения информации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системе ЭДО</w:t>
            </w: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5E4AD67" w14:textId="6CD2A94D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в части выплаты (перечисления)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ПВНТ</w:t>
            </w: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 за первые 3 (три) календарных дня - в ближайший день, установленный для выплаты заработной платы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456" w14:textId="77777777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>1) расчет пособия;</w:t>
            </w:r>
          </w:p>
          <w:p w14:paraId="00DD057D" w14:textId="6EF125C2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>2) формирование Сведений для расчета пособий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80AF" w14:textId="1E780FFD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Расчетной </w:t>
            </w:r>
            <w:hyperlink r:id="rId298" w:history="1">
              <w:r w:rsidRPr="00600115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60011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>0504402);</w:t>
            </w:r>
          </w:p>
          <w:p w14:paraId="3A28414F" w14:textId="7F0A31CD" w:rsidR="00AD4101" w:rsidRPr="00600115" w:rsidRDefault="00AD4101" w:rsidP="0060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115">
              <w:rPr>
                <w:rFonts w:ascii="Times New Roman" w:hAnsi="Times New Roman" w:cs="Times New Roman"/>
                <w:sz w:val="18"/>
                <w:szCs w:val="18"/>
              </w:rPr>
              <w:t>2) для формирования и направления сведений необходимых для назначения и выплаты пособия</w:t>
            </w:r>
          </w:p>
        </w:tc>
      </w:tr>
      <w:tr w:rsidR="00AD4101" w:rsidRPr="00F732F4" w14:paraId="4702E897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25ED" w14:textId="18997755" w:rsidR="00AD4101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A86D" w14:textId="64D75AFE" w:rsidR="00AD4101" w:rsidRPr="00600115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для расчета пособия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9B82" w14:textId="5E23FB90" w:rsidR="00AD4101" w:rsidRPr="00600115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BE23" w14:textId="25633548" w:rsidR="00AD4101" w:rsidRPr="00600115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не позднее 1 (одного) рабочего дня после получения информации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DD52" w14:textId="5E1ABB63" w:rsidR="00AD4101" w:rsidRPr="00600115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7E3D" w14:textId="42939E94" w:rsidR="00AD4101" w:rsidRPr="00600115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AFC5" w14:textId="727E5692" w:rsidR="00AD4101" w:rsidRPr="00600115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формирования и направления учреждением сведений необходимых для назначения и выплаты пособия ЕСФ</w:t>
            </w:r>
          </w:p>
        </w:tc>
      </w:tr>
      <w:tr w:rsidR="00AD4101" w:rsidRPr="00F732F4" w14:paraId="3A494B31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87C0" w14:textId="1D1F75AE" w:rsidR="00AD4101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85E1" w14:textId="551A3C3B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о замене календарных лет (календарного года) при расчете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ПВНТ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4A01" w14:textId="0A701792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0532" w14:textId="094504CC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направление не позднее следующего рабочего дня со дня получения заявления от застрахованного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7662" w14:textId="1F628877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со дня получения документов (сведений), необходимых для расчета пособия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02C4" w14:textId="77777777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1) отражение информации при расчете социальных пособий;</w:t>
            </w:r>
          </w:p>
          <w:p w14:paraId="60A16916" w14:textId="5AE8E242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2) формирование Сведений для расчета пособий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DBA3" w14:textId="457D0044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Расчетной </w:t>
            </w:r>
            <w:hyperlink r:id="rId299" w:history="1">
              <w:r w:rsidRPr="004A487D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 0504402);</w:t>
            </w:r>
          </w:p>
          <w:p w14:paraId="2B4968E1" w14:textId="6D57D3F8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2) для формирования и направления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ответственным лицом учреждения </w:t>
            </w: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Заявления о пересчете ранее назначенного пособия</w:t>
            </w:r>
          </w:p>
        </w:tc>
      </w:tr>
      <w:tr w:rsidR="00AD4101" w:rsidRPr="00F732F4" w14:paraId="61DDEC3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806B" w14:textId="5F41C615" w:rsidR="00AD4101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6BDA" w14:textId="26D8DDA5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0" w:history="1">
              <w:r w:rsidRPr="004A487D">
                <w:rPr>
                  <w:rFonts w:ascii="Times New Roman" w:hAnsi="Times New Roman" w:cs="Times New Roman"/>
                  <w:sz w:val="18"/>
                  <w:szCs w:val="18"/>
                </w:rPr>
                <w:t>Табель</w:t>
              </w:r>
            </w:hyperlink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 учета использования рабочего времени и расчета заработной платы (в том числе корректирующий)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(ф.</w:t>
            </w: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 0504421)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E26E" w14:textId="050CD024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4635" w14:textId="77777777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не позднее 4 (четырех) рабочих дней до установленного срока выплаты заработной платы за 1 половину месяца;</w:t>
            </w:r>
          </w:p>
          <w:p w14:paraId="20612324" w14:textId="77777777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не позднее 5 (пяти) рабочих дней до установленного срока выплаты заработной платы за вторую половину месяца;</w:t>
            </w:r>
          </w:p>
          <w:p w14:paraId="0D6D91E5" w14:textId="498DE548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с момента подписания корректирующего табеля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E216" w14:textId="551E4DA8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1EDD" w14:textId="0696142E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>отражение информации при расчете оплаты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D8F3" w14:textId="3657EC06" w:rsidR="00AD4101" w:rsidRPr="004A487D" w:rsidRDefault="00AD4101" w:rsidP="004A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Расчетной </w:t>
            </w:r>
            <w:hyperlink r:id="rId301" w:history="1">
              <w:r w:rsidRPr="004A487D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A487D">
              <w:rPr>
                <w:rFonts w:ascii="Times New Roman" w:hAnsi="Times New Roman" w:cs="Times New Roman"/>
                <w:sz w:val="18"/>
                <w:szCs w:val="18"/>
              </w:rPr>
              <w:t xml:space="preserve"> 0504402)</w:t>
            </w:r>
          </w:p>
        </w:tc>
      </w:tr>
      <w:tr w:rsidR="00AD4101" w:rsidRPr="00F732F4" w14:paraId="5F9C34F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0072" w14:textId="42474EBD" w:rsidR="00AD4101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EC2E" w14:textId="5F9CED17" w:rsidR="00AD4101" w:rsidRPr="004A487D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Исполнительные листы, судебные приказы (возврат исполнительных листов), постановление об обращении взыскания на заработную плату и иные доходы должника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6E79" w14:textId="1B6001E0" w:rsidR="00AD4101" w:rsidRPr="004A487D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B76E" w14:textId="4D349C01" w:rsidR="00AD4101" w:rsidRPr="004A487D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при поступлении документов на уволенного сотрудника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E039" w14:textId="39D74F91" w:rsidR="00AD4101" w:rsidRPr="004A487D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удержание в день ближайшей выплаты заработной 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451F" w14:textId="77777777" w:rsidR="00AD4101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удержания по исполнительному листу (судебному приказу);</w:t>
            </w:r>
          </w:p>
          <w:p w14:paraId="393BEB04" w14:textId="34CC5B12" w:rsidR="00AD4101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подготовка информации о полном (частичном) исполнении по исполнительному листу;</w:t>
            </w:r>
          </w:p>
          <w:p w14:paraId="67C7BEED" w14:textId="76E6AD03" w:rsidR="00AD4101" w:rsidRPr="004A487D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 в случае увольнения - подготовка информации о взысканной сумме по исполнительному листу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E1A7" w14:textId="77777777" w:rsidR="00AD4101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для перечисления средств третьим лицам не позднее 3 (трех) дней со дня выплаты заработной платы;</w:t>
            </w:r>
          </w:p>
          <w:p w14:paraId="74F46A3A" w14:textId="7D13DEE7" w:rsidR="00AD4101" w:rsidRPr="004A487D" w:rsidRDefault="00AD4101" w:rsidP="00D20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направления информации о взысканной сумме по исполнительному листу не позднее дня увольнения работника – должника</w:t>
            </w:r>
          </w:p>
        </w:tc>
      </w:tr>
      <w:tr w:rsidR="00AD4101" w:rsidRPr="00F732F4" w14:paraId="6F6DC4B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25CF" w14:textId="1C8F09E2" w:rsidR="00AD4101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7101" w14:textId="693A98B1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Приказ (распоряжение) о предоставлении дополнительных выходных дней по уходу за детьми-инвалидами сотруднику (работнику)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C69E" w14:textId="6F4C1D32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>электронный, заверенная копия приказа на бумажном носителе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EEDD" w14:textId="77777777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>1) контроль правомерности предоставления дополнительных выходных дней сотруднику (работнику) на основании представленных документов;</w:t>
            </w:r>
          </w:p>
          <w:p w14:paraId="060F7517" w14:textId="49E97710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>2) формирование и направление заверенн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 копи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 на бумажном носителе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следующего рабочего дня со дня издания приказа (распоряжения)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CEFD" w14:textId="561B5E21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8D62" w14:textId="72F70AC7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>расчет среднего дневного заработка для оплаты дополнительных выходных дней по уходу за ребенком-инвалидом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58A0" w14:textId="06462042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1) для отражения в Расчетной </w:t>
            </w:r>
            <w:hyperlink r:id="rId302" w:history="1">
              <w:r w:rsidRPr="00836670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 0504402);</w:t>
            </w:r>
          </w:p>
          <w:p w14:paraId="6D05ADFE" w14:textId="22EFFFB4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2) для формирования </w:t>
            </w:r>
            <w:hyperlink r:id="rId303" w:history="1">
              <w:r w:rsidRPr="00836670">
                <w:rPr>
                  <w:rFonts w:ascii="Times New Roman" w:hAnsi="Times New Roman" w:cs="Times New Roman"/>
                  <w:sz w:val="18"/>
                  <w:szCs w:val="18"/>
                </w:rPr>
                <w:t>Записки-расчета</w:t>
              </w:r>
            </w:hyperlink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 xml:space="preserve"> 0504425);</w:t>
            </w:r>
          </w:p>
          <w:p w14:paraId="3BFCE1C3" w14:textId="30876837" w:rsidR="00AD4101" w:rsidRPr="00836670" w:rsidRDefault="00AD4101" w:rsidP="00836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670">
              <w:rPr>
                <w:rFonts w:ascii="Times New Roman" w:hAnsi="Times New Roman" w:cs="Times New Roman"/>
                <w:sz w:val="18"/>
                <w:szCs w:val="18"/>
              </w:rPr>
              <w:t>3) для выплаты (перечисления) в установленные сроки</w:t>
            </w:r>
          </w:p>
        </w:tc>
      </w:tr>
      <w:tr w:rsidR="00AD4101" w:rsidRPr="00F732F4" w14:paraId="7527649E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B601" w14:textId="596C02F4" w:rsidR="00AD4101" w:rsidRDefault="00D0206D" w:rsidP="005D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1942" w14:textId="71DD0073" w:rsidR="00AD4101" w:rsidRPr="005D4380" w:rsidRDefault="00AD4101" w:rsidP="005D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4380">
              <w:rPr>
                <w:rFonts w:ascii="Times New Roman" w:hAnsi="Times New Roman" w:cs="Times New Roman"/>
                <w:sz w:val="18"/>
                <w:szCs w:val="18"/>
              </w:rPr>
              <w:t>Заявление на получение социального пособия на погребение с приложением справки о смерти (оригинал), выданной органами ЗАГС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5AEC" w14:textId="7FB751E6" w:rsidR="00AD4101" w:rsidRPr="005D4380" w:rsidRDefault="00AD4101" w:rsidP="005D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4380"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(скан-копия), бумажный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D6E5" w14:textId="77777777" w:rsidR="00AD4101" w:rsidRPr="005D4380" w:rsidRDefault="00AD4101" w:rsidP="005D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4380">
              <w:rPr>
                <w:rFonts w:ascii="Times New Roman" w:hAnsi="Times New Roman" w:cs="Times New Roman"/>
                <w:sz w:val="18"/>
                <w:szCs w:val="18"/>
              </w:rPr>
              <w:t>1) контроль правомерности назначения и выплаты пособия;</w:t>
            </w:r>
          </w:p>
          <w:p w14:paraId="3776C53C" w14:textId="04D1B0AF" w:rsidR="00AD4101" w:rsidRPr="005D4380" w:rsidRDefault="00AD4101" w:rsidP="005D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4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2) незамедлительно направление электронный образ (скан-копию)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5D4380">
              <w:rPr>
                <w:rFonts w:ascii="Times New Roman" w:hAnsi="Times New Roman" w:cs="Times New Roman"/>
                <w:sz w:val="18"/>
                <w:szCs w:val="18"/>
              </w:rPr>
              <w:t xml:space="preserve"> в день получения документов (сведений), оригиналы документов на бумажном носителе направление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бухгалтерию</w:t>
            </w:r>
            <w:r w:rsidRPr="005D4380">
              <w:rPr>
                <w:rFonts w:ascii="Times New Roman" w:hAnsi="Times New Roman" w:cs="Times New Roman"/>
                <w:sz w:val="18"/>
                <w:szCs w:val="18"/>
              </w:rPr>
              <w:t xml:space="preserve"> не позднее следующего рабочего дня со дня их получения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DB51" w14:textId="613721A8" w:rsidR="00AD4101" w:rsidRPr="005D4380" w:rsidRDefault="00AD4101" w:rsidP="005D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4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день получения электронного образа (скан-копии) документов (сведений)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B120" w14:textId="1B131C39" w:rsidR="00AD4101" w:rsidRPr="005D4380" w:rsidRDefault="00AD4101" w:rsidP="005D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4380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начисление и выплата (перечисление) социального пособия на </w:t>
            </w:r>
            <w:r w:rsidRPr="005D4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погребение получателю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1EBE" w14:textId="3B01BF52" w:rsidR="00AD4101" w:rsidRPr="005D4380" w:rsidRDefault="00AD4101" w:rsidP="005D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4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отражения в Расчетной </w:t>
            </w:r>
            <w:hyperlink r:id="rId304" w:history="1">
              <w:r w:rsidRPr="005D4380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5D438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5D4380">
              <w:rPr>
                <w:rFonts w:ascii="Times New Roman" w:hAnsi="Times New Roman" w:cs="Times New Roman"/>
                <w:sz w:val="18"/>
                <w:szCs w:val="18"/>
              </w:rPr>
              <w:t xml:space="preserve"> 0504402)</w:t>
            </w:r>
          </w:p>
        </w:tc>
      </w:tr>
      <w:tr w:rsidR="00AD4101" w:rsidRPr="00F732F4" w14:paraId="2DF94FA0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8113" w14:textId="5E79B37E" w:rsidR="00AD4101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AE9C" w14:textId="268609AA" w:rsidR="00AD4101" w:rsidRPr="005D4380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Документы (сведения), которые представляются в ЕСФ для возмещения расходов страхователя (заявления и иные документы по формам, утвержденным ЕСФ, с приложением документов, перечень которых установлен законодательством РФ (возмещение расходов на выплату социального пособия на погребение, на оплату 4 дополнительных выходных дней одному из родителей (опекуну, попечителю) для ухода за детьми-инвалидами и возмещения специализированной службе по вопросам похоронного дела стоимости услуг, возмещение расходов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1A01" w14:textId="22DBA9CB" w:rsidR="00AD4101" w:rsidRPr="005D4380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8DD9" w14:textId="4A5AAB86" w:rsidR="00AD4101" w:rsidRPr="005D4380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возмещения (после получения от ответственных лиц учреждения документов (сведений), необходимых для возмещения расходов) формирование Заявление по форме, утвержденной ФСС для конкретного вида возмещения и в установленные законодательством РФ сроки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3D5C" w14:textId="51437AC5" w:rsidR="00AD4101" w:rsidRPr="005D4380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ежеквартально, не позднее 20 календарных дней после отчетного квартала, до 15 декабря текущего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B16F" w14:textId="24C9AC2A" w:rsidR="00AD4101" w:rsidRPr="005D4380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сформированное Заявление для соответствующего вида возмещения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650" w14:textId="26ACF569" w:rsidR="00AD4101" w:rsidRPr="005D4380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направления в ЕСФ с целью возмещения расходов в сроки, установленные законодательством Российской Федерации</w:t>
            </w:r>
          </w:p>
        </w:tc>
      </w:tr>
      <w:tr w:rsidR="00AD4101" w:rsidRPr="00F732F4" w14:paraId="4520D4AF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1133" w14:textId="0653D032" w:rsidR="00AD4101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9389" w14:textId="2C410314" w:rsidR="00AD4101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Расчетный листок о начислении и удержании заработной 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F672" w14:textId="403D87AD" w:rsidR="00AD4101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63F5" w14:textId="33B45168" w:rsidR="00AD4101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в установленные сроки выплаты заработной платы за текущий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DF05" w14:textId="6B279DB1" w:rsidR="00AD4101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B981" w14:textId="69D9761A" w:rsidR="00AD4101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58EA" w14:textId="4372E0ED" w:rsidR="00AD4101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выдачи Расчетного листка сотруднику (работнику) </w:t>
            </w:r>
          </w:p>
        </w:tc>
      </w:tr>
      <w:tr w:rsidR="00AD4101" w:rsidRPr="00F732F4" w14:paraId="724B812A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AF02" w14:textId="46636E55" w:rsidR="00AD4101" w:rsidRDefault="00D0206D" w:rsidP="008032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D94" w14:textId="14845E4E" w:rsidR="00AD4101" w:rsidRPr="0080322E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5" w:history="1">
              <w:r w:rsidRPr="0080322E">
                <w:rPr>
                  <w:rFonts w:ascii="Times New Roman" w:hAnsi="Times New Roman" w:cs="Times New Roman"/>
                  <w:sz w:val="18"/>
                  <w:szCs w:val="18"/>
                </w:rPr>
                <w:t>Записка-расчет</w:t>
              </w:r>
            </w:hyperlink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 об исчислении среднего заработка при предоставлении отпуска, увольнении и других случаях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 0504425)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1E38" w14:textId="3DCE9ED5" w:rsidR="00AD4101" w:rsidRPr="0080322E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322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02FD" w14:textId="0E460F0C" w:rsidR="00AD4101" w:rsidRPr="0080322E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одномоментно с исчислением среднего заработка при предоставлении отпуска, увольнении и других случаях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6B4A" w14:textId="759EEF11" w:rsidR="00AD4101" w:rsidRPr="0080322E" w:rsidRDefault="00AD4101" w:rsidP="00C66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</w:t>
            </w:r>
            <w:r w:rsidR="00C6645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2-х</w:t>
            </w:r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со дня получения приказа, являющегося основанием </w:t>
            </w:r>
            <w:r w:rsidRPr="008032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исчисления среднего заработка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BE90" w14:textId="4513CD47" w:rsidR="00AD4101" w:rsidRPr="0080322E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32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сформированный расчет среднего заработка в случаях, установленных законодательством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B7E" w14:textId="12198E74" w:rsidR="00AD4101" w:rsidRPr="0080322E" w:rsidRDefault="00AD4101" w:rsidP="00803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Расчетной </w:t>
            </w:r>
            <w:hyperlink r:id="rId306" w:history="1">
              <w:r w:rsidRPr="0080322E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80322E">
              <w:rPr>
                <w:rFonts w:ascii="Times New Roman" w:hAnsi="Times New Roman" w:cs="Times New Roman"/>
                <w:sz w:val="18"/>
                <w:szCs w:val="18"/>
              </w:rPr>
              <w:t xml:space="preserve"> 0504402)</w:t>
            </w:r>
          </w:p>
        </w:tc>
      </w:tr>
      <w:tr w:rsidR="00AD4101" w:rsidRPr="00F732F4" w14:paraId="06F6A686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6A59" w14:textId="36EC3E96" w:rsidR="00AD4101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9159" w14:textId="53A22E6D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Расчетная </w:t>
            </w:r>
            <w:hyperlink r:id="rId307" w:history="1">
              <w:r w:rsidRPr="00414455">
                <w:rPr>
                  <w:rFonts w:ascii="Times New Roman" w:hAnsi="Times New Roman" w:cs="Times New Roman"/>
                  <w:sz w:val="18"/>
                  <w:szCs w:val="18"/>
                </w:rPr>
                <w:t>ведомость</w:t>
              </w:r>
            </w:hyperlink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0504402)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C150" w14:textId="160F1F01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29E0" w14:textId="561D7F7B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1) формирование не позднее 3 (трех) рабочих дней до даты выплаты заработной платы;</w:t>
            </w:r>
          </w:p>
          <w:p w14:paraId="11E2DDA7" w14:textId="530224FF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2) направление не позднее дня формирования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ответственным лицам учреждения </w:t>
            </w: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для подписания не позднее 1 (одного) рабочего дня со дня его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BEB7" w14:textId="5E3DAA08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не позднее дня подписания документа и не позднее 2 (двух) рабочих дней до даты выплаты заработной 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9D4D" w14:textId="77777777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учете;</w:t>
            </w:r>
          </w:p>
          <w:p w14:paraId="2ECF6FA9" w14:textId="13C13C5A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2) перечисление страховых взносов, перечисление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НДФЛ</w:t>
            </w: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6FB7451" w14:textId="77777777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3) формирование платежных документов в зависимости от выбранного способа выдачи денежных средств;</w:t>
            </w:r>
          </w:p>
          <w:p w14:paraId="06046AE5" w14:textId="57AA4408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4) формирование Реестра на перечисление денежных средств на лицевые счета сотрудников в кредитные организации (при безналичном перечислении)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82C5" w14:textId="44B6CF1E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08" w:history="1">
              <w:r w:rsidRPr="00414455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0504071),  </w:t>
            </w:r>
            <w:hyperlink r:id="rId309" w:history="1">
              <w:r w:rsidRPr="00414455">
                <w:rPr>
                  <w:rFonts w:ascii="Times New Roman" w:hAnsi="Times New Roman" w:cs="Times New Roman"/>
                  <w:sz w:val="18"/>
                  <w:szCs w:val="18"/>
                </w:rPr>
                <w:t>Ведомости</w:t>
              </w:r>
            </w:hyperlink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доходов физических лиц, облагаемых НДФЛ, страховыми взносами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0509095), Карточке индивидуального учета сумм начисленных выплат и иных вознаграждений и сумм начисленных страховых взносов</w:t>
            </w:r>
          </w:p>
        </w:tc>
      </w:tr>
      <w:tr w:rsidR="00AD4101" w:rsidRPr="00F732F4" w14:paraId="036A090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F979" w14:textId="499CBD90" w:rsidR="00AD4101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3BD3" w14:textId="2D9B3461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Реестр на перечисление денежных средств на лицевые счета сотрудников в кредитные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4858" w14:textId="2FF2959E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503B" w14:textId="515EA93B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и направление в электронном формате в кредитную организацию не позднее срока, установленного для выплаты заработной 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4AE2" w14:textId="11B52B75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до даты перечисления заработной 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88DC" w14:textId="6E50E23F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подписанный ответственными лицами Реестр на перечисление денежных средств на лицевые счета сотрудников в кредитные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7450" w14:textId="67933587" w:rsidR="00AD4101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для направления в ответственным лицам учреждения на подписание (при необходимости);</w:t>
            </w:r>
          </w:p>
          <w:p w14:paraId="1B9021B6" w14:textId="713392F6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для направления реестра в кредитную организацию</w:t>
            </w:r>
          </w:p>
        </w:tc>
      </w:tr>
      <w:tr w:rsidR="00AD4101" w:rsidRPr="00F732F4" w14:paraId="2AE512CB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6021" w14:textId="6D7F21EF" w:rsidR="00AD4101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A3BD" w14:textId="4A666BA1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10" w:history="1">
              <w:r w:rsidRPr="00414455">
                <w:rPr>
                  <w:rFonts w:ascii="Times New Roman" w:hAnsi="Times New Roman" w:cs="Times New Roman"/>
                  <w:sz w:val="18"/>
                  <w:szCs w:val="18"/>
                </w:rPr>
                <w:t>Карточка-справка</w:t>
              </w:r>
            </w:hyperlink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0504417)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4E22" w14:textId="4638F8D2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60D7" w14:textId="47F5C061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ежемесячно отражаются данные о начисленной заработной плате по мере начисления заработной 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7E73" w14:textId="1B229647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DF23" w14:textId="5E641434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подписанная ответственными лицами </w:t>
            </w:r>
            <w:hyperlink r:id="rId311" w:history="1">
              <w:r w:rsidRPr="00414455">
                <w:rPr>
                  <w:rFonts w:ascii="Times New Roman" w:hAnsi="Times New Roman" w:cs="Times New Roman"/>
                  <w:sz w:val="18"/>
                  <w:szCs w:val="18"/>
                </w:rPr>
                <w:t>Карточка-справка</w:t>
              </w:r>
            </w:hyperlink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0504417)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27FF" w14:textId="39494090" w:rsidR="00AD4101" w:rsidRPr="00414455" w:rsidRDefault="00AD4101" w:rsidP="00414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для организации архивного хранения субъектом централизованного учета в сроки, установленные законодательством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</w:tr>
      <w:tr w:rsidR="00AD4101" w:rsidRPr="00F732F4" w14:paraId="2FB17B11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1079" w14:textId="63323614" w:rsidR="00AD4101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CD24" w14:textId="371590BE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5BA5">
              <w:rPr>
                <w:rFonts w:ascii="Times New Roman" w:hAnsi="Times New Roman" w:cs="Times New Roman"/>
                <w:sz w:val="18"/>
                <w:szCs w:val="18"/>
              </w:rPr>
              <w:t>Ведомость доходов физических лиц, облагаемых налогом на доходы физических лиц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65BA5">
              <w:rPr>
                <w:rFonts w:ascii="Times New Roman" w:hAnsi="Times New Roman" w:cs="Times New Roman"/>
                <w:sz w:val="18"/>
                <w:szCs w:val="18"/>
              </w:rPr>
              <w:t xml:space="preserve">страховыми взносами </w:t>
            </w:r>
            <w:hyperlink r:id="rId312" w:history="1">
              <w:r w:rsidRPr="00465BA5">
                <w:rPr>
                  <w:rFonts w:ascii="Times New Roman" w:hAnsi="Times New Roman" w:cs="Times New Roman"/>
                  <w:sz w:val="18"/>
                  <w:szCs w:val="18"/>
                </w:rPr>
                <w:t>(ф. 0509095)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формируется на основании Отчета о расходах подотчетного </w:t>
            </w:r>
            <w:r w:rsidRPr="003932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лица </w:t>
            </w:r>
            <w:hyperlink r:id="rId313" w:history="1">
              <w:r w:rsidRPr="003932FA">
                <w:rPr>
                  <w:rFonts w:ascii="Times New Roman" w:hAnsi="Times New Roman" w:cs="Times New Roman"/>
                  <w:sz w:val="18"/>
                  <w:szCs w:val="18"/>
                </w:rPr>
                <w:t>(ф. 0504520)</w:t>
              </w:r>
            </w:hyperlink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, приказа (решения) руководителя, договора дарения, ведомости выдачи подарков, иных документов, подтверждающих полученные доходы.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9E14" w14:textId="4C324E87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3A4F" w14:textId="40FB78E5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ежемесячно отражаются данные о начисленной заработной плате по мере начисления заработной 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8F12" w14:textId="2F31ABE0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F6FF" w14:textId="43506C14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1) отражение факта хозяйственной жизни в учете</w:t>
            </w:r>
          </w:p>
          <w:p w14:paraId="7ED28226" w14:textId="77777777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D91F" w14:textId="17C4202A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14" w:history="1">
              <w:r w:rsidRPr="00414455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 xml:space="preserve"> 0504071)</w:t>
            </w:r>
          </w:p>
        </w:tc>
      </w:tr>
      <w:tr w:rsidR="00AD4101" w:rsidRPr="00F732F4" w14:paraId="242C7A50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F4BF" w14:textId="622B882F" w:rsidR="00AD4101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20F9" w14:textId="5633DC3F" w:rsidR="00AD4101" w:rsidRPr="00465BA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для формирования резерва на оплату отпусков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FFF2" w14:textId="2121D459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7DF" w14:textId="1E90DD2A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необходимости, но не позднее 31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6CC4" w14:textId="6FA29F3F" w:rsidR="00AD4101" w:rsidRPr="00414455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___ после поступления запроса от бухгалтерии на предоставление информации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5CFD" w14:textId="05EA87A5" w:rsidR="00AD4101" w:rsidRPr="003932FA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учете;</w:t>
            </w:r>
          </w:p>
          <w:p w14:paraId="31D25E91" w14:textId="4077115B" w:rsidR="00AD4101" w:rsidRPr="00414455" w:rsidRDefault="00AD4101" w:rsidP="003932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Бухгалтерской справки (ф. 0504833)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9F77" w14:textId="2A4869C3" w:rsidR="00AD4101" w:rsidRPr="003932FA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15" w:history="1">
              <w:r w:rsidRPr="003932FA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</w:t>
            </w:r>
          </w:p>
        </w:tc>
      </w:tr>
      <w:tr w:rsidR="00AD4101" w:rsidRPr="00F732F4" w14:paraId="1F29516D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ADC7" w14:textId="50D83085" w:rsidR="00AD4101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7C10" w14:textId="5E455B36" w:rsidR="00AD4101" w:rsidRPr="00465BA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для формирования резерва по претензиям и искам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21DF" w14:textId="6453BA63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5C9A" w14:textId="4B27577E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поступления в учреждение претензии (иска)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DE01" w14:textId="793364AF" w:rsidR="00AD4101" w:rsidRPr="00414455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___ после поступления запроса от бухгалтерии на предоставление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B779" w14:textId="77777777" w:rsidR="00AD4101" w:rsidRPr="003932FA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учете;</w:t>
            </w:r>
          </w:p>
          <w:p w14:paraId="5F3FAD3E" w14:textId="14847DFE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Бухгалтерской справки (ф. 0504833)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1E68" w14:textId="39E2355E" w:rsidR="00AD4101" w:rsidRPr="00414455" w:rsidRDefault="00AD4101" w:rsidP="0039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16" w:history="1">
              <w:r w:rsidRPr="003932FA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</w:t>
            </w:r>
          </w:p>
        </w:tc>
      </w:tr>
      <w:tr w:rsidR="00AD4101" w:rsidRPr="00F732F4" w14:paraId="68B64943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EA5" w14:textId="54643880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70DD" w14:textId="1CD8D90A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для формирования резерва по предстоящим расходам по неполученным документам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99EB" w14:textId="2B630D7B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образ (скан-копия)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9460" w14:textId="1D5F08F7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оформления документа о приемке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794C" w14:textId="0A770B15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1 (одного) рабочего дня после формирования документа о приемке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86A5" w14:textId="77777777" w:rsidR="00AD4101" w:rsidRPr="003932FA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учете;</w:t>
            </w:r>
          </w:p>
          <w:p w14:paraId="51B11A65" w14:textId="3390557D" w:rsidR="00AD4101" w:rsidRPr="003932FA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Бухгалтерской справки (ф. 0504833)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80F7" w14:textId="432C6551" w:rsidR="00AD4101" w:rsidRPr="003932FA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17" w:history="1">
              <w:r w:rsidRPr="003932FA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3932FA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(ф. 0504071)</w:t>
            </w:r>
          </w:p>
        </w:tc>
      </w:tr>
      <w:tr w:rsidR="00AD4101" w:rsidRPr="00F732F4" w14:paraId="74DBD358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BABC" w14:textId="20136C93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D7F" w14:textId="2438FB87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Соглашение о предоставлении субсидии на финансовое обеспечение выполнения государственного (муниципального) задания; субсидии на иные цели, субсидии на цели осуществления капитальных вложений с приложением графика перечисления субсидии, предусмотренного соглашением (договором)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1AE2" w14:textId="44F8BE8E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электронные сведения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0F7D" w14:textId="15B31AB1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подписан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документа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64C4" w14:textId="34F0FFB2" w:rsidR="00AD4101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подписанного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D9A" w14:textId="0089A4C4" w:rsidR="00AD4101" w:rsidRPr="003932FA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F416" w14:textId="36758FAE" w:rsidR="00AD4101" w:rsidRPr="003932FA" w:rsidRDefault="00AD4101" w:rsidP="009E4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4941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18" w:history="1">
              <w:r w:rsidRPr="009E4941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E494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9E4941">
              <w:rPr>
                <w:rFonts w:ascii="Times New Roman" w:hAnsi="Times New Roman" w:cs="Times New Roman"/>
                <w:sz w:val="18"/>
                <w:szCs w:val="18"/>
              </w:rPr>
              <w:t>0504071)</w:t>
            </w:r>
          </w:p>
        </w:tc>
      </w:tr>
      <w:tr w:rsidR="00AD4101" w:rsidRPr="00F732F4" w14:paraId="67A9C634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002" w14:textId="25A18757" w:rsidR="00AD4101" w:rsidRDefault="00AD4101" w:rsidP="00AC4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587D" w14:textId="7C639965" w:rsidR="00AD4101" w:rsidRPr="00AC4920" w:rsidRDefault="00AD4101" w:rsidP="00AC4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20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Бухгалтерская </w:t>
            </w:r>
            <w:hyperlink r:id="rId319" w:history="1">
              <w:r w:rsidRPr="00AC4920">
                <w:rPr>
                  <w:rFonts w:ascii="Times New Roman" w:hAnsi="Times New Roman" w:cs="Times New Roman"/>
                  <w:sz w:val="18"/>
                  <w:szCs w:val="18"/>
                </w:rPr>
                <w:t>справка</w:t>
              </w:r>
            </w:hyperlink>
            <w:r w:rsidRPr="00AC49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AC4920">
              <w:rPr>
                <w:rFonts w:ascii="Times New Roman" w:hAnsi="Times New Roman" w:cs="Times New Roman"/>
                <w:sz w:val="18"/>
                <w:szCs w:val="18"/>
              </w:rPr>
              <w:t xml:space="preserve"> 0504833)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оправдательными документами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EA78" w14:textId="175D28D9" w:rsidR="00AD4101" w:rsidRPr="00AC4920" w:rsidRDefault="00AD4101" w:rsidP="00AC4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20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B3D8" w14:textId="6B401675" w:rsidR="00AD4101" w:rsidRPr="00AC4920" w:rsidRDefault="00AD4101" w:rsidP="00AC4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совершения хозяйственной 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2BF6" w14:textId="1F4DA990" w:rsidR="00AD4101" w:rsidRPr="00AC4920" w:rsidRDefault="00AD4101" w:rsidP="00AC4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20">
              <w:rPr>
                <w:rFonts w:ascii="Times New Roman" w:hAnsi="Times New Roman" w:cs="Times New Roman"/>
                <w:sz w:val="18"/>
                <w:szCs w:val="18"/>
              </w:rPr>
              <w:t>в день формирования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5875" w14:textId="2B699153" w:rsidR="00AD4101" w:rsidRPr="00AC4920" w:rsidRDefault="00AD4101" w:rsidP="00AC4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20"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3D0C" w14:textId="7E6DBC85" w:rsidR="00AD4101" w:rsidRPr="00AC4920" w:rsidRDefault="00AD4101" w:rsidP="00AC49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4920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20" w:history="1">
              <w:r w:rsidRPr="00AC4920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AC4920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</w:t>
            </w:r>
            <w:r w:rsidRPr="00AC4920">
              <w:rPr>
                <w:rFonts w:ascii="Times New Roman" w:hAnsi="Times New Roman" w:cs="Times New Roman"/>
                <w:sz w:val="18"/>
                <w:szCs w:val="18"/>
              </w:rPr>
              <w:t xml:space="preserve"> 0504071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D4101" w:rsidRPr="00F732F4" w14:paraId="1659B060" w14:textId="77777777" w:rsidTr="00AD41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70E5" w14:textId="6D9CD933" w:rsidR="00AD4101" w:rsidRDefault="00AD4101" w:rsidP="001F66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EF69" w14:textId="1BF49E4E" w:rsidR="00AD4101" w:rsidRPr="00AC4920" w:rsidRDefault="00AD4101" w:rsidP="001F66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(контракт), заключенный с поставщиками (подрядчиками)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F06A" w14:textId="56F38C1F" w:rsidR="00AD4101" w:rsidRPr="00AC4920" w:rsidRDefault="00AD4101" w:rsidP="001F66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либо бумажный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F9FB" w14:textId="12227761" w:rsidR="00AD4101" w:rsidRDefault="00AD4101" w:rsidP="001F66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 после оформления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1BDB" w14:textId="642517A9" w:rsidR="00AD4101" w:rsidRPr="00AC4920" w:rsidRDefault="00AD4101" w:rsidP="001F66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455">
              <w:rPr>
                <w:rFonts w:ascii="Times New Roman" w:hAnsi="Times New Roman" w:cs="Times New Roman"/>
                <w:sz w:val="18"/>
                <w:szCs w:val="18"/>
              </w:rPr>
              <w:t>не позднее следующего рабочего дня со дня получения подписанного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663E" w14:textId="3CC27133" w:rsidR="00AD4101" w:rsidRPr="00AC4920" w:rsidRDefault="00AD4101" w:rsidP="001F66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отражение факта хозяйственной жизни в учете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2F83" w14:textId="0A7D90FD" w:rsidR="00AD4101" w:rsidRPr="00AC4920" w:rsidRDefault="00AD4101" w:rsidP="001F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4941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в </w:t>
            </w:r>
            <w:hyperlink r:id="rId321" w:history="1">
              <w:r w:rsidRPr="009E4941">
                <w:rPr>
                  <w:rFonts w:ascii="Times New Roman" w:hAnsi="Times New Roman" w:cs="Times New Roman"/>
                  <w:sz w:val="18"/>
                  <w:szCs w:val="18"/>
                </w:rPr>
                <w:t>Журналах</w:t>
              </w:r>
            </w:hyperlink>
            <w:r w:rsidRPr="009E494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ф. </w:t>
            </w:r>
            <w:r w:rsidRPr="009E4941">
              <w:rPr>
                <w:rFonts w:ascii="Times New Roman" w:hAnsi="Times New Roman" w:cs="Times New Roman"/>
                <w:sz w:val="18"/>
                <w:szCs w:val="18"/>
              </w:rPr>
              <w:t>0504071)</w:t>
            </w:r>
          </w:p>
        </w:tc>
      </w:tr>
    </w:tbl>
    <w:p w14:paraId="7D91F0A5" w14:textId="77777777" w:rsidR="009600D0" w:rsidRPr="00827331" w:rsidRDefault="009600D0" w:rsidP="00312F4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600D0" w:rsidRPr="00827331" w:rsidSect="00CA6F1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339"/>
    <w:multiLevelType w:val="hybridMultilevel"/>
    <w:tmpl w:val="2F94AC86"/>
    <w:lvl w:ilvl="0" w:tplc="4E80F2D4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85A88"/>
    <w:multiLevelType w:val="hybridMultilevel"/>
    <w:tmpl w:val="36943E2E"/>
    <w:lvl w:ilvl="0" w:tplc="7BC6E2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86DC1"/>
    <w:multiLevelType w:val="hybridMultilevel"/>
    <w:tmpl w:val="62F4C4AA"/>
    <w:lvl w:ilvl="0" w:tplc="BB589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35544"/>
    <w:multiLevelType w:val="hybridMultilevel"/>
    <w:tmpl w:val="1652A4D0"/>
    <w:lvl w:ilvl="0" w:tplc="DD2A2BF8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7438D"/>
    <w:multiLevelType w:val="hybridMultilevel"/>
    <w:tmpl w:val="81984432"/>
    <w:lvl w:ilvl="0" w:tplc="59F221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266E6"/>
    <w:multiLevelType w:val="hybridMultilevel"/>
    <w:tmpl w:val="B8B6B532"/>
    <w:lvl w:ilvl="0" w:tplc="0A12D5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B522D"/>
    <w:multiLevelType w:val="hybridMultilevel"/>
    <w:tmpl w:val="55DC3688"/>
    <w:lvl w:ilvl="0" w:tplc="9304A9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D48FE"/>
    <w:multiLevelType w:val="hybridMultilevel"/>
    <w:tmpl w:val="F634B576"/>
    <w:lvl w:ilvl="0" w:tplc="8C9CCF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E1D8B"/>
    <w:multiLevelType w:val="hybridMultilevel"/>
    <w:tmpl w:val="FF0E797E"/>
    <w:lvl w:ilvl="0" w:tplc="0354E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C1D36"/>
    <w:multiLevelType w:val="hybridMultilevel"/>
    <w:tmpl w:val="E3EC77FE"/>
    <w:lvl w:ilvl="0" w:tplc="A9C44D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252F0"/>
    <w:multiLevelType w:val="hybridMultilevel"/>
    <w:tmpl w:val="E8BC2CDE"/>
    <w:lvl w:ilvl="0" w:tplc="91D2C02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C1C77"/>
    <w:multiLevelType w:val="hybridMultilevel"/>
    <w:tmpl w:val="0728F9AE"/>
    <w:lvl w:ilvl="0" w:tplc="8AA2CC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D7758"/>
    <w:multiLevelType w:val="hybridMultilevel"/>
    <w:tmpl w:val="054A3AA4"/>
    <w:lvl w:ilvl="0" w:tplc="B380B5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B6222"/>
    <w:multiLevelType w:val="hybridMultilevel"/>
    <w:tmpl w:val="ADE00B60"/>
    <w:lvl w:ilvl="0" w:tplc="CE2E3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62551"/>
    <w:multiLevelType w:val="hybridMultilevel"/>
    <w:tmpl w:val="C5FAAB0A"/>
    <w:lvl w:ilvl="0" w:tplc="123E5A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34D46"/>
    <w:multiLevelType w:val="hybridMultilevel"/>
    <w:tmpl w:val="4D54135A"/>
    <w:lvl w:ilvl="0" w:tplc="CFDCA3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56F9F"/>
    <w:multiLevelType w:val="hybridMultilevel"/>
    <w:tmpl w:val="7520C710"/>
    <w:lvl w:ilvl="0" w:tplc="70F4D1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12C32"/>
    <w:multiLevelType w:val="hybridMultilevel"/>
    <w:tmpl w:val="9A94885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E0737"/>
    <w:multiLevelType w:val="hybridMultilevel"/>
    <w:tmpl w:val="FE50D9D8"/>
    <w:lvl w:ilvl="0" w:tplc="8D58FA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A4E65"/>
    <w:multiLevelType w:val="hybridMultilevel"/>
    <w:tmpl w:val="E12E39CE"/>
    <w:lvl w:ilvl="0" w:tplc="033447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105EF"/>
    <w:multiLevelType w:val="hybridMultilevel"/>
    <w:tmpl w:val="12D61A5E"/>
    <w:lvl w:ilvl="0" w:tplc="2A1267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95D1F"/>
    <w:multiLevelType w:val="hybridMultilevel"/>
    <w:tmpl w:val="C8F046CA"/>
    <w:lvl w:ilvl="0" w:tplc="7A4E7A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D3827"/>
    <w:multiLevelType w:val="hybridMultilevel"/>
    <w:tmpl w:val="B7107394"/>
    <w:lvl w:ilvl="0" w:tplc="9BA0F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E33"/>
    <w:multiLevelType w:val="hybridMultilevel"/>
    <w:tmpl w:val="244E0BB6"/>
    <w:lvl w:ilvl="0" w:tplc="F10E4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D613E5"/>
    <w:multiLevelType w:val="hybridMultilevel"/>
    <w:tmpl w:val="96E2E4A8"/>
    <w:lvl w:ilvl="0" w:tplc="F95C07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10"/>
  </w:num>
  <w:num w:numId="4">
    <w:abstractNumId w:val="7"/>
  </w:num>
  <w:num w:numId="5">
    <w:abstractNumId w:val="17"/>
  </w:num>
  <w:num w:numId="6">
    <w:abstractNumId w:val="21"/>
  </w:num>
  <w:num w:numId="7">
    <w:abstractNumId w:val="15"/>
  </w:num>
  <w:num w:numId="8">
    <w:abstractNumId w:val="13"/>
  </w:num>
  <w:num w:numId="9">
    <w:abstractNumId w:val="23"/>
  </w:num>
  <w:num w:numId="10">
    <w:abstractNumId w:val="24"/>
  </w:num>
  <w:num w:numId="11">
    <w:abstractNumId w:val="1"/>
  </w:num>
  <w:num w:numId="12">
    <w:abstractNumId w:val="6"/>
  </w:num>
  <w:num w:numId="13">
    <w:abstractNumId w:val="14"/>
  </w:num>
  <w:num w:numId="14">
    <w:abstractNumId w:val="8"/>
  </w:num>
  <w:num w:numId="15">
    <w:abstractNumId w:val="11"/>
  </w:num>
  <w:num w:numId="16">
    <w:abstractNumId w:val="18"/>
  </w:num>
  <w:num w:numId="17">
    <w:abstractNumId w:val="12"/>
  </w:num>
  <w:num w:numId="18">
    <w:abstractNumId w:val="20"/>
  </w:num>
  <w:num w:numId="19">
    <w:abstractNumId w:val="19"/>
  </w:num>
  <w:num w:numId="20">
    <w:abstractNumId w:val="0"/>
  </w:num>
  <w:num w:numId="21">
    <w:abstractNumId w:val="5"/>
  </w:num>
  <w:num w:numId="22">
    <w:abstractNumId w:val="16"/>
  </w:num>
  <w:num w:numId="23">
    <w:abstractNumId w:val="4"/>
  </w:num>
  <w:num w:numId="24">
    <w:abstractNumId w:val="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31"/>
    <w:rsid w:val="00016DC5"/>
    <w:rsid w:val="00036823"/>
    <w:rsid w:val="0006257C"/>
    <w:rsid w:val="00064272"/>
    <w:rsid w:val="00066EF9"/>
    <w:rsid w:val="000701C3"/>
    <w:rsid w:val="00083F90"/>
    <w:rsid w:val="000A6199"/>
    <w:rsid w:val="000D0520"/>
    <w:rsid w:val="000F1369"/>
    <w:rsid w:val="001473EC"/>
    <w:rsid w:val="00150D40"/>
    <w:rsid w:val="0015120D"/>
    <w:rsid w:val="00151962"/>
    <w:rsid w:val="00151978"/>
    <w:rsid w:val="0019195F"/>
    <w:rsid w:val="001B40E5"/>
    <w:rsid w:val="001D063D"/>
    <w:rsid w:val="001E3FD2"/>
    <w:rsid w:val="001E4C38"/>
    <w:rsid w:val="001F669F"/>
    <w:rsid w:val="0020616B"/>
    <w:rsid w:val="00225233"/>
    <w:rsid w:val="00234613"/>
    <w:rsid w:val="0024569B"/>
    <w:rsid w:val="002810CA"/>
    <w:rsid w:val="002C1EFA"/>
    <w:rsid w:val="002D455F"/>
    <w:rsid w:val="002F100A"/>
    <w:rsid w:val="002F70AE"/>
    <w:rsid w:val="00312F46"/>
    <w:rsid w:val="003338E9"/>
    <w:rsid w:val="00337EDF"/>
    <w:rsid w:val="003437DB"/>
    <w:rsid w:val="003932FA"/>
    <w:rsid w:val="003958F8"/>
    <w:rsid w:val="003C36C4"/>
    <w:rsid w:val="003F052B"/>
    <w:rsid w:val="00406827"/>
    <w:rsid w:val="00414455"/>
    <w:rsid w:val="004230F3"/>
    <w:rsid w:val="00445120"/>
    <w:rsid w:val="0045617A"/>
    <w:rsid w:val="00465BA5"/>
    <w:rsid w:val="00485590"/>
    <w:rsid w:val="004A487D"/>
    <w:rsid w:val="004B7CC1"/>
    <w:rsid w:val="004C246E"/>
    <w:rsid w:val="004C3847"/>
    <w:rsid w:val="004F1D9B"/>
    <w:rsid w:val="00502E40"/>
    <w:rsid w:val="00526F1B"/>
    <w:rsid w:val="00585EBF"/>
    <w:rsid w:val="005B0EA9"/>
    <w:rsid w:val="005B6028"/>
    <w:rsid w:val="005D4380"/>
    <w:rsid w:val="005F2F00"/>
    <w:rsid w:val="00600115"/>
    <w:rsid w:val="00614A6E"/>
    <w:rsid w:val="006316D5"/>
    <w:rsid w:val="0067446B"/>
    <w:rsid w:val="00692D57"/>
    <w:rsid w:val="00693C47"/>
    <w:rsid w:val="006C4855"/>
    <w:rsid w:val="006E2DC1"/>
    <w:rsid w:val="007069C7"/>
    <w:rsid w:val="00713ED5"/>
    <w:rsid w:val="007360AD"/>
    <w:rsid w:val="00743222"/>
    <w:rsid w:val="00787B08"/>
    <w:rsid w:val="007D299B"/>
    <w:rsid w:val="007E5ECA"/>
    <w:rsid w:val="00800C9E"/>
    <w:rsid w:val="0080322E"/>
    <w:rsid w:val="00827331"/>
    <w:rsid w:val="00832185"/>
    <w:rsid w:val="00836670"/>
    <w:rsid w:val="008D28C1"/>
    <w:rsid w:val="008F469C"/>
    <w:rsid w:val="008F7300"/>
    <w:rsid w:val="00913C09"/>
    <w:rsid w:val="00926463"/>
    <w:rsid w:val="0093712A"/>
    <w:rsid w:val="009600D0"/>
    <w:rsid w:val="0098170C"/>
    <w:rsid w:val="009A28C7"/>
    <w:rsid w:val="009E10DD"/>
    <w:rsid w:val="009E4941"/>
    <w:rsid w:val="009F2C32"/>
    <w:rsid w:val="00A0434F"/>
    <w:rsid w:val="00A064B6"/>
    <w:rsid w:val="00A17827"/>
    <w:rsid w:val="00A5097F"/>
    <w:rsid w:val="00A67A58"/>
    <w:rsid w:val="00A96480"/>
    <w:rsid w:val="00AC4920"/>
    <w:rsid w:val="00AD4101"/>
    <w:rsid w:val="00AE50D5"/>
    <w:rsid w:val="00AE636F"/>
    <w:rsid w:val="00AF46A7"/>
    <w:rsid w:val="00B152E0"/>
    <w:rsid w:val="00B67EAD"/>
    <w:rsid w:val="00B73645"/>
    <w:rsid w:val="00B9183F"/>
    <w:rsid w:val="00BA311F"/>
    <w:rsid w:val="00BB3B28"/>
    <w:rsid w:val="00BE51B1"/>
    <w:rsid w:val="00BE6EE4"/>
    <w:rsid w:val="00C111ED"/>
    <w:rsid w:val="00C352D6"/>
    <w:rsid w:val="00C6645B"/>
    <w:rsid w:val="00C74FA3"/>
    <w:rsid w:val="00C91797"/>
    <w:rsid w:val="00CA6F19"/>
    <w:rsid w:val="00CD55ED"/>
    <w:rsid w:val="00CD7548"/>
    <w:rsid w:val="00D0206D"/>
    <w:rsid w:val="00D13040"/>
    <w:rsid w:val="00D20F8D"/>
    <w:rsid w:val="00D36C94"/>
    <w:rsid w:val="00D42AC2"/>
    <w:rsid w:val="00D46F80"/>
    <w:rsid w:val="00D571D8"/>
    <w:rsid w:val="00D61DEF"/>
    <w:rsid w:val="00DA0563"/>
    <w:rsid w:val="00DA22C3"/>
    <w:rsid w:val="00DB701C"/>
    <w:rsid w:val="00DD104E"/>
    <w:rsid w:val="00DE0EF3"/>
    <w:rsid w:val="00DE3F2C"/>
    <w:rsid w:val="00E126FD"/>
    <w:rsid w:val="00E55235"/>
    <w:rsid w:val="00E57240"/>
    <w:rsid w:val="00E62D1F"/>
    <w:rsid w:val="00E633C9"/>
    <w:rsid w:val="00E64A36"/>
    <w:rsid w:val="00E84807"/>
    <w:rsid w:val="00ED226F"/>
    <w:rsid w:val="00ED2B09"/>
    <w:rsid w:val="00EE5424"/>
    <w:rsid w:val="00F16930"/>
    <w:rsid w:val="00F30678"/>
    <w:rsid w:val="00F37123"/>
    <w:rsid w:val="00F5145D"/>
    <w:rsid w:val="00F57CB0"/>
    <w:rsid w:val="00F64CF3"/>
    <w:rsid w:val="00F70FFF"/>
    <w:rsid w:val="00F732F4"/>
    <w:rsid w:val="00FB02D1"/>
    <w:rsid w:val="00FC7D1E"/>
    <w:rsid w:val="00FF1C3A"/>
    <w:rsid w:val="00FF389C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09708"/>
  <w15:chartTrackingRefBased/>
  <w15:docId w15:val="{4533737E-AFFD-4C03-852A-BBA2CE43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20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0296E7D32264D889A04EC0EEEC51953AA4A958D0AEB2337C732146A021AECD37EE09D1E3D00E16142ED21D43AA79ED6A27F0DC603730B4DCm1eEQ" TargetMode="External"/><Relationship Id="rId299" Type="http://schemas.openxmlformats.org/officeDocument/2006/relationships/hyperlink" Target="consultantplus://offline/ref=F76131F20281C7CAFE2A52E483E8762B055905E35D1CA2194976F2873C4068454EF29B63DF78D6ADCE19D806BEF4FA49270D3C0604393DD2595AP" TargetMode="External"/><Relationship Id="rId303" Type="http://schemas.openxmlformats.org/officeDocument/2006/relationships/hyperlink" Target="consultantplus://offline/ref=BBF67D4E2C6064785D72F44B2A09CD7F09CCF1387B4EFA2126861156DCAC0C51DAF4E9278287FEE3A0CBA5E9D1C1FDA322E85D0C0746A2E8EFD5Q" TargetMode="External"/><Relationship Id="rId21" Type="http://schemas.openxmlformats.org/officeDocument/2006/relationships/hyperlink" Target="consultantplus://offline/ref=3A8ACF2087978E010CD451B7EE6EADD1FA3D0BC3AEF951C13BA188C6C775C63F696470863DC1D9EFBA6A0DB016EA97328344595193305032zFz4M" TargetMode="External"/><Relationship Id="rId42" Type="http://schemas.openxmlformats.org/officeDocument/2006/relationships/hyperlink" Target="consultantplus://offline/ref=FA70E928DAF637DB18E59D0049E3E6AD7551EAD0ADDE64CB30D35F628983F5280F3CFE2F03ED59E09F764514266C4A234E4DC6A2953D032262J1O" TargetMode="External"/><Relationship Id="rId63" Type="http://schemas.openxmlformats.org/officeDocument/2006/relationships/hyperlink" Target="consultantplus://offline/ref=6745E1F35CF9AD818ACD6569CE7936B1BA8FB0B509B82D51125DEB4FFBBA35D2DEFC993FFE103CD9AFF214A68126B8837BD85C405AQ8lBF" TargetMode="External"/><Relationship Id="rId84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38" Type="http://schemas.openxmlformats.org/officeDocument/2006/relationships/hyperlink" Target="consultantplus://offline/ref=208A72BD9B317BE7F13D4DC32333643D5F9B30D50A82580231A1ADF57E70B4B5F722ED760CCC47A651F8C27B6A75086FFD6C2BF3D0BAA8BDHFZ0P" TargetMode="External"/><Relationship Id="rId159" Type="http://schemas.openxmlformats.org/officeDocument/2006/relationships/hyperlink" Target="consultantplus://offline/ref=2B0CD5826F8986338CEDDD823E37D69240F4CB1FD2E2EA7B942C3CDDF200E10FC6E46889AA76A361CCBC6C33AEE1784DD8C0D229DAK3FEQ" TargetMode="External"/><Relationship Id="rId170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191" Type="http://schemas.openxmlformats.org/officeDocument/2006/relationships/hyperlink" Target="consultantplus://offline/ref=EE2A325F57B7A8464CD6BD8E70291F9A6695EC452B7632CFDEC66C988214870B84DF015B41F3363177E57A842E21C677ECA3AD6C4895F5165DkCM" TargetMode="External"/><Relationship Id="rId205" Type="http://schemas.openxmlformats.org/officeDocument/2006/relationships/hyperlink" Target="consultantplus://offline/ref=0BE142EE6F2507F7FD758BB8A11F6D84EC438E06207DA11A65AE03E498150BA73EBEDDB82297AC9429AB0D61F478866946EF27C32E91C5FBSC5CM" TargetMode="External"/><Relationship Id="rId226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47" Type="http://schemas.openxmlformats.org/officeDocument/2006/relationships/hyperlink" Target="consultantplus://offline/ref=7F2B85D897370539BE2FDB34FF25F2B0611690F5A675466809BA1610400BE1D0E803853FC5136D634DB8796A31895212FCBCAAC030028CA2j4aAO" TargetMode="External"/><Relationship Id="rId107" Type="http://schemas.openxmlformats.org/officeDocument/2006/relationships/hyperlink" Target="consultantplus://offline/ref=8F139BCEEADC28D0174AA2C6BA647DEFE1E373B0ED816410C822CF057D892C3D9CA769240627DEA20F7D8BDE4D5B3BF7360F3400CD402908x4QFQ" TargetMode="External"/><Relationship Id="rId268" Type="http://schemas.openxmlformats.org/officeDocument/2006/relationships/hyperlink" Target="consultantplus://offline/ref=1AE8022D20ADED14C3DB47F47604D45841DBA38C760F2FC96752889D6997F8A0220BB31945043B953AC5AA3CF1B58A6315EECAE70D6148CEL7ACP" TargetMode="External"/><Relationship Id="rId289" Type="http://schemas.openxmlformats.org/officeDocument/2006/relationships/hyperlink" Target="consultantplus://offline/ref=AD7F042DAE4DDF8C082B2254E020C39B81860BA123E6CB118805488BB1A35F2CA418577835C37E85667AE81E2EAF5FDBF4E15C204826EA3CM7oDP" TargetMode="External"/><Relationship Id="rId11" Type="http://schemas.openxmlformats.org/officeDocument/2006/relationships/hyperlink" Target="consultantplus://offline/ref=3A8ACF2087978E010CD451B7EE6EADD1FA3D0BC3AEF951C13BA188C6C775C63F696470863DC1D4EEBF6A0DB016EA97328344595193305032zFz4M" TargetMode="External"/><Relationship Id="rId32" Type="http://schemas.openxmlformats.org/officeDocument/2006/relationships/hyperlink" Target="consultantplus://offline/ref=3A8ACF2087978E010CD451B7EE6EADD1FA3D0BC3AEF951C13BA188C6C775C63F696470863DC1DBEBB06A0DB016EA97328344595193305032zFz4M" TargetMode="External"/><Relationship Id="rId53" Type="http://schemas.openxmlformats.org/officeDocument/2006/relationships/hyperlink" Target="consultantplus://offline/ref=7A3009494B39DE786D77044A7DC10197745C1F198DC9DA199F1F5DBE8B03C74CD099518837C9C6C611D4AEC54FE91C1D8A91AB47841E549Bk75AO" TargetMode="External"/><Relationship Id="rId74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28" Type="http://schemas.openxmlformats.org/officeDocument/2006/relationships/hyperlink" Target="consultantplus://offline/ref=CAF5A32265948D73B0741334BDCA60AB7AF12B9A206F64483AC5B6A7526B9CE60CEB80D26DEFB6F1E6A657D6168793D1BEBE49866F10EE64UCt1M" TargetMode="External"/><Relationship Id="rId149" Type="http://schemas.openxmlformats.org/officeDocument/2006/relationships/hyperlink" Target="consultantplus://offline/ref=6039257B696FC8C21731474F51039E7330000A0911E6F720DC2130CDDC5A96393BEBB4D6FDC7D1586A3505D20E5BFEFB9446EA88D6F03074t3p6P" TargetMode="External"/><Relationship Id="rId314" Type="http://schemas.openxmlformats.org/officeDocument/2006/relationships/hyperlink" Target="consultantplus://offline/ref=649962261E5F42A9A6EB00594E62F7692BEEE86DFA3D3CAF29FDB499D1E74FF4331EAA72D0519A9D808F1876F3B54460D049EA213223E0FBl0O7Q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60" Type="http://schemas.openxmlformats.org/officeDocument/2006/relationships/hyperlink" Target="consultantplus://offline/ref=86335D19966B1623BBF1A0C270651AC4430DDDDD11497889D847C2D6E43EE1A8E34A55215F4FBF7BDA6E99CABC5592A31653A953CB7D6D35I577P" TargetMode="External"/><Relationship Id="rId181" Type="http://schemas.openxmlformats.org/officeDocument/2006/relationships/hyperlink" Target="consultantplus://offline/ref=E897AB542F83CB0902FB9A3B4433A2C8D65377D0BBC61D01B7DF523FEADD73A400BB4FE2C9B47B5EB05CEBB43E8BA1BA174BC3A713F78D76BF63Q" TargetMode="External"/><Relationship Id="rId216" Type="http://schemas.openxmlformats.org/officeDocument/2006/relationships/hyperlink" Target="consultantplus://offline/ref=8DFFA3B39D3FD067D753EA21157D77A01E8023E146DA830DAA8B0E3DD6D17F90DC1813B5EBDF9619944058CDFF069FB0A2544290EB9BE4ECrCK0N" TargetMode="External"/><Relationship Id="rId237" Type="http://schemas.openxmlformats.org/officeDocument/2006/relationships/hyperlink" Target="consultantplus://offline/ref=C5FB1D31CDEB10A23EF387C2B8768345A17CFBD9897143567EA04D6948E28161B11AA81043A8674AEE6B7406D7BCD3FB7E6EC1B23E6250FE36aAN" TargetMode="External"/><Relationship Id="rId258" Type="http://schemas.openxmlformats.org/officeDocument/2006/relationships/hyperlink" Target="consultantplus://offline/ref=9638A7E3274496516400FB93857038FD5D874215071A2CEDA1D5F09AF1FAEFAA4AB41C7D30DC461A6BF0DE5D6671361CBD1E5F5E9CBD517FX1w4O" TargetMode="External"/><Relationship Id="rId279" Type="http://schemas.openxmlformats.org/officeDocument/2006/relationships/hyperlink" Target="consultantplus://offline/ref=F4B183E89DF8E3948564E6F74C1F001A570C30E0625B94AEF093890A430423E891D0A4AA59834EE00C68F8C20451EB306A0F7EEADB2A32B0m4P4P" TargetMode="External"/><Relationship Id="rId22" Type="http://schemas.openxmlformats.org/officeDocument/2006/relationships/hyperlink" Target="consultantplus://offline/ref=3A8ACF2087978E010CD451B7EE6EADD1FA3D0BC3AEF951C13BA188C6C775C63F696470863DC1DBEBB06A0DB016EA97328344595193305032zFz4M" TargetMode="External"/><Relationship Id="rId43" Type="http://schemas.openxmlformats.org/officeDocument/2006/relationships/hyperlink" Target="consultantplus://offline/ref=F6B06F5F4F0AA61099630D4DCAB0E50446C42C2BD4D73AA706BB2693DA84D22B712B0F0B19005E0572223D781829709005D2F7827148F867lBPBO" TargetMode="External"/><Relationship Id="rId64" Type="http://schemas.openxmlformats.org/officeDocument/2006/relationships/hyperlink" Target="consultantplus://offline/ref=BB4128498487BCF33A5E381916D4EAD1E4FBA708BEFC0AB5DD34BE6337DD7CEAD0D491DEB98D746709F26762A25304315F082C3F588E0DC5qB70F" TargetMode="External"/><Relationship Id="rId118" Type="http://schemas.openxmlformats.org/officeDocument/2006/relationships/hyperlink" Target="consultantplus://offline/ref=0296E7D32264D889A04EC0EEEC51953AA3AC5DD1ADB4337C732146A021AECD37EE09D1E3D00B171D2DD21D43AA79ED6A27F0DC603730B4DCm1eEQ" TargetMode="External"/><Relationship Id="rId139" Type="http://schemas.openxmlformats.org/officeDocument/2006/relationships/hyperlink" Target="consultantplus://offline/ref=3CCEB036107D3239A6BEB2080FC76EFB1835AD71959199A010B31392E18DCCD15DABBBF53E778F201CBAEB774E64C58EDBE3D17183722BB054h0P" TargetMode="External"/><Relationship Id="rId290" Type="http://schemas.openxmlformats.org/officeDocument/2006/relationships/hyperlink" Target="consultantplus://offline/ref=87DBC57711A007F20E2E35695E3AF0BB0F73870257376402B20A8C35C3D700924A5D1834DBDC0591A2EF3EB0C2B66E750594ACB9D42BDF70QBp4P" TargetMode="External"/><Relationship Id="rId304" Type="http://schemas.openxmlformats.org/officeDocument/2006/relationships/hyperlink" Target="consultantplus://offline/ref=B2C6F18457947192C281D048831463A573FD34493707507009C952CBD64958B847505DEF1A49FAAF28CF56B380A7F340CAE3F73F9530FB4D71E5Q" TargetMode="External"/><Relationship Id="rId85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150" Type="http://schemas.openxmlformats.org/officeDocument/2006/relationships/hyperlink" Target="consultantplus://offline/ref=CFBCE95F084D7530F4242FB5531D70A31CE5689A9E3DBD13929F64D383FDD44B6E13426CC60CBBB2B9DBB360BE8B55AC49958F02F39770CDR9xEP" TargetMode="External"/><Relationship Id="rId171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92" Type="http://schemas.openxmlformats.org/officeDocument/2006/relationships/hyperlink" Target="consultantplus://offline/ref=DD7864027567C25CA758DC50FA4FFBC75215ACC1597BC54128D5DED98E83C9813BC81383E79564487D36D29AF38BBF3A47B334540DB1pCuCQ" TargetMode="External"/><Relationship Id="rId206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27" Type="http://schemas.openxmlformats.org/officeDocument/2006/relationships/hyperlink" Target="consultantplus://offline/ref=1692A099D5FBA4E39A9B38CE42E344441CFF37A8728441BDF2D31E90119374D0F55AA39EBBCC99345F07A6843327E4F49AC2DFCDC1E64918VBU1N" TargetMode="External"/><Relationship Id="rId248" Type="http://schemas.openxmlformats.org/officeDocument/2006/relationships/hyperlink" Target="consultantplus://offline/ref=27DAB8973FBCF7908E55C70883FB79DC02E1549E1E93EB832E695A6C2F0EE07ECF66BFFAD28657A5072427A53FF6F72E30CB79A2AA1903B1MEb9O" TargetMode="External"/><Relationship Id="rId269" Type="http://schemas.openxmlformats.org/officeDocument/2006/relationships/hyperlink" Target="consultantplus://offline/ref=3FD25B4EBC635497894B7C08930E7708AD33EF286D629282EFDC6402D8FEEB97B21229FA0D661B5348DE6478697B40A454771A5CFD4DE8A6BAFBP" TargetMode="External"/><Relationship Id="rId12" Type="http://schemas.openxmlformats.org/officeDocument/2006/relationships/hyperlink" Target="consultantplus://offline/ref=3A8ACF2087978E010CD451B7EE6EADD1FA3D0BC3AEF951C13BA188C6C775C63F696470863DC7DEEEBE6A0DB016EA97328344595193305032zFz4M" TargetMode="External"/><Relationship Id="rId33" Type="http://schemas.openxmlformats.org/officeDocument/2006/relationships/hyperlink" Target="consultantplus://offline/ref=3A8ACF2087978E010CD451B7EE6EADD1FA3D0BC3AEF951C13BA188C6C775C63F696470863DC1D4EEBF6A0DB016EA97328344595193305032zFz4M" TargetMode="External"/><Relationship Id="rId108" Type="http://schemas.openxmlformats.org/officeDocument/2006/relationships/hyperlink" Target="consultantplus://offline/ref=8F139BCEEADC28D0174AA2C6BA647DEFE1E373B0ED816410C822CF057D892C3D9CA769240623D5AF0C7D8BDE4D5B3BF7360F3400CD402908x4QFQ" TargetMode="External"/><Relationship Id="rId129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80" Type="http://schemas.openxmlformats.org/officeDocument/2006/relationships/hyperlink" Target="consultantplus://offline/ref=F4B183E89DF8E3948564E6F74C1F001A570C30E0625B94AEF093890A430423E891D0A4AA51854EEF5F32E8C64D07E62D6A1560ECC52Am3P1P" TargetMode="External"/><Relationship Id="rId315" Type="http://schemas.openxmlformats.org/officeDocument/2006/relationships/hyperlink" Target="consultantplus://offline/ref=649962261E5F42A9A6EB00594E62F7692BEEE86DFA3D3CAF29FDB499D1E74FF4331EAA72D0519A9D808F1876F3B54460D049EA213223E0FBl0O7Q" TargetMode="External"/><Relationship Id="rId54" Type="http://schemas.openxmlformats.org/officeDocument/2006/relationships/hyperlink" Target="consultantplus://offline/ref=6745E1F35CF9AD818ACD6569CE7936B1BD8BB6B20FB92D51125DEB4FFBBA35D2DEFC993AF814348DFFBD15FAC77AAB8176D85E44468A88C7QEl3F" TargetMode="External"/><Relationship Id="rId75" Type="http://schemas.openxmlformats.org/officeDocument/2006/relationships/hyperlink" Target="consultantplus://offline/ref=6745E1F35CF9AD818ACD6569CE7936B1BA8FB0B509B82D51125DEB4FFBBA35D2DEFC993FFE103CD9AFF214A68126B8837BD85C405AQ8lBF" TargetMode="External"/><Relationship Id="rId96" Type="http://schemas.openxmlformats.org/officeDocument/2006/relationships/hyperlink" Target="consultantplus://offline/ref=CAF5A32265948D73B0741334BDCA60AB7AF12B9A206F64483AC5B6A7526B9CE60CEB80D26DEFB6F1E6A657D6168793D1BEBE49866F10EE64UCt1M" TargetMode="External"/><Relationship Id="rId140" Type="http://schemas.openxmlformats.org/officeDocument/2006/relationships/hyperlink" Target="consultantplus://offline/ref=3CCEB036107D3239A6BEB2080FC76EFB1835AD71959199A010B31392E18DCCD15DABBBF53E748A2C19BAEB774E64C58EDBE3D17183722BB054h0P" TargetMode="External"/><Relationship Id="rId161" Type="http://schemas.openxmlformats.org/officeDocument/2006/relationships/hyperlink" Target="consultantplus://offline/ref=AE38EF3A535D079F9E3A86DE615752E2B69F884B7321F611505E60B9AAC89CEB5D86E6EDD35A7DC61E7D2C47F515D16D59FAA032CE7A56P" TargetMode="External"/><Relationship Id="rId182" Type="http://schemas.openxmlformats.org/officeDocument/2006/relationships/hyperlink" Target="consultantplus://offline/ref=E897AB542F83CB0902FB9A3B4433A2C8D65377D0BBC61D01B7DF523FEADD73A400BB4FE2C9B0785CB45CEBB43E8BA1BA174BC3A713F78D76BF63Q" TargetMode="External"/><Relationship Id="rId217" Type="http://schemas.openxmlformats.org/officeDocument/2006/relationships/hyperlink" Target="consultantplus://offline/ref=0CC4138AB395C1B112436636C27E8B0E51A472DBE5228BD69CA9E57483F6653C211C549C4A3E7FBCA5D3AF35F886C0B38F11B3104A9AAA21rENCN" TargetMode="External"/><Relationship Id="rId6" Type="http://schemas.openxmlformats.org/officeDocument/2006/relationships/hyperlink" Target="consultantplus://offline/ref=1FE26178F0993BB474CAB6D6C1750859C7E4A31F7FB5526A20FDE11350FBF7F6BC5D12577EBEFF4FB2931645C39762B432BDCA0FB439588E14k7M" TargetMode="External"/><Relationship Id="rId238" Type="http://schemas.openxmlformats.org/officeDocument/2006/relationships/hyperlink" Target="consultantplus://offline/ref=65767465E7669331F41537915DD885FFE9CB03651853198F6BAA580D21B81C9D6452D33736D4E762F587A955F71BF3C3D2F901317EB74E48sDQAO" TargetMode="External"/><Relationship Id="rId259" Type="http://schemas.openxmlformats.org/officeDocument/2006/relationships/hyperlink" Target="consultantplus://offline/ref=9638A7E3274496516400FB93857038FD5A83441506132CEDA1D5F09AF1FAEFAA4AB41C7D30DE40146BF0DE5D6671361CBD1E5F5E9CBD517FX1w4O" TargetMode="External"/><Relationship Id="rId23" Type="http://schemas.openxmlformats.org/officeDocument/2006/relationships/hyperlink" Target="consultantplus://offline/ref=3A8ACF2087978E010CD451B7EE6EADD1FA3D0BC3AEF951C13BA188C6C775C63F696470863DC1D4EEBF6A0DB016EA97328344595193305032zFz4M" TargetMode="External"/><Relationship Id="rId119" Type="http://schemas.openxmlformats.org/officeDocument/2006/relationships/hyperlink" Target="consultantplus://offline/ref=0296E7D32264D889A04EC0EEEC51953AA4A958D0AEB2337C732146A021AECD37EE09D1E3D00D101B2AD21D43AA79ED6A27F0DC603730B4DCm1eEQ" TargetMode="External"/><Relationship Id="rId270" Type="http://schemas.openxmlformats.org/officeDocument/2006/relationships/hyperlink" Target="consultantplus://offline/ref=3FD25B4EBC635497894B7C08930E7708AA37E9286C6B9282EFDC6402D8FEEB97B21229FA0D64195D4CDE6478697B40A454771A5CFD4DE8A6BAFBP" TargetMode="External"/><Relationship Id="rId291" Type="http://schemas.openxmlformats.org/officeDocument/2006/relationships/hyperlink" Target="consultantplus://offline/ref=611F5D8597C13DF4069E21FB7E64AFA9653082F9729DADD442D8BB8333613CD739D9CEDBF83812C1DD510FD4C04583206AEC43A2E124BDBEZ6rEP" TargetMode="External"/><Relationship Id="rId305" Type="http://schemas.openxmlformats.org/officeDocument/2006/relationships/hyperlink" Target="consultantplus://offline/ref=4091EEBD0C6EFD12EE362E4624276EF8675D726E6A4098E1BC3BC9A9646A306E2E98DC1D155982B82F257EBC73DC91F634AF8A48EBDA15FF22JEQ" TargetMode="External"/><Relationship Id="rId44" Type="http://schemas.openxmlformats.org/officeDocument/2006/relationships/hyperlink" Target="consultantplus://offline/ref=F6B06F5F4F0AA61099630D4DCAB0E50446C42C2BD4D73AA706BB2693DA84D22B712B0F0B1904550474223D781829709005D2F7827148F867lBPBO" TargetMode="External"/><Relationship Id="rId65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86" Type="http://schemas.openxmlformats.org/officeDocument/2006/relationships/hyperlink" Target="consultantplus://offline/ref=6745E1F35CF9AD818ACD6569CE7936B1BD8BB6B20FB92D51125DEB4FFBBA35D2DEFC993AF816308CF7BD15FAC77AAB8176D85E44468A88C7QEl3F" TargetMode="External"/><Relationship Id="rId130" Type="http://schemas.openxmlformats.org/officeDocument/2006/relationships/hyperlink" Target="consultantplus://offline/ref=9E5FEC83F6430435B1594B1467B01178782CBD57BAD38874B1204C1D6D9D61364853C0CD16165190CAE718AAA1D65650CC8172CD3BB4172Cj2XAP" TargetMode="External"/><Relationship Id="rId151" Type="http://schemas.openxmlformats.org/officeDocument/2006/relationships/hyperlink" Target="consultantplus://offline/ref=CFBCE95F084D7530F4242FB5531D70A31CE5689A9E3DBD13929F64D383FDD44B6E13426CC60EBCB1BADBB360BE8B55AC49958F02F39770CDR9xEP" TargetMode="External"/><Relationship Id="rId172" Type="http://schemas.openxmlformats.org/officeDocument/2006/relationships/hyperlink" Target="consultantplus://offline/ref=3F0FC4C9E287D8E9AA31CDF08FAFDDEB159B184CED062EF11ECE38743700487FFF9568D6BE951B1AC39D039FA5ECA40BAD649B8721E86E0Dn1u5Q" TargetMode="External"/><Relationship Id="rId193" Type="http://schemas.openxmlformats.org/officeDocument/2006/relationships/hyperlink" Target="consultantplus://offline/ref=DD7864027567C25CA758DC50FA4FFBC75215ACC1597BC54128D5DED98E83C9813BC81383E79564487D36D29AF38BBF3A47B334540DB1pCuCQ" TargetMode="External"/><Relationship Id="rId207" Type="http://schemas.openxmlformats.org/officeDocument/2006/relationships/hyperlink" Target="consultantplus://offline/ref=A69AF3ACEF46535CD85AEF7A261E434EB01217B01554CA499EB61126B2F20BC4916C304DE08440154F9838AF16AF382B4E6C8A0F16F693D1g476M" TargetMode="External"/><Relationship Id="rId228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49" Type="http://schemas.openxmlformats.org/officeDocument/2006/relationships/hyperlink" Target="consultantplus://offline/ref=27DAB8973FBCF7908E55C70883FB79DC02E1549E1E93EB832E695A6C2F0EE07ECF66BFFAD28657A5072427A53FF6F72E30CB79A2AA1903B1MEb9O" TargetMode="External"/><Relationship Id="rId13" Type="http://schemas.openxmlformats.org/officeDocument/2006/relationships/hyperlink" Target="consultantplus://offline/ref=9B6D812BC3AD9B9F839876A387041E214A21FC740550C575F184BF8D30668219C15CDB68B73F3E522D3A8B1E4D615D9C352232D39AN3ECN" TargetMode="External"/><Relationship Id="rId109" Type="http://schemas.openxmlformats.org/officeDocument/2006/relationships/hyperlink" Target="consultantplus://offline/ref=8F139BCEEADC28D0174AA2C6BA647DEFE1E373B0ED816410C822CF057D892C3D9CA769240625D2AE087D8BDE4D5B3BF7360F3400CD402908x4QFQ" TargetMode="External"/><Relationship Id="rId260" Type="http://schemas.openxmlformats.org/officeDocument/2006/relationships/hyperlink" Target="consultantplus://offline/ref=9638A7E3274496516400FB93857038FD5A83441506132CEDA1D5F09AF1FAEFAA4AB41C7D30DE44146FF0DE5D6671361CBD1E5F5E9CBD517FX1w4O" TargetMode="External"/><Relationship Id="rId281" Type="http://schemas.openxmlformats.org/officeDocument/2006/relationships/hyperlink" Target="consultantplus://offline/ref=F4B183E89DF8E3948564E6F74C1F001A500935E1615D94AEF093890A430423E891D0A4AA59824BE70A68F8C20451EB306A0F7EEADB2A32B0m4P4P" TargetMode="External"/><Relationship Id="rId316" Type="http://schemas.openxmlformats.org/officeDocument/2006/relationships/hyperlink" Target="consultantplus://offline/ref=649962261E5F42A9A6EB00594E62F7692BEEE86DFA3D3CAF29FDB499D1E74FF4331EAA72D0519A9D808F1876F3B54460D049EA213223E0FBl0O7Q" TargetMode="External"/><Relationship Id="rId34" Type="http://schemas.openxmlformats.org/officeDocument/2006/relationships/hyperlink" Target="consultantplus://offline/ref=3A8ACF2087978E010CD451B7EE6EADD1FA3D0BC3AEF951C13BA188C6C775C63F696470863DC7DEEEBE6A0DB016EA97328344595193305032zFz4M" TargetMode="External"/><Relationship Id="rId55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76" Type="http://schemas.openxmlformats.org/officeDocument/2006/relationships/hyperlink" Target="consultantplus://offline/ref=CAF5A32265948D73B0741334BDCA60AB7AF12B9A206F64483AC5B6A7526B9CE60CEB80D26DEFB6F1E6A657D6168793D1BEBE49866F10EE64UCt1M" TargetMode="External"/><Relationship Id="rId97" Type="http://schemas.openxmlformats.org/officeDocument/2006/relationships/hyperlink" Target="consultantplus://offline/ref=3A8ACF2087978E010CD451B7EE6EADD1FA3D0BC3AEF951C13BA188C6C775C63F696470863DC1D9EFBA6A0DB016EA97328344595193305032zFz4M" TargetMode="External"/><Relationship Id="rId120" Type="http://schemas.openxmlformats.org/officeDocument/2006/relationships/hyperlink" Target="consultantplus://offline/ref=0296E7D32264D889A04EC0EEEC51953AA4A958D0AEB2337C732146A021AECD37EE09D1E3D00C191C2CD21D43AA79ED6A27F0DC603730B4DCm1eEQ" TargetMode="External"/><Relationship Id="rId141" Type="http://schemas.openxmlformats.org/officeDocument/2006/relationships/hyperlink" Target="consultantplus://offline/ref=3CCEB036107D3239A6BEB2080FC76EFB1835AD71959199A010B31392E18DCCD15DABBBF53E74882813BAEB774E64C58EDBE3D17183722BB054h0P" TargetMode="External"/><Relationship Id="rId7" Type="http://schemas.openxmlformats.org/officeDocument/2006/relationships/hyperlink" Target="consultantplus://offline/ref=6FE194D22A7789A8E65916A339DD1F2E3BC763FD259AB0FCE897CF76FA510A2F7F773F7074A71C3F9060FF94E7E3E8D9481108FBBB090E11Z4pDM" TargetMode="External"/><Relationship Id="rId162" Type="http://schemas.openxmlformats.org/officeDocument/2006/relationships/hyperlink" Target="consultantplus://offline/ref=CFBCE95F084D7530F4242FB5531D70A31CE5689A9E3DBD13929F64D383FDD44B6E13426CC608BBB0BEDBB360BE8B55AC49958F02F39770CDR9xEP" TargetMode="External"/><Relationship Id="rId183" Type="http://schemas.openxmlformats.org/officeDocument/2006/relationships/hyperlink" Target="consultantplus://offline/ref=4C3B6F24D4BB58486875BF056A44163400C60989DE360C6281E07DD27126F6BC4A8AA28AEC11B755922B59AC73CB60C9F0168CEEA9A1FE94V9CAR" TargetMode="External"/><Relationship Id="rId218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39" Type="http://schemas.openxmlformats.org/officeDocument/2006/relationships/hyperlink" Target="consultantplus://offline/ref=65767465E7669331F41537915DD885FFEECC016B1255198F6BAA580D21B81C9D6452D33736D5E16CF787A955F71BF3C3D2F901317EB74E48sDQAO" TargetMode="External"/><Relationship Id="rId250" Type="http://schemas.openxmlformats.org/officeDocument/2006/relationships/hyperlink" Target="consultantplus://offline/ref=27DAB8973FBCF7908E55C70883FB79DC05E656901495EB832E695A6C2F0EE07ECF66BFFAD28657A8072427A53FF6F72E30CB79A2AA1903B1MEb9O" TargetMode="External"/><Relationship Id="rId271" Type="http://schemas.openxmlformats.org/officeDocument/2006/relationships/hyperlink" Target="consultantplus://offline/ref=3FD25B4EBC635497894B7C08930E7708AA37E9286C6B9282EFDC6402D8FEEB97B21229FA0D64195247DE6478697B40A454771A5CFD4DE8A6BAFBP" TargetMode="External"/><Relationship Id="rId292" Type="http://schemas.openxmlformats.org/officeDocument/2006/relationships/hyperlink" Target="consultantplus://offline/ref=611F5D8597C13DF4069E21FB7E64AFA9623789FD749AADD442D8BB8333613CD739D9CEDBF83913C1D3510FD4C04583206AEC43A2E124BDBEZ6rEP" TargetMode="External"/><Relationship Id="rId306" Type="http://schemas.openxmlformats.org/officeDocument/2006/relationships/hyperlink" Target="consultantplus://offline/ref=4091EEBD0C6EFD12EE362E4624276EF8675D726E6A4098E1BC3BC9A9646A306E2E98DC1D15598EB820257EBC73DC91F634AF8A48EBDA15FF22JEQ" TargetMode="External"/><Relationship Id="rId24" Type="http://schemas.openxmlformats.org/officeDocument/2006/relationships/hyperlink" Target="consultantplus://offline/ref=3A8ACF2087978E010CD451B7EE6EADD1FA3D0BC3AEF951C13BA188C6C775C63F696470863DC7DEEEBE6A0DB016EA97328344595193305032zFz4M" TargetMode="External"/><Relationship Id="rId45" Type="http://schemas.openxmlformats.org/officeDocument/2006/relationships/hyperlink" Target="consultantplus://offline/ref=87784F5963FB84EAB79641819697738BC796B6EE041560561803CACA5B6F7A7741DE259856C1650F0EAB77529454E89BA2F96A88B6A533B1lES9O" TargetMode="External"/><Relationship Id="rId66" Type="http://schemas.openxmlformats.org/officeDocument/2006/relationships/hyperlink" Target="consultantplus://offline/ref=6745E1F35CF9AD818ACD6569CE7936B1BD8BB6B20FB92D51125DEB4FFBBA35D2DEFC993AF816308CF7BD15FAC77AAB8176D85E44468A88C7QEl3F" TargetMode="External"/><Relationship Id="rId87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10" Type="http://schemas.openxmlformats.org/officeDocument/2006/relationships/hyperlink" Target="consultantplus://offline/ref=BD259FE3C18FBC6AD901DB1CF7586D0879D04BF32ADF3FA0CB1CA0DB889F99157A539275628727E460549611D6845C4CAAA992D72819C5D5f6W3Q" TargetMode="External"/><Relationship Id="rId131" Type="http://schemas.openxmlformats.org/officeDocument/2006/relationships/hyperlink" Target="consultantplus://offline/ref=208A72BD9B317BE7F13D4DC32333643D589E35D40984580231A1ADF57E70B4B5F722ED760CCD47A657F8C27B6A75086FFD6C2BF3D0BAA8BDHFZ0P" TargetMode="External"/><Relationship Id="rId152" Type="http://schemas.openxmlformats.org/officeDocument/2006/relationships/hyperlink" Target="consultantplus://offline/ref=CFBCE95F084D7530F4242FB5531D70A31CE5689A9E3DBD13929F64D383FDD44B6E13426CC60EBEB5B0DBB360BE8B55AC49958F02F39770CDR9xEP" TargetMode="External"/><Relationship Id="rId173" Type="http://schemas.openxmlformats.org/officeDocument/2006/relationships/hyperlink" Target="consultantplus://offline/ref=3F0FC4C9E287D8E9AA31CDF08FAFDDEB129D1848E8062EF11ECE38743700487FFF9568D6BE971C1AC99D039FA5ECA40BAD649B8721E86E0Dn1u5Q" TargetMode="External"/><Relationship Id="rId194" Type="http://schemas.openxmlformats.org/officeDocument/2006/relationships/hyperlink" Target="consultantplus://offline/ref=F823B56924A14606F73EA2E3A0C3EFC8E0B1E4017CBF7E5B0EE05B19A6F3376776D11D9FFDCB3B9360E1872CC33C7B45B6E100BB186DDBE2DAY7L" TargetMode="External"/><Relationship Id="rId208" Type="http://schemas.openxmlformats.org/officeDocument/2006/relationships/hyperlink" Target="consultantplus://offline/ref=F4A00FC9F4ED3B201D52E108540F85BFD46C12A3A43880FE51EA8A35C84341851A4774FC4614EF1389AC742418E623E1B65D5F24739497DBJEA2N" TargetMode="External"/><Relationship Id="rId229" Type="http://schemas.openxmlformats.org/officeDocument/2006/relationships/hyperlink" Target="consultantplus://offline/ref=6226DCA4BA09A8BC4220ECD3FC7348700C18D29772751F5D9262B80C4A25B86C8E3725F73CBADFC09C49B79ACBB79C124A3E401C6BDC96C7GBWCN" TargetMode="External"/><Relationship Id="rId19" Type="http://schemas.openxmlformats.org/officeDocument/2006/relationships/hyperlink" Target="consultantplus://offline/ref=3A8ACF2087978E010CD451B7EE6EADD1FA3D0BC3AEF951C13BA188C6C775C63F696470863DC7DEEEBE6A0DB016EA97328344595193305032zFz4M" TargetMode="External"/><Relationship Id="rId224" Type="http://schemas.openxmlformats.org/officeDocument/2006/relationships/hyperlink" Target="consultantplus://offline/ref=5F3B20ED8F30174CCA5F6925F13608520F92F6F6DA49C2C39244A3C31830CD566CEA3DD5FCFE90C2EFF847297FD6ABD0517DA0DACA31710034RCN" TargetMode="External"/><Relationship Id="rId240" Type="http://schemas.openxmlformats.org/officeDocument/2006/relationships/hyperlink" Target="consultantplus://offline/ref=65767465E7669331F41537915DD885FFEECC016B1255198F6BAA580D21B81C9D6452D33736D4E760FE87A955F71BF3C3D2F901317EB74E48sDQAO" TargetMode="External"/><Relationship Id="rId245" Type="http://schemas.openxmlformats.org/officeDocument/2006/relationships/hyperlink" Target="consultantplus://offline/ref=730E1424E0E411CA52628BCCE874E795CFD412FAA33F87E8F9A62668280C86E4F981BA0AFB70DC28590F7220E7DAF7CB723FA28E0E66D3B2iDW9O" TargetMode="External"/><Relationship Id="rId261" Type="http://schemas.openxmlformats.org/officeDocument/2006/relationships/hyperlink" Target="consultantplus://offline/ref=9638A7E3274496516400FB93857038FD5A80401B0D1C2CEDA1D5F09AF1FAEFAA4AB41C7D30DB41196EF0DE5D6671361CBD1E5F5E9CBD517FX1w4O" TargetMode="External"/><Relationship Id="rId266" Type="http://schemas.openxmlformats.org/officeDocument/2006/relationships/hyperlink" Target="consultantplus://offline/ref=1AE8022D20ADED14C3DB47F47604D45841DBA38C760F2FC96752889D6997F8A0220BB31945043B953AC5AA3CF1B58A6315EECAE70D6148CEL7ACP" TargetMode="External"/><Relationship Id="rId287" Type="http://schemas.openxmlformats.org/officeDocument/2006/relationships/hyperlink" Target="consultantplus://offline/ref=5E4B02C96B40578BA47550726198E97ED0FB9F62F0413BD1100632593CA65C0FB529E2E32D6B48280FF2B9831D5E9342B7F99BBDA9F0D7BAtFe5P" TargetMode="External"/><Relationship Id="rId14" Type="http://schemas.openxmlformats.org/officeDocument/2006/relationships/hyperlink" Target="consultantplus://offline/ref=9B6D812BC3AD9B9F839876A387041E214D25FA730351C575F184BF8D30668219C15CDB6DB13F37027B758A420B3C4E9E392230D7863D3380N0EEN" TargetMode="External"/><Relationship Id="rId30" Type="http://schemas.openxmlformats.org/officeDocument/2006/relationships/hyperlink" Target="consultantplus://offline/ref=E618C89FC853293F0C704318E42A89FC5450F9E0E749EE68A0B82B3EBD00038E1170C253CC06876FB90FC847AD9CC9E9885BE8B84Ff6K9N" TargetMode="External"/><Relationship Id="rId35" Type="http://schemas.openxmlformats.org/officeDocument/2006/relationships/hyperlink" Target="consultantplus://offline/ref=3A8ACF2087978E010CD451B7EE6EADD1FA3D0BC3AEF951C13BA188C6C775C63F696470863DC1D9EFBA6A0DB016EA97328344595193305032zFz4M" TargetMode="External"/><Relationship Id="rId56" Type="http://schemas.openxmlformats.org/officeDocument/2006/relationships/hyperlink" Target="consultantplus://offline/ref=6745E1F35CF9AD818ACD6569CE7936B1BD8BB6B20FB92D51125DEB4FFBBA35D2DEFC993AF816308CF7BD15FAC77AAB8176D85E44468A88C7QEl3F" TargetMode="External"/><Relationship Id="rId77" Type="http://schemas.openxmlformats.org/officeDocument/2006/relationships/hyperlink" Target="consultantplus://offline/ref=3A8ACF2087978E010CD451B7EE6EADD1FA3D0BC3AEF951C13BA188C6C775C63F696470863DC1D9EFBA6A0DB016EA97328344595193305032zFz4M" TargetMode="External"/><Relationship Id="rId100" Type="http://schemas.openxmlformats.org/officeDocument/2006/relationships/hyperlink" Target="consultantplus://offline/ref=572417A9DFE78B8C4380FF8372E9D1222591ECCF2378E612E3C608CB8B2B22435E13637E03D9495D3141F67E31AFB7E2CFA41041CABE871Ae003M" TargetMode="External"/><Relationship Id="rId105" Type="http://schemas.openxmlformats.org/officeDocument/2006/relationships/hyperlink" Target="consultantplus://offline/ref=8C8B73B8BE6CF750AAF52977CE9CB2F1EDEFADBE5F3F6684D0CCEA12A4A6545481AB47467060508EFA38A5FE6449FA44223632108FDEED30l2D0P" TargetMode="External"/><Relationship Id="rId126" Type="http://schemas.openxmlformats.org/officeDocument/2006/relationships/hyperlink" Target="consultantplus://offline/ref=AE0C0B075B9C395A56991E78A9E297C2EF549D49B428D8D622560E6DE5D6037A1148645D7D733CB3A22B6A0AC5EDC02D167D0818292583E677J1F" TargetMode="External"/><Relationship Id="rId147" Type="http://schemas.openxmlformats.org/officeDocument/2006/relationships/hyperlink" Target="consultantplus://offline/ref=6039257B696FC8C21731474F51039E7337050F0812E0F720DC2130CDDC5A96393BEBB4D6FDC3D3556D3505D20E5BFEFB9446EA88D6F03074t3p6P" TargetMode="External"/><Relationship Id="rId168" Type="http://schemas.openxmlformats.org/officeDocument/2006/relationships/hyperlink" Target="consultantplus://offline/ref=DD8B30564895CD6CA526396B935FCBA1123EEBE62E205F1B9F0C8BFFA293E4F66F6C32950E3DA8DB54BE43ABBA58CF02E16399C2FDA30369BBGCQ" TargetMode="External"/><Relationship Id="rId282" Type="http://schemas.openxmlformats.org/officeDocument/2006/relationships/hyperlink" Target="consultantplus://offline/ref=0846ADDF1ADB07F246807A179BF761A5570C9D390BDE5F32CBF60BE861C21C3B973B9B3B8694860160FF31A4B492B575C0896B74476ER8SEP" TargetMode="External"/><Relationship Id="rId312" Type="http://schemas.openxmlformats.org/officeDocument/2006/relationships/hyperlink" Target="consultantplus://offline/ref=1325793E5DD098C59B0FABBA0B7A5B05D10C1961EDF229564AF5DD0C325C519F058847DAF7763C7356E85B998FF432C54653F5B57CF3009E2DU1Q" TargetMode="External"/><Relationship Id="rId317" Type="http://schemas.openxmlformats.org/officeDocument/2006/relationships/hyperlink" Target="consultantplus://offline/ref=649962261E5F42A9A6EB00594E62F7692BEEE86DFA3D3CAF29FDB499D1E74FF4331EAA72D0519A9D808F1876F3B54460D049EA213223E0FBl0O7Q" TargetMode="External"/><Relationship Id="rId8" Type="http://schemas.openxmlformats.org/officeDocument/2006/relationships/hyperlink" Target="consultantplus://offline/ref=3A8ACF2087978E010CD451B7EE6EADD1FD390DC4A8F851C13BA188C6C775C63F696470833BC7D7BEE8250CEC50B784308F445B558Fz3z1M" TargetMode="External"/><Relationship Id="rId51" Type="http://schemas.openxmlformats.org/officeDocument/2006/relationships/hyperlink" Target="consultantplus://offline/ref=7A3009494B39DE786D77044A7DC10197745C1F198DC9DA199F1F5DBE8B03C74CD099518837CFC1C715D4AEC54FE91C1D8A91AB47841E549Bk75AO" TargetMode="External"/><Relationship Id="rId72" Type="http://schemas.openxmlformats.org/officeDocument/2006/relationships/hyperlink" Target="consultantplus://offline/ref=6745E1F35CF9AD818ACD6569CE7936B1BA8FB0B509B82D51125DEB4FFBBA35D2DEFC993FFE103CD9AFF214A68126B8837BD85C405AQ8lBF" TargetMode="External"/><Relationship Id="rId93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98" Type="http://schemas.openxmlformats.org/officeDocument/2006/relationships/hyperlink" Target="consultantplus://offline/ref=3A8ACF2087978E010CD451B7EE6EADD1FA3D0BC3AEF951C13BA188C6C775C63F696470863DC1DBEBB06A0DB016EA97328344595193305032zFz4M" TargetMode="External"/><Relationship Id="rId121" Type="http://schemas.openxmlformats.org/officeDocument/2006/relationships/hyperlink" Target="consultantplus://offline/ref=0296E7D32264D889A04EC0EEEC51953AA4A958D0AEB2337C732146A021AECD37EE09D1E3D00A121829D21D43AA79ED6A27F0DC603730B4DCm1eEQ" TargetMode="External"/><Relationship Id="rId142" Type="http://schemas.openxmlformats.org/officeDocument/2006/relationships/hyperlink" Target="consultantplus://offline/ref=3CCEB036107D3239A6BEB2080FC76EFB1835AD71959199A010B31392E18DCCD15DABBBF53E728D2D1DBAEB774E64C58EDBE3D17183722BB054h0P" TargetMode="External"/><Relationship Id="rId163" Type="http://schemas.openxmlformats.org/officeDocument/2006/relationships/hyperlink" Target="consultantplus://offline/ref=3CCEB036107D3239A6BEB2080FC76EFB1F31AB76939099A010B31392E18DCCD15DABBBF53E77892A1BBAEB774E64C58EDBE3D17183722BB054h0P" TargetMode="External"/><Relationship Id="rId184" Type="http://schemas.openxmlformats.org/officeDocument/2006/relationships/hyperlink" Target="consultantplus://offline/ref=4C3B6F24D4BB58486875BF056A44163400C60989DE360C6281E07DD27126F6BC4A8AA28AEC17BC5C982B59AC73CB60C9F0168CEEA9A1FE94V9CAR" TargetMode="External"/><Relationship Id="rId189" Type="http://schemas.openxmlformats.org/officeDocument/2006/relationships/hyperlink" Target="consultantplus://offline/ref=372ED9C7A075F791986BBFBCB6E76B509AAAA91F8CC1664EEB8BDBA2A9C46C005EF64AFB988F973B2ECAB32FC71370C27E2C97C52365AE4EFDi5M" TargetMode="External"/><Relationship Id="rId219" Type="http://schemas.openxmlformats.org/officeDocument/2006/relationships/hyperlink" Target="consultantplus://offline/ref=92FB5B7C8DE14E4011AE7AB5141339DA157EC0DBA4F5AA78597D84D20BAA9FF31B95EDDEDFA02EC06CE7AF0C5018F5D196AE9700574A58C8C8P8N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=26B77BA5F7F485A020A7982090E6184218F6DFC4BF4936D4FB794DAE1A2B262750E6A414154F919B2522D9FC2FBF03DAF1276082F273CF92UDJ8N" TargetMode="External"/><Relationship Id="rId230" Type="http://schemas.openxmlformats.org/officeDocument/2006/relationships/hyperlink" Target="consultantplus://offline/ref=C009BFB83F66C57A72F03E045AECD62362A2E0BC103C44F85F9B0A0EDFBFD315DCF4A60061093C41D8740511C2DB6AEDE16B57A8B3B6BE68t5XBN" TargetMode="External"/><Relationship Id="rId235" Type="http://schemas.openxmlformats.org/officeDocument/2006/relationships/hyperlink" Target="consultantplus://offline/ref=C5FB1D31CDEB10A23EF387C2B8768345A17CFBD9897143567EA04D6948E28161B11AA81044AC6743BF3164029EEADEE67E74DFB4206235a3N" TargetMode="External"/><Relationship Id="rId251" Type="http://schemas.openxmlformats.org/officeDocument/2006/relationships/hyperlink" Target="consultantplus://offline/ref=C5FB1D31CDEB10A23EF387C2B8768345A17CFBD9897143567EA04D6948E28161B11AA81044AC6743BF3164029EEADEE67E74DFB4206235a3N" TargetMode="External"/><Relationship Id="rId256" Type="http://schemas.openxmlformats.org/officeDocument/2006/relationships/hyperlink" Target="consultantplus://offline/ref=FF651B82F16346FFF5226DCECDE31306D6E7CA622227E63C152D29097AAD1A9BC3951C50EF1F82AD5D891E37D19B3DEB0AF3D5C61E468EB1TFs7O" TargetMode="External"/><Relationship Id="rId277" Type="http://schemas.openxmlformats.org/officeDocument/2006/relationships/hyperlink" Target="consultantplus://offline/ref=4E6907824C05E2DF575CC387B7C98E8B28794D28D9ED7EB3F5A9BF8D699E18CC0E07C75E6892FBDB7FC315DA99D81891D534CC842467E45ACCOCP" TargetMode="External"/><Relationship Id="rId298" Type="http://schemas.openxmlformats.org/officeDocument/2006/relationships/hyperlink" Target="consultantplus://offline/ref=582EE677EFC52CD0D5A8EADE053448A1534FD2E6D1742761EBEEA6FE5DB9589F8A426A611E21A95599C37039FE457A34D7BBCEC6F42021A1BF13P" TargetMode="External"/><Relationship Id="rId25" Type="http://schemas.openxmlformats.org/officeDocument/2006/relationships/hyperlink" Target="consultantplus://offline/ref=E618C89FC853293F0C704318E42A89FC5450F9E0E749EE68A0B82B3EBD00038E1170C253CC06876FB90FC847AD9CC9E9885BE8B84Ff6K9N" TargetMode="External"/><Relationship Id="rId46" Type="http://schemas.openxmlformats.org/officeDocument/2006/relationships/hyperlink" Target="consultantplus://offline/ref=87784F5963FB84EAB79641819697738BC796B6EE041560561803CACA5B6F7A7741DE259856C56E0E08AB77529454E89BA2F96A88B6A533B1lES9O" TargetMode="External"/><Relationship Id="rId67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16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37" Type="http://schemas.openxmlformats.org/officeDocument/2006/relationships/hyperlink" Target="consultantplus://offline/ref=208A72BD9B317BE7F13D4DC32333643D5F9A33D30F85580231A1ADF57E70B4B5F722ED730AC84CFB00B7C3272C291B6DF06C29F7CCHBZBP" TargetMode="External"/><Relationship Id="rId158" Type="http://schemas.openxmlformats.org/officeDocument/2006/relationships/hyperlink" Target="consultantplus://offline/ref=3CCEB036107D3239A6BEB2080FC76EFB1F31AB76939099A010B31392E18DCCD15DABBBF53E77892A1BBAEB774E64C58EDBE3D17183722BB054h0P" TargetMode="External"/><Relationship Id="rId272" Type="http://schemas.openxmlformats.org/officeDocument/2006/relationships/hyperlink" Target="consultantplus://offline/ref=4B4D01DAAD15AA38BA5CC3A85A7BF762FD716264A3DD95FB76865D15DCB457687E0719BB53C42E6C8B4D757D9BB7604AFD04FD4D68kFJAP" TargetMode="External"/><Relationship Id="rId293" Type="http://schemas.openxmlformats.org/officeDocument/2006/relationships/hyperlink" Target="consultantplus://offline/ref=6766C7756D5FEE26C5B1DA89F985D51397DE77BA335C742D4DD50903A0B30481753080DF5B535D91673DFE547A8D6FE165B12F8F4F41AF59X5t0P" TargetMode="External"/><Relationship Id="rId302" Type="http://schemas.openxmlformats.org/officeDocument/2006/relationships/hyperlink" Target="consultantplus://offline/ref=BBF67D4E2C6064785D72F44B2A09CD7F09CCF1387B4EFA2126861156DCAC0C51DAF4E9278287F2E3AFCBA5E9D1C1FDA322E85D0C0746A2E8EFD5Q" TargetMode="External"/><Relationship Id="rId307" Type="http://schemas.openxmlformats.org/officeDocument/2006/relationships/hyperlink" Target="consultantplus://offline/ref=6AAB5F42F633EB8E5B4585CBAE410B1FC8774B97B7048E5A8CB2DF8E0F76382CF1FA04A27FC1EB5AA0EE07A50313BE3A75DEB4EA4D3CD568g7L5Q" TargetMode="External"/><Relationship Id="rId323" Type="http://schemas.openxmlformats.org/officeDocument/2006/relationships/theme" Target="theme/theme1.xml"/><Relationship Id="rId20" Type="http://schemas.openxmlformats.org/officeDocument/2006/relationships/hyperlink" Target="consultantplus://offline/ref=E618C89FC853293F0C704318E42A89FC5450F9E0E749EE68A0B82B3EBD00038E1170C253CC06876FB90FC847AD9CC9E9885BE8B84Ff6K9N" TargetMode="External"/><Relationship Id="rId41" Type="http://schemas.openxmlformats.org/officeDocument/2006/relationships/hyperlink" Target="consultantplus://offline/ref=FA70E928DAF637DB18E59D0049E3E6AD7551EAD0ADDE64CB30D35F628983F5280F3CFE2F03EB52E49A764514266C4A234E4DC6A2953D032262J1O" TargetMode="External"/><Relationship Id="rId62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83" Type="http://schemas.openxmlformats.org/officeDocument/2006/relationships/hyperlink" Target="consultantplus://offline/ref=6745E1F35CF9AD818ACD6569CE7936B1BD8BB6B20FB92D51125DEB4FFBBA35D2DEFC993AF816308CF7BD15FAC77AAB8176D85E44468A88C7QEl3F" TargetMode="External"/><Relationship Id="rId88" Type="http://schemas.openxmlformats.org/officeDocument/2006/relationships/hyperlink" Target="consultantplus://offline/ref=572417A9DFE78B8C4380FF8372E9D1222591ECCF2378E612E3C608CB8B2B22435E13637E03D9495D3141F67E31AFB7E2CFA41041CABE871Ae003M" TargetMode="External"/><Relationship Id="rId111" Type="http://schemas.openxmlformats.org/officeDocument/2006/relationships/hyperlink" Target="consultantplus://offline/ref=BD259FE3C18FBC6AD901DB1CF7586D0879D04BF32ADF3FA0CB1CA0DB889F99157A53927562832CE963549611D6845C4CAAA992D72819C5D5f6W3Q" TargetMode="External"/><Relationship Id="rId132" Type="http://schemas.openxmlformats.org/officeDocument/2006/relationships/hyperlink" Target="consultantplus://offline/ref=208A72BD9B317BE7F13D4DC32333643D589E35D40984580231A1ADF57E70B4B5F722ED760CCE44A651F8C27B6A75086FFD6C2BF3D0BAA8BDHFZ0P" TargetMode="External"/><Relationship Id="rId153" Type="http://schemas.openxmlformats.org/officeDocument/2006/relationships/hyperlink" Target="consultantplus://offline/ref=CFBCE95F084D7530F4242FB5531D70A31CE5689A9E3DBD13929F64D383FDD44B6E13426CC608BBB0BEDBB360BE8B55AC49958F02F39770CDR9xEP" TargetMode="External"/><Relationship Id="rId174" Type="http://schemas.openxmlformats.org/officeDocument/2006/relationships/hyperlink" Target="consultantplus://offline/ref=3F0FC4C9E287D8E9AA31CDF08FAFDDEB129D1848E8062EF11ECE38743700487FFF9568D6BE971E1EC39D039FA5ECA40BAD649B8721E86E0Dn1u5Q" TargetMode="External"/><Relationship Id="rId179" Type="http://schemas.openxmlformats.org/officeDocument/2006/relationships/hyperlink" Target="consultantplus://offline/ref=BAABA0A488FD342C56EF20A11E55655123D1BD217C46628ADCC9CF60A5DD0DA24A88F4E95676D211BF9A2CB2A634DF6DE402BAAEFAC79AC6O6z1Q" TargetMode="External"/><Relationship Id="rId195" Type="http://schemas.openxmlformats.org/officeDocument/2006/relationships/hyperlink" Target="consultantplus://offline/ref=F5BB6393AD8A2DA3C7F28F44E0D942C1844AAA504E030D7C825FC2527A86FFE324DFFC5615E6DC414D97B4AAC93F1543D8A1FD349C7149EAi1uFM" TargetMode="External"/><Relationship Id="rId209" Type="http://schemas.openxmlformats.org/officeDocument/2006/relationships/hyperlink" Target="consultantplus://offline/ref=3FA227A762153F0E8F10F4B4E847D1F7923BDB6E5E1964C7A11026968BA31DFCEC464ABC6FE28A43F6A4B4A280F6092DD749B7CBE11CA1B5P0E5N" TargetMode="External"/><Relationship Id="rId190" Type="http://schemas.openxmlformats.org/officeDocument/2006/relationships/hyperlink" Target="consultantplus://offline/ref=EBE955B262FEBC00BADE6B96BE16ADF4DF2CAC3939122D25655D4883E56681D1C4A1182E1F1235AF3CD2427C7A154DE5A3F4969DA948CF5305jAM" TargetMode="External"/><Relationship Id="rId204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20" Type="http://schemas.openxmlformats.org/officeDocument/2006/relationships/hyperlink" Target="consultantplus://offline/ref=9DE2B0EC633DA940F5A0CA272EB4907A06F29849A015D0D00739C39F8F9861F38801D91150D283366FA7EFE009E0E69EA27F096E0F8E87BFl0P9N" TargetMode="External"/><Relationship Id="rId225" Type="http://schemas.openxmlformats.org/officeDocument/2006/relationships/hyperlink" Target="consultantplus://offline/ref=01FE0B054C32C7D303D47431CB3EA3F8D190F60C768433571BB87A15E5BD4997C7F1DB2C745A6DFFBCA42F40C4B856948F3B986BB8963D55nETDN" TargetMode="External"/><Relationship Id="rId241" Type="http://schemas.openxmlformats.org/officeDocument/2006/relationships/hyperlink" Target="consultantplus://offline/ref=65767465E7669331F41537915DD885FFEECC016B1255198F6BAA580D21B81C9D6452D33731D1E36EA3DDB951BE4DFEDED2E31F3760B7s4QDO" TargetMode="External"/><Relationship Id="rId246" Type="http://schemas.openxmlformats.org/officeDocument/2006/relationships/hyperlink" Target="consultantplus://offline/ref=730E1424E0E411CA52628BCCE874E795CFD412FAA33F87E8F9A62668280C86E4F981BA0AFB70DC28590F7220E7DAF7CB723FA28E0E66D3B2iDW9O" TargetMode="External"/><Relationship Id="rId267" Type="http://schemas.openxmlformats.org/officeDocument/2006/relationships/hyperlink" Target="consultantplus://offline/ref=1AE8022D20ADED14C3DB47F47604D45841DBA38C760F2FC96752889D6997F8A0220BB31945043B953AC5AA3CF1B58A6315EECAE70D6148CEL7ACP" TargetMode="External"/><Relationship Id="rId288" Type="http://schemas.openxmlformats.org/officeDocument/2006/relationships/hyperlink" Target="consultantplus://offline/ref=2C5283188DACA2AAE4A392AA2F34CEBB4031D851B5605F437458F6963A9DB19D815D89C2C403BE11555A7BC1F9ACCF9625E6D02B66E79D7928k0P" TargetMode="External"/><Relationship Id="rId15" Type="http://schemas.openxmlformats.org/officeDocument/2006/relationships/hyperlink" Target="consultantplus://offline/ref=E618C89FC853293F0C704318E42A89FC5450F9E0E749EE68A0B82B3EBD00038E1170C253CC06876FB90FC847AD9CC9E9885BE8B84Ff6K9N" TargetMode="External"/><Relationship Id="rId36" Type="http://schemas.openxmlformats.org/officeDocument/2006/relationships/hyperlink" Target="consultantplus://offline/ref=3A8ACF2087978E010CD451B7EE6EADD1FA3D0BC3AEF951C13BA188C6C775C63F696470863DC1DBEBB06A0DB016EA97328344595193305032zFz4M" TargetMode="External"/><Relationship Id="rId57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06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27" Type="http://schemas.openxmlformats.org/officeDocument/2006/relationships/hyperlink" Target="consultantplus://offline/ref=BFE99D775FE63902B46B31256F902BF4871CA1C9AE8C7F7F58CF4F9F3249A77D941D7EF47096272D1C77C0CB441B13490C1BB1B22C9D182D33h8Q" TargetMode="External"/><Relationship Id="rId262" Type="http://schemas.openxmlformats.org/officeDocument/2006/relationships/hyperlink" Target="consultantplus://offline/ref=9638A7E3274496516400FB93857038FD5A80401B0D1C2CEDA1D5F09AF1FAEFAA4AB41C7D30DD421F6CF0DE5D6671361CBD1E5F5E9CBD517FX1w4O" TargetMode="External"/><Relationship Id="rId283" Type="http://schemas.openxmlformats.org/officeDocument/2006/relationships/hyperlink" Target="consultantplus://offline/ref=0846ADDF1ADB07F246807A179BF761A5570C9D390BDE5F32CBF60BE861C21C3B973B9B3B8699820E33A521A0FDC4B868C0937572596E8D2ER9SEP" TargetMode="External"/><Relationship Id="rId313" Type="http://schemas.openxmlformats.org/officeDocument/2006/relationships/hyperlink" Target="consultantplus://offline/ref=33739743559D5A1D1D36D680B4B6842848A9191CD8D71824E19F140F2B8EB191CC26562A757A08DA795E03349D832C3427A602F84610B2W7Q" TargetMode="External"/><Relationship Id="rId318" Type="http://schemas.openxmlformats.org/officeDocument/2006/relationships/hyperlink" Target="consultantplus://offline/ref=FE14530010977222A2F93B4F5D67638913662541A0E6C571612374E8800862020CD0A564589617C62AE33F6E909EBE29478D0925FC4B340CJ4m0Q" TargetMode="External"/><Relationship Id="rId10" Type="http://schemas.openxmlformats.org/officeDocument/2006/relationships/hyperlink" Target="consultantplus://offline/ref=3A8ACF2087978E010CD451B7EE6EADD1FA3D0BC3AEF951C13BA188C6C775C63F696470863DC1DBEBB06A0DB016EA97328344595193305032zFz4M" TargetMode="External"/><Relationship Id="rId31" Type="http://schemas.openxmlformats.org/officeDocument/2006/relationships/hyperlink" Target="consultantplus://offline/ref=3A8ACF2087978E010CD451B7EE6EADD1FA3D0BC3AEF951C13BA188C6C775C63F696470863DC1D9EFBA6A0DB016EA97328344595193305032zFz4M" TargetMode="External"/><Relationship Id="rId52" Type="http://schemas.openxmlformats.org/officeDocument/2006/relationships/hyperlink" Target="consultantplus://offline/ref=7A3009494B39DE786D77044A7DC10197745C1F198DC9DA199F1F5DBE8B03C74CD099518837CFC3C31FD4AEC54FE91C1D8A91AB47841E549Bk75AO" TargetMode="External"/><Relationship Id="rId73" Type="http://schemas.openxmlformats.org/officeDocument/2006/relationships/hyperlink" Target="consultantplus://offline/ref=F823B56924A14606F73EA2E3A0C3EFC8E0B1E4017CBF7E5B0EE05B19A6F3376776D11D9FFDCB3B9360E1872CC33C7B45B6E100BB186DDBE2DAY7L" TargetMode="External"/><Relationship Id="rId78" Type="http://schemas.openxmlformats.org/officeDocument/2006/relationships/hyperlink" Target="consultantplus://offline/ref=3A8ACF2087978E010CD451B7EE6EADD1FA3D0BC3AEF951C13BA188C6C775C63F696470863DC1DBEBB06A0DB016EA97328344595193305032zFz4M" TargetMode="External"/><Relationship Id="rId94" Type="http://schemas.openxmlformats.org/officeDocument/2006/relationships/hyperlink" Target="consultantplus://offline/ref=AE26226480E9699F2B65CAF6AB24E70894DBFECFAC584FA0FCBB331843DC0F57570CEEE9B158BB0EA63D300F3906F8E2157E7734D7d2LDP" TargetMode="External"/><Relationship Id="rId99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01" Type="http://schemas.openxmlformats.org/officeDocument/2006/relationships/hyperlink" Target="consultantplus://offline/ref=EA59D43179890F18128E0E121C9D367AC86952E0123E7B4702BFCBBB0821F54A04D1D29B1D7FF2B51F96B92E45E19F1992A7CFC1779EEDEDFBs5F" TargetMode="External"/><Relationship Id="rId122" Type="http://schemas.openxmlformats.org/officeDocument/2006/relationships/hyperlink" Target="consultantplus://offline/ref=BFE99D775FE63902B46B31256F902BF4871CA1C9AE8C7F7F58CF4F9F3249A77D941D7EF4709124291B77C0CB441B13490C1BB1B22C9D182D33h8Q" TargetMode="External"/><Relationship Id="rId143" Type="http://schemas.openxmlformats.org/officeDocument/2006/relationships/hyperlink" Target="consultantplus://offline/ref=3CCEB036107D3239A6BEB2080FC76EFB1F31AB76939099A010B31392E18DCCD15DABBBF53E77892A1BBAEB774E64C58EDBE3D17183722BB054h0P" TargetMode="External"/><Relationship Id="rId148" Type="http://schemas.openxmlformats.org/officeDocument/2006/relationships/hyperlink" Target="consultantplus://offline/ref=6039257B696FC8C21731474F51039E733001090F14E1F720DC2130CDDC5A96393BEBB4D3FBC3DA053B7A048E4807EDF99946E88CCAtFp1P" TargetMode="External"/><Relationship Id="rId164" Type="http://schemas.openxmlformats.org/officeDocument/2006/relationships/hyperlink" Target="consultantplus://offline/ref=DD8B30564895CD6CA526396B935FCBA1123EEBE62E205F1B9F0C8BFFA293E4F66F6C32950E38ABD751BE43ABBA58CF02E16399C2FDA30369BBGCQ" TargetMode="External"/><Relationship Id="rId169" Type="http://schemas.openxmlformats.org/officeDocument/2006/relationships/hyperlink" Target="consultantplus://offline/ref=6A32717958D121537E19F4CDC622D08B60F2A11F46784979C013E024579A6AD4DFAAA29BF9B20C9A37782E83A0001A389153C6A43A153502e8NAQ" TargetMode="External"/><Relationship Id="rId185" Type="http://schemas.openxmlformats.org/officeDocument/2006/relationships/hyperlink" Target="consultantplus://offline/ref=9207F01B25BEB5176CF4F02FEEF74E30273632934FD45987C1B69DC10CA4196DFB25841D1FDC1D424E61E891136CDA8E7CCDEEC7918A83CCX2L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8ACF2087978E010CD451B7EE6EADD1FA3D0BC3AEF951C13BA188C6C775C63F696470863DC1D9EFBA6A0DB016EA97328344595193305032zFz4M" TargetMode="External"/><Relationship Id="rId180" Type="http://schemas.openxmlformats.org/officeDocument/2006/relationships/hyperlink" Target="consultantplus://offline/ref=6B1071BD0A5A1F4786A9CC1CA119550A731D0C34F6E1D8A950049F069CD40BBF2B583E928C274B1373CF16C7DF57195B6534655526E3F934FE4EQ" TargetMode="External"/><Relationship Id="rId210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15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36" Type="http://schemas.openxmlformats.org/officeDocument/2006/relationships/hyperlink" Target="consultantplus://offline/ref=C5FB1D31CDEB10A23EF387C2B8768345A17CFBD9897143567EA04D6948E28161B11AA81043AE644CEC6B7406D7BCD3FB7E6EC1B23E6250FE36aAN" TargetMode="External"/><Relationship Id="rId257" Type="http://schemas.openxmlformats.org/officeDocument/2006/relationships/hyperlink" Target="consultantplus://offline/ref=FF651B82F16346FFF5226DCECDE31306D6E7CA622227E63C152D29097AAD1A9BC3951C50EF1981AB5F891E37D19B3DEB0AF3D5C61E468EB1TFs7O" TargetMode="External"/><Relationship Id="rId278" Type="http://schemas.openxmlformats.org/officeDocument/2006/relationships/hyperlink" Target="consultantplus://offline/ref=F4B183E89DF8E3948564E6F74C1F001A570F34EE695494AEF093890A430423E891D0A4AA59864FED0968F8C20451EB306A0F7EEADB2A32B0m4P4P" TargetMode="External"/><Relationship Id="rId26" Type="http://schemas.openxmlformats.org/officeDocument/2006/relationships/hyperlink" Target="consultantplus://offline/ref=3A8ACF2087978E010CD451B7EE6EADD1FA3D0BC3AEF951C13BA188C6C775C63F696470863DC1D9EFBA6A0DB016EA97328344595193305032zFz4M" TargetMode="External"/><Relationship Id="rId231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52" Type="http://schemas.openxmlformats.org/officeDocument/2006/relationships/hyperlink" Target="consultantplus://offline/ref=C5FB1D31CDEB10A23EF387C2B8768345A17CFBD9897143567EA04D6948E28161B11AA81043AE644CEC6B7406D7BCD3FB7E6EC1B23E6250FE36aAN" TargetMode="External"/><Relationship Id="rId273" Type="http://schemas.openxmlformats.org/officeDocument/2006/relationships/hyperlink" Target="consultantplus://offline/ref=4B4D01DAAD15AA38BA5CC3A85A7BF762FD716264A3DD95FB76865D15DCB457687E0719B855C3273CDD027421DCE27349F904FF4974FBD969k2J6P" TargetMode="External"/><Relationship Id="rId294" Type="http://schemas.openxmlformats.org/officeDocument/2006/relationships/hyperlink" Target="consultantplus://offline/ref=87A02203497AD54D75E91515E86A76F8BED8B0C1404B7585D094DB802002EA1FE4A2772D0AC80E43D9E0FDAD5FC62C5B6C4B12920C8D29DAs4u2P" TargetMode="External"/><Relationship Id="rId308" Type="http://schemas.openxmlformats.org/officeDocument/2006/relationships/hyperlink" Target="consultantplus://offline/ref=6AAB5F42F633EB8E5B4585CBAE410B1FC8774B97B7048E5A8CB2DF8E0F76382CF1FA04A27FC4ED59A0EE07A50313BE3A75DEB4EA4D3CD568g7L5Q" TargetMode="External"/><Relationship Id="rId47" Type="http://schemas.openxmlformats.org/officeDocument/2006/relationships/hyperlink" Target="consultantplus://offline/ref=C892A80DCD7B2885E052829330EAD9FE3762EAF7AF2BDC10CF97F9240644F91A21AB5A6F7AD9E333D275E93FA6E7AD41ED631C843DF6402208f2O" TargetMode="External"/><Relationship Id="rId68" Type="http://schemas.openxmlformats.org/officeDocument/2006/relationships/hyperlink" Target="consultantplus://offline/ref=6745E1F35CF9AD818ACD6569CE7936B1BA8FB0B509B82D51125DEB4FFBBA35D2DEFC993FFE103CD9AFF214A68126B8837BD85C405AQ8lBF" TargetMode="External"/><Relationship Id="rId89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112" Type="http://schemas.openxmlformats.org/officeDocument/2006/relationships/hyperlink" Target="consultantplus://offline/ref=BBD2128E5139F6CDA0483C2238A93E02722008F9B75AB41420CB5CBC4831C2900FC8C6304AE3FEBD21EFFD483743819DBF4BFED501374F7E7FzEN" TargetMode="External"/><Relationship Id="rId133" Type="http://schemas.openxmlformats.org/officeDocument/2006/relationships/hyperlink" Target="consultantplus://offline/ref=208A72BD9B317BE7F13D4DC32333643D589E35D40984580231A1ADF57E70B4B5F722ED7E09C713FE15A69B28273E0569EA702BF5HCZDP" TargetMode="External"/><Relationship Id="rId154" Type="http://schemas.openxmlformats.org/officeDocument/2006/relationships/hyperlink" Target="consultantplus://offline/ref=CFBCE95F084D7530F4242FB5531D70A31CE5689A9E3DBD13929F64D383FDD44B6E13426CC60EB0B4BBDBB360BE8B55AC49958F02F39770CDR9xEP" TargetMode="External"/><Relationship Id="rId175" Type="http://schemas.openxmlformats.org/officeDocument/2006/relationships/hyperlink" Target="consultantplus://offline/ref=F00792C7E641E036D5DF2291265E14F1496AD06E02A01890CD91C44A8A58C87811153490E5A549DEA2C8FC3979F8321D2C56656D72D194B7J0y1Q" TargetMode="External"/><Relationship Id="rId196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00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6" Type="http://schemas.openxmlformats.org/officeDocument/2006/relationships/hyperlink" Target="consultantplus://offline/ref=3A8ACF2087978E010CD451B7EE6EADD1FA3D0BC3AEF951C13BA188C6C775C63F696470863DC1D9EFBA6A0DB016EA97328344595193305032zFz4M" TargetMode="External"/><Relationship Id="rId221" Type="http://schemas.openxmlformats.org/officeDocument/2006/relationships/hyperlink" Target="consultantplus://offline/ref=B67674D7A0206D0AF3F2D372983F09367A602A707536BAB2FEF575399185CDCBAAB305A90788CA62A4E20F2535AC3E61E3174E9C52A8A71EG4REN" TargetMode="External"/><Relationship Id="rId242" Type="http://schemas.openxmlformats.org/officeDocument/2006/relationships/hyperlink" Target="consultantplus://offline/ref=65767465E7669331F41537915DD885FFEECC016B1255198F6BAA580D21B81C9D6452D33736D3E061F087A955F71BF3C3D2F901317EB74E48sDQAO" TargetMode="External"/><Relationship Id="rId263" Type="http://schemas.openxmlformats.org/officeDocument/2006/relationships/hyperlink" Target="consultantplus://offline/ref=1AE8022D20ADED14C3DB47F47604D45841DBA38C760F2FC96752889D6997F8A0220BB31945043B953AC5AA3CF1B58A6315EECAE70D6148CEL7ACP" TargetMode="External"/><Relationship Id="rId284" Type="http://schemas.openxmlformats.org/officeDocument/2006/relationships/hyperlink" Target="consultantplus://offline/ref=EADF696BB0980ED8BF5DFB5940762562898CF6057E2A1AB06D25E9362A790CB75BE3EEFA764A209C13AAFDBFD57060D176F1D90067E7B3F8iFdCP" TargetMode="External"/><Relationship Id="rId319" Type="http://schemas.openxmlformats.org/officeDocument/2006/relationships/hyperlink" Target="consultantplus://offline/ref=8679EC104EE73E4BE7EB1D44C0F95B3046F461EE92EBBDAC30BC44CF126BA893906C667037F09FB0422A75FABEA8259AD433D3ACD48F5D31mEoBQ" TargetMode="External"/><Relationship Id="rId37" Type="http://schemas.openxmlformats.org/officeDocument/2006/relationships/hyperlink" Target="consultantplus://offline/ref=3A8ACF2087978E010CD451B7EE6EADD1FA3D0BC3AEF951C13BA188C6C775C63F696470863DC1D4EEBF6A0DB016EA97328344595193305032zFz4M" TargetMode="External"/><Relationship Id="rId58" Type="http://schemas.openxmlformats.org/officeDocument/2006/relationships/hyperlink" Target="consultantplus://offline/ref=6745E1F35CF9AD818ACD6569CE7936B1BA8FB0B509B82D51125DEB4FFBBA35D2DEFC993FFE103CD9AFF214A68126B8837BD85C405AQ8lBF" TargetMode="External"/><Relationship Id="rId79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02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123" Type="http://schemas.openxmlformats.org/officeDocument/2006/relationships/hyperlink" Target="consultantplus://offline/ref=BFE99D775FE63902B46B31256F902BF4871CA1C9AE8C7F7F58CF4F9F3249A77D941D7EF47096272D1C77C0CB441B13490C1BB1B22C9D182D33h8Q" TargetMode="External"/><Relationship Id="rId144" Type="http://schemas.openxmlformats.org/officeDocument/2006/relationships/hyperlink" Target="consultantplus://offline/ref=3CCEB036107D3239A6BEB2080FC76EFB1F31AB76939099A010B31392E18DCCD15DABBBF03872847D4BF5EA2B0838D68CD6E3D3759F57h3P" TargetMode="External"/><Relationship Id="rId90" Type="http://schemas.openxmlformats.org/officeDocument/2006/relationships/hyperlink" Target="consultantplus://offline/ref=6745E1F35CF9AD818ACD6569CE7936B1BD8BB6B20FB92D51125DEB4FFBBA35D2DEFC993AF816308CF7BD15FAC77AAB8176D85E44468A88C7QEl3F" TargetMode="External"/><Relationship Id="rId165" Type="http://schemas.openxmlformats.org/officeDocument/2006/relationships/hyperlink" Target="consultantplus://offline/ref=DD8B30564895CD6CA526396B935FCBA1153BEEE72D265F1B9F0C8BFFA293E4F66F6C32950E3CADDF57BE43ABBA58CF02E16399C2FDA30369BBGCQ" TargetMode="External"/><Relationship Id="rId186" Type="http://schemas.openxmlformats.org/officeDocument/2006/relationships/hyperlink" Target="consultantplus://offline/ref=73C598EF7324E11A18064F7F7D08CD92505985855A981B4305A5FDB1BADE77B7CB7DEAA3D482DC6565DE23933A34087A155867E77F9B09NEF" TargetMode="External"/><Relationship Id="rId211" Type="http://schemas.openxmlformats.org/officeDocument/2006/relationships/hyperlink" Target="consultantplus://offline/ref=8B8C3CD5B1A976A9E62CD0E8A3B149B6F9756E34C35DDF00BE5988CE257A742D41C2D2411B2899C40CAEF767BBED1CC9416AE9AFC4876C8At1F2N" TargetMode="External"/><Relationship Id="rId232" Type="http://schemas.openxmlformats.org/officeDocument/2006/relationships/hyperlink" Target="consultantplus://offline/ref=09172A690CD571F3304657C7AD591E35E4945B3D282A19C5DF429C67652D3C5EC26257C73D9589DC8B5FA567EC8FEB5A1BC89AB78EF90FC307ZAN" TargetMode="External"/><Relationship Id="rId253" Type="http://schemas.openxmlformats.org/officeDocument/2006/relationships/hyperlink" Target="consultantplus://offline/ref=C5FB1D31CDEB10A23EF387C2B8768345A17CFBD9897143567EA04D6948E28161B11AA81043A8674AEE6B7406D7BCD3FB7E6EC1B23E6250FE36aAN" TargetMode="External"/><Relationship Id="rId274" Type="http://schemas.openxmlformats.org/officeDocument/2006/relationships/hyperlink" Target="consultantplus://offline/ref=51C4058AE3D01F97B0D5057CA2BD173CD7283D8356DFAABC00B896034A34521AE302E2830A2CB1DB47C164260BF1E2A2B57FA4CDA51BL2P" TargetMode="External"/><Relationship Id="rId295" Type="http://schemas.openxmlformats.org/officeDocument/2006/relationships/hyperlink" Target="consultantplus://offline/ref=87A02203497AD54D75E91515E86A76F8B9DDB5C0434D7585D094DB802002EA1FE4A2772D0ACC0140D0E0FDAD5FC62C5B6C4B12920C8D29DAs4u2P" TargetMode="External"/><Relationship Id="rId309" Type="http://schemas.openxmlformats.org/officeDocument/2006/relationships/hyperlink" Target="consultantplus://offline/ref=6AAB5F42F633EB8E5B4585CBAE410B1FCF734D90B1058E5A8CB2DF8E0F76382CF1FA04A27FC1E85DA0EE07A50313BE3A75DEB4EA4D3CD568g7L5Q" TargetMode="External"/><Relationship Id="rId27" Type="http://schemas.openxmlformats.org/officeDocument/2006/relationships/hyperlink" Target="consultantplus://offline/ref=3A8ACF2087978E010CD451B7EE6EADD1FA3D0BC3AEF951C13BA188C6C775C63F696470863DC1DBEBB06A0DB016EA97328344595193305032zFz4M" TargetMode="External"/><Relationship Id="rId48" Type="http://schemas.openxmlformats.org/officeDocument/2006/relationships/hyperlink" Target="consultantplus://offline/ref=C892A80DCD7B2885E052829330EAD9FE3762EAF7AF2BDC10CF97F9240644F91A21AB5A6F7ADDE832D475E93FA6E7AD41ED631C843DF6402208f2O" TargetMode="External"/><Relationship Id="rId69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113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34" Type="http://schemas.openxmlformats.org/officeDocument/2006/relationships/hyperlink" Target="consultantplus://offline/ref=208A72BD9B317BE7F13D4DC32333643D5F9A33D30F85580231A1ADF57E70B4B5F722ED730AC84CFB00B7C3272C291B6DF06C29F7CCHBZBP" TargetMode="External"/><Relationship Id="rId320" Type="http://schemas.openxmlformats.org/officeDocument/2006/relationships/hyperlink" Target="consultantplus://offline/ref=8679EC104EE73E4BE7EB1D44C0F95B3046F461EE92EBBDAC30BC44CF126BA893906C667037F69EB2402A75FABEA8259AD433D3ACD48F5D31mEoBQ" TargetMode="External"/><Relationship Id="rId80" Type="http://schemas.openxmlformats.org/officeDocument/2006/relationships/hyperlink" Target="consultantplus://offline/ref=572417A9DFE78B8C4380FF8372E9D1222591ECCF2378E612E3C608CB8B2B22435E13637E03D9495D3141F67E31AFB7E2CFA41041CABE871Ae003M" TargetMode="External"/><Relationship Id="rId155" Type="http://schemas.openxmlformats.org/officeDocument/2006/relationships/hyperlink" Target="consultantplus://offline/ref=CFBCE95F084D7530F4242FB5531D70A31CE5689A9E3DBD13929F64D383FDD44B6E13426CC60EB1B3B8DBB360BE8B55AC49958F02F39770CDR9xEP" TargetMode="External"/><Relationship Id="rId176" Type="http://schemas.openxmlformats.org/officeDocument/2006/relationships/hyperlink" Target="consultantplus://offline/ref=BAABA0A488FD342C56EF20A11E55655124D5BB267A47628ADCC9CF60A5DD0DA24A88F4E95677D514BD9A2CB2A634DF6DE402BAAEFAC79AC6O6z1Q" TargetMode="External"/><Relationship Id="rId197" Type="http://schemas.openxmlformats.org/officeDocument/2006/relationships/hyperlink" Target="consultantplus://offline/ref=3CF908965C3D5545E1AF6271D06D3DA2E33912BCDE39F5D1908E50EAB842C48986FEDE5114C9FDBDC1413CCC229D9C2538DC273401297C3DC7yBM" TargetMode="External"/><Relationship Id="rId201" Type="http://schemas.openxmlformats.org/officeDocument/2006/relationships/hyperlink" Target="consultantplus://offline/ref=AC19F8AF13141F2CBD9CC03DE4871578C30A4F22102DE9B29BB267D75BE24EA401F271B3C3A099F86CDE46775C58195D3F2BC805d01DM" TargetMode="External"/><Relationship Id="rId222" Type="http://schemas.openxmlformats.org/officeDocument/2006/relationships/hyperlink" Target="consultantplus://offline/ref=B67674D7A0206D0AF3F2D372983F09367A602A707536BAB2FEF575399185CDCBAAB305A90789CE6CA0E20F2535AC3E61E3174E9C52A8A71EG4REN" TargetMode="External"/><Relationship Id="rId243" Type="http://schemas.openxmlformats.org/officeDocument/2006/relationships/hyperlink" Target="consultantplus://offline/ref=65767465E7669331F41537915DD885FFEECC016B1255198F6BAA580D21B81C9D6452D33736D5E367F287A955F71BF3C3D2F901317EB74E48sDQAO" TargetMode="External"/><Relationship Id="rId264" Type="http://schemas.openxmlformats.org/officeDocument/2006/relationships/hyperlink" Target="consultantplus://offline/ref=1AE8022D20ADED14C3DB47F47604D45841DBA38C760F2FC96752889D6997F8A0220BB31945043B953AC5AA3CF1B58A6315EECAE70D6148CEL7ACP" TargetMode="External"/><Relationship Id="rId285" Type="http://schemas.openxmlformats.org/officeDocument/2006/relationships/hyperlink" Target="consultantplus://offline/ref=5E4B02C96B40578BA47550726198E97ED0FB9F62F0413BD1100632593CA65C0FB529E2E32D6B492709F2B9831D5E9342B7F99BBDA9F0D7BAtFe5P" TargetMode="External"/><Relationship Id="rId17" Type="http://schemas.openxmlformats.org/officeDocument/2006/relationships/hyperlink" Target="consultantplus://offline/ref=3A8ACF2087978E010CD451B7EE6EADD1FA3D0BC3AEF951C13BA188C6C775C63F696470863DC1DBEBB06A0DB016EA97328344595193305032zFz4M" TargetMode="External"/><Relationship Id="rId38" Type="http://schemas.openxmlformats.org/officeDocument/2006/relationships/hyperlink" Target="consultantplus://offline/ref=B0E42A708C70C0FD7E101CE5E7B51FA54D2729AA12F8AAE6C57D0A3449895876F02BB21F87E93F8CDE8C9B265C956A11DA8F9F56F7F60C2DCF15N" TargetMode="External"/><Relationship Id="rId59" Type="http://schemas.openxmlformats.org/officeDocument/2006/relationships/hyperlink" Target="consultantplus://offline/ref=EA59D43179890F18128E0E121C9D367AC86952E0123E7B4702BFCBBB0821F54A04D1D29B1D7FF2B51F96B92E45E19F1992A7CFC1779EEDEDFBs5F" TargetMode="External"/><Relationship Id="rId103" Type="http://schemas.openxmlformats.org/officeDocument/2006/relationships/hyperlink" Target="consultantplus://offline/ref=6745E1F35CF9AD818ACD6569CE7936B1BD8BB6B20FB92D51125DEB4FFBBA35D2DEFC993AF816308CF7BD15FAC77AAB8176D85E44468A88C7QEl3F" TargetMode="External"/><Relationship Id="rId124" Type="http://schemas.openxmlformats.org/officeDocument/2006/relationships/hyperlink" Target="consultantplus://offline/ref=937A66907D0801CE4655B38EBE097C998BB974CE222B6653D3478B218FB1DD3DED174B5C50E973458C14E569AF215C918C93F79B3A3799E9k5jDQ" TargetMode="External"/><Relationship Id="rId310" Type="http://schemas.openxmlformats.org/officeDocument/2006/relationships/hyperlink" Target="consultantplus://offline/ref=0E6E3F6FEF6E387EE45DF6DC8005EAF7636DAEB3FB5DCDA04B78C9F77210B8079AE612C99F5CD91E0060A6DA0E49F2F6C963D1CD8D25E637fDS1Q" TargetMode="External"/><Relationship Id="rId70" Type="http://schemas.openxmlformats.org/officeDocument/2006/relationships/hyperlink" Target="consultantplus://offline/ref=6745E1F35CF9AD818ACD6569CE7936B1BD8BB6B20FB92D51125DEB4FFBBA35D2DEFC993AF816308CF7BD15FAC77AAB8176D85E44468A88C7QEl3F" TargetMode="External"/><Relationship Id="rId91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145" Type="http://schemas.openxmlformats.org/officeDocument/2006/relationships/hyperlink" Target="consultantplus://offline/ref=3CCEB036107D3239A6BEB2080FC76EFB1F30A870969799A010B31392E18DCCD15DABBBF53E768F201ABAEB774E64C58EDBE3D17183722BB054h0P" TargetMode="External"/><Relationship Id="rId166" Type="http://schemas.openxmlformats.org/officeDocument/2006/relationships/hyperlink" Target="consultantplus://offline/ref=DD8B30564895CD6CA526396B935FCBA1123EEBE62E205F1B9F0C8BFFA293E4F66F6C32950E3DA8DB54BE43ABBA58CF02E16399C2FDA30369BBGCQ" TargetMode="External"/><Relationship Id="rId187" Type="http://schemas.openxmlformats.org/officeDocument/2006/relationships/hyperlink" Target="consultantplus://offline/ref=2740E7B6B7A643976AB581DBD054E4C26A2EFF07E6C6A41285B6612CE1AF06EB30B73396A71422369635467B43AA28EDEAFC0B63BE5E098A42e8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F4A00FC9F4ED3B201D52E108540F85BFD46C12A3A43880FE51EA8A35C84341851A4774FC4614EF1389AC742418E623E1B65D5F24739497DBJEA2N" TargetMode="External"/><Relationship Id="rId233" Type="http://schemas.openxmlformats.org/officeDocument/2006/relationships/hyperlink" Target="consultantplus://offline/ref=C5FB1D31CDEB10A23EF387C2B8768345A67BF9D7837743567EA04D6948E28161B11AA81043A9634FE96B7406D7BCD3FB7E6EC1B23E6250FE36aAN" TargetMode="External"/><Relationship Id="rId254" Type="http://schemas.openxmlformats.org/officeDocument/2006/relationships/hyperlink" Target="consultantplus://offline/ref=FF651B82F16346FFF5226DCECDE31306D1E0C86C2821E63C152D29097AAD1A9BC3951C50EF1885AE58891E37D19B3DEB0AF3D5C61E468EB1TFs7O" TargetMode="External"/><Relationship Id="rId28" Type="http://schemas.openxmlformats.org/officeDocument/2006/relationships/hyperlink" Target="consultantplus://offline/ref=3A8ACF2087978E010CD451B7EE6EADD1FA3D0BC3AEF951C13BA188C6C775C63F696470863DC1D4EEBF6A0DB016EA97328344595193305032zFz4M" TargetMode="External"/><Relationship Id="rId49" Type="http://schemas.openxmlformats.org/officeDocument/2006/relationships/hyperlink" Target="consultantplus://offline/ref=C892A80DCD7B2885E052829330EAD9FE3762EAF7AF2BDC10CF97F9240644F91A21AB5A6F7ADDE832D475E93FA6E7AD41ED631C843DF6402208f2O" TargetMode="External"/><Relationship Id="rId114" Type="http://schemas.openxmlformats.org/officeDocument/2006/relationships/hyperlink" Target="consultantplus://offline/ref=22AB2B3F1D669762E181A2CA45C54298456E0F09197A0C014BA28CD255A9EF86A265E08202662F4B1FA1F77384405C7AFD9783957DB77F0EdAZAQ" TargetMode="External"/><Relationship Id="rId275" Type="http://schemas.openxmlformats.org/officeDocument/2006/relationships/hyperlink" Target="consultantplus://offline/ref=51C4058AE3D01F97B0D5057CA2BD173CD7283D8356DFAABC00B896034A34521AE302E2860E2EB88B118E657A4CA4F1A1B17FA6C9B9B3B61B17L8P" TargetMode="External"/><Relationship Id="rId296" Type="http://schemas.openxmlformats.org/officeDocument/2006/relationships/hyperlink" Target="consultantplus://offline/ref=55800618C2F210648CCA2B7785C6AC0EFBA6B72364BB2CD3F414AFFE81BFE49B1CA30B80C2F0789C09C685105647358BE14033217CCF7BEDY0y6P" TargetMode="External"/><Relationship Id="rId300" Type="http://schemas.openxmlformats.org/officeDocument/2006/relationships/hyperlink" Target="consultantplus://offline/ref=40C32E11610C628610B2AFD4247B1AEAE20DA1ECF01E5702252BFF2CCDF5AADDE883BAAF08315E632162C29DB40697821A2E6118D6D2AB22v77AP" TargetMode="External"/><Relationship Id="rId60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81" Type="http://schemas.openxmlformats.org/officeDocument/2006/relationships/hyperlink" Target="consultantplus://offline/ref=EA59D43179890F18128E0E121C9D367AC86952E0123E7B4702BFCBBB0821F54A04D1D29B1D7FF2B51F96B92E45E19F1992A7CFC1779EEDEDFBs5F" TargetMode="External"/><Relationship Id="rId135" Type="http://schemas.openxmlformats.org/officeDocument/2006/relationships/hyperlink" Target="consultantplus://offline/ref=208A72BD9B317BE7F13D4DC32333643D5F9B30D50A82580231A1ADF57E70B4B5F722ED760CCC47A651F8C27B6A75086FFD6C2BF3D0BAA8BDHFZ0P" TargetMode="External"/><Relationship Id="rId156" Type="http://schemas.openxmlformats.org/officeDocument/2006/relationships/hyperlink" Target="consultantplus://offline/ref=E1ECB4C900BCD9427B25CFF602AE08584D1C45FEE6AEBC309D632DD2EDD51195B04895434B4989D7E4D7CAC95066F6FAE3A239D38312D5B6B9DCQ" TargetMode="External"/><Relationship Id="rId177" Type="http://schemas.openxmlformats.org/officeDocument/2006/relationships/hyperlink" Target="consultantplus://offline/ref=BAABA0A488FD342C56EF20A11E55655124D5BB267A47628ADCC9CF60A5DD0DA24A88F4E95675D117BD9A2CB2A634DF6DE402BAAEFAC79AC6O6z1Q" TargetMode="External"/><Relationship Id="rId198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321" Type="http://schemas.openxmlformats.org/officeDocument/2006/relationships/hyperlink" Target="consultantplus://offline/ref=FE14530010977222A2F93B4F5D67638913662541A0E6C571612374E8800862020CD0A564589617C62AE33F6E909EBE29478D0925FC4B340CJ4m0Q" TargetMode="External"/><Relationship Id="rId202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23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244" Type="http://schemas.openxmlformats.org/officeDocument/2006/relationships/hyperlink" Target="consultantplus://offline/ref=730E1424E0E411CA52628BCCE874E795C8D310F4A93987E8F9A62668280C86E4F981BA0AF971D82B04556224AE8CFAD67225BC881066iDW0O" TargetMode="External"/><Relationship Id="rId18" Type="http://schemas.openxmlformats.org/officeDocument/2006/relationships/hyperlink" Target="consultantplus://offline/ref=3A8ACF2087978E010CD451B7EE6EADD1FA3D0BC3AEF951C13BA188C6C775C63F696470863DC1D4EEBF6A0DB016EA97328344595193305032zFz4M" TargetMode="External"/><Relationship Id="rId39" Type="http://schemas.openxmlformats.org/officeDocument/2006/relationships/hyperlink" Target="consultantplus://offline/ref=FA70E928DAF637DB18E59D0049E3E6AD7551EAD0ADDE64CB30D35F628983F5280F3CFE2F03E952E199764514266C4A234E4DC6A2953D032262J1O" TargetMode="External"/><Relationship Id="rId265" Type="http://schemas.openxmlformats.org/officeDocument/2006/relationships/hyperlink" Target="consultantplus://offline/ref=1AE8022D20ADED14C3DB47F47604D45841DBA38C760F2FC96752889D6997F8A0220BB31945043B953AC5AA3CF1B58A6315EECAE70D6148CEL7ACP" TargetMode="External"/><Relationship Id="rId286" Type="http://schemas.openxmlformats.org/officeDocument/2006/relationships/hyperlink" Target="consultantplus://offline/ref=5E4B02C96B40578BA47550726198E97ED0FB9F62F0413BD1100632593CA65C0FB529E2E32D6B48280FF2B9831D5E9342B7F99BBDA9F0D7BAtFe5P" TargetMode="External"/><Relationship Id="rId50" Type="http://schemas.openxmlformats.org/officeDocument/2006/relationships/hyperlink" Target="consultantplus://offline/ref=7A3009494B39DE786D77044A7DC10197745C1F198DC9DA199F1F5DBE8B03C74CD099518837CDC7C217D4AEC54FE91C1D8A91AB47841E549Bk75AO" TargetMode="External"/><Relationship Id="rId104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125" Type="http://schemas.openxmlformats.org/officeDocument/2006/relationships/hyperlink" Target="consultantplus://offline/ref=BFE99D775FE63902B46B31256F902BF4871CA1C9AE8C7F7F58CF4F9F3249A77D941D7EF47096272D1C77C0CB441B13490C1BB1B22C9D182D33h8Q" TargetMode="External"/><Relationship Id="rId146" Type="http://schemas.openxmlformats.org/officeDocument/2006/relationships/hyperlink" Target="consultantplus://offline/ref=6039257B696FC8C21731474F51039E7337050F0812E0F720DC2130CDDC5A96393BEBB4D6FDC6D1586C3505D20E5BFEFB9446EA88D6F03074t3p6P" TargetMode="External"/><Relationship Id="rId167" Type="http://schemas.openxmlformats.org/officeDocument/2006/relationships/hyperlink" Target="consultantplus://offline/ref=59C80A88A0FFF89A1DFDFC18C75EFC3B5E65DEDE8ADCD13749D66F916AF3F891BE5507837ECC248DCB994F2205BE9B9801CBD88F04DFR8KDQ" TargetMode="External"/><Relationship Id="rId188" Type="http://schemas.openxmlformats.org/officeDocument/2006/relationships/hyperlink" Target="consultantplus://offline/ref=4EDF5A2A4077867C32ACC7940835F65E39BBDF0EB6D8230D1E065188A1270A5A2BF243A0944A8EFD2BCB7BD9A956AEABA68D2DF01EB0290144g3M" TargetMode="External"/><Relationship Id="rId311" Type="http://schemas.openxmlformats.org/officeDocument/2006/relationships/hyperlink" Target="consultantplus://offline/ref=0E6E3F6FEF6E387EE45DF6DC8005EAF7636DAEB3FB5DCDA04B78C9F77210B8079AE612C99F5CD91E0060A6DA0E49F2F6C963D1CD8D25E637fDS1Q" TargetMode="External"/><Relationship Id="rId71" Type="http://schemas.openxmlformats.org/officeDocument/2006/relationships/hyperlink" Target="consultantplus://offline/ref=6745E1F35CF9AD818ACD6569CE7936B1BD8BB6B20FB92D51125DEB4FFBBA35D2DEFC993AF8103589F9BD15FAC77AAB8176D85E44468A88C7QEl3F" TargetMode="External"/><Relationship Id="rId92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213" Type="http://schemas.openxmlformats.org/officeDocument/2006/relationships/hyperlink" Target="consultantplus://offline/ref=C1A24AC5B590572C9BA1FA5C61898D878A13C93434DDB4DB961CBD4A17D4290AC34C7346EE46D176D01A0CE1BB4D120388CFDE7Ch5G4N" TargetMode="External"/><Relationship Id="rId234" Type="http://schemas.openxmlformats.org/officeDocument/2006/relationships/hyperlink" Target="consultantplus://offline/ref=C5FB1D31CDEB10A23EF387C2B8768345A17CFBD9897143567EA04D6948E28161B11AA81043A9634DE26B7406D7BCD3FB7E6EC1B23E6250FE36aAN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3A8ACF2087978E010CD451B7EE6EADD1FA3D0BC3AEF951C13BA188C6C775C63F696470863DC7DEEEBE6A0DB016EA97328344595193305032zFz4M" TargetMode="External"/><Relationship Id="rId255" Type="http://schemas.openxmlformats.org/officeDocument/2006/relationships/hyperlink" Target="consultantplus://offline/ref=FF651B82F16346FFF5226DCECDE31306D6E4CE6C2928E63C152D29097AAD1A9BC3951C50EF1A87A05C891E37D19B3DEB0AF3D5C61E468EB1TFs7O" TargetMode="External"/><Relationship Id="rId276" Type="http://schemas.openxmlformats.org/officeDocument/2006/relationships/hyperlink" Target="consultantplus://offline/ref=4E6907824C05E2DF575CC387B7C98E8B28794D28D9ED7EB3F5A9BF8D699E18CC0E07C75E6A94F8D42C9905DED08E158CD52ED2823A67CEO7P" TargetMode="External"/><Relationship Id="rId297" Type="http://schemas.openxmlformats.org/officeDocument/2006/relationships/hyperlink" Target="consultantplus://offline/ref=B60C5107503671F5AB05027669BFD5642B74012AA4487A581E27D2A4A26EEF86FCB524C541A3FB7B5E001FA2A9D00B468C736667F1B8EF25fDz3P" TargetMode="External"/><Relationship Id="rId40" Type="http://schemas.openxmlformats.org/officeDocument/2006/relationships/hyperlink" Target="consultantplus://offline/ref=FA70E928DAF637DB18E59D0049E3E6AD7551EAD0ADDE64CB30D35F628983F5280F3CFE2F03EA5AE498764514266C4A234E4DC6A2953D032262J1O" TargetMode="External"/><Relationship Id="rId115" Type="http://schemas.openxmlformats.org/officeDocument/2006/relationships/hyperlink" Target="consultantplus://offline/ref=22AB2B3F1D669762E181A2CA45C54298456E0F09197A0C014BA28CD255A9EF86A265E08202632E4E1CA1F77384405C7AFD9783957DB77F0EdAZAQ" TargetMode="External"/><Relationship Id="rId136" Type="http://schemas.openxmlformats.org/officeDocument/2006/relationships/hyperlink" Target="consultantplus://offline/ref=208A72BD9B317BE7F13D4DC32333643D589E35D40984580231A1ADF57E70B4B5F722ED760CC845AB56F8C27B6A75086FFD6C2BF3D0BAA8BDHFZ0P" TargetMode="External"/><Relationship Id="rId157" Type="http://schemas.openxmlformats.org/officeDocument/2006/relationships/hyperlink" Target="consultantplus://offline/ref=CFBCE95F084D7530F4242FB5531D70A31CE5689A9E3DBD13929F64D383FDD44B6E13426CC608BBB0BEDBB360BE8B55AC49958F02F39770CDR9xEP" TargetMode="External"/><Relationship Id="rId178" Type="http://schemas.openxmlformats.org/officeDocument/2006/relationships/hyperlink" Target="consultantplus://offline/ref=BAABA0A488FD342C56EF20A11E55655124D5BB267A47628ADCC9CF60A5DD0DA24A88F4E95673D616B99A2CB2A634DF6DE402BAAEFAC79AC6O6z1Q" TargetMode="External"/><Relationship Id="rId301" Type="http://schemas.openxmlformats.org/officeDocument/2006/relationships/hyperlink" Target="consultantplus://offline/ref=40C32E11610C628610B2AFD4247B1AEAE20DA1ECF01E5702252BFF2CCDF5AADDE883BAAF08315D6C2062C29DB40697821A2E6118D6D2AB22v77AP" TargetMode="External"/><Relationship Id="rId322" Type="http://schemas.openxmlformats.org/officeDocument/2006/relationships/fontTable" Target="fontTable.xml"/><Relationship Id="rId61" Type="http://schemas.openxmlformats.org/officeDocument/2006/relationships/hyperlink" Target="consultantplus://offline/ref=6745E1F35CF9AD818ACD6569CE7936B1BD8BB6B20FB92D51125DEB4FFBBA35D2DEFC993AF816308CF7BD15FAC77AAB8176D85E44468A88C7QEl3F" TargetMode="External"/><Relationship Id="rId82" Type="http://schemas.openxmlformats.org/officeDocument/2006/relationships/hyperlink" Target="consultantplus://offline/ref=6745E1F35CF9AD818ACD6569CE7936B1BD8BB6B20FB92D51125DEB4FFBBA35D2DEFC993AF8163288FDBD15FAC77AAB8176D85E44468A88C7QEl3F" TargetMode="External"/><Relationship Id="rId199" Type="http://schemas.openxmlformats.org/officeDocument/2006/relationships/hyperlink" Target="consultantplus://offline/ref=D19CEFB9E59C5C7D4F675CD27AB0D34D5C711777C06D1E0E09C746F2BDD782C060258AC96FA925965E9527BEC1912B750A99E927738AC5E71BzDM" TargetMode="External"/><Relationship Id="rId203" Type="http://schemas.openxmlformats.org/officeDocument/2006/relationships/hyperlink" Target="consultantplus://offline/ref=AFBE382C3D315361018BD4D8920AD886D0A4D3C9107CFB3ACBEEFD173887189D5B50CA6C94A6A13058732F6A5E2D1D5BEA45BAD915D44EF6e44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58333-9402-44FE-8E8A-F13A9C41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3244</TotalTime>
  <Pages>36</Pages>
  <Words>20366</Words>
  <Characters>116092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Стрельцова</dc:creator>
  <cp:keywords/>
  <dc:description/>
  <cp:lastModifiedBy>Герасянова</cp:lastModifiedBy>
  <cp:revision>70</cp:revision>
  <cp:lastPrinted>2023-06-01T04:50:00Z</cp:lastPrinted>
  <dcterms:created xsi:type="dcterms:W3CDTF">2023-04-28T11:15:00Z</dcterms:created>
  <dcterms:modified xsi:type="dcterms:W3CDTF">2023-06-01T04:52:00Z</dcterms:modified>
</cp:coreProperties>
</file>